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03" w:rsidRPr="005956E7" w:rsidRDefault="004B6803" w:rsidP="004B680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4B6803" w:rsidRPr="005956E7" w:rsidRDefault="004B6803" w:rsidP="004B680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4B6803" w:rsidRPr="005956E7" w:rsidRDefault="004B6803" w:rsidP="004B680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4B6803" w:rsidRPr="005956E7" w:rsidRDefault="004B6803" w:rsidP="004B680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4B6803" w:rsidRPr="005956E7" w:rsidRDefault="004B6803" w:rsidP="004B680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4B6803" w:rsidRPr="005956E7" w:rsidRDefault="004B6803" w:rsidP="004B680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4B6803" w:rsidRPr="005956E7" w:rsidRDefault="004B6803" w:rsidP="004B680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6803" w:rsidRPr="005956E7" w:rsidRDefault="004B6803" w:rsidP="004B680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B6803" w:rsidRPr="005956E7" w:rsidRDefault="004B6803" w:rsidP="004B680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6803" w:rsidRPr="005956E7" w:rsidRDefault="005956E7" w:rsidP="005956E7">
      <w:pPr>
        <w:tabs>
          <w:tab w:val="left" w:pos="36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b/>
          <w:sz w:val="24"/>
          <w:szCs w:val="24"/>
          <w:lang w:eastAsia="ru-RU"/>
        </w:rPr>
        <w:t>26.07.</w:t>
      </w:r>
      <w:r w:rsidR="004B6803" w:rsidRPr="005956E7">
        <w:rPr>
          <w:rFonts w:ascii="Arial" w:eastAsia="Times New Roman" w:hAnsi="Arial" w:cs="Arial"/>
          <w:b/>
          <w:sz w:val="24"/>
          <w:szCs w:val="24"/>
          <w:lang w:eastAsia="ru-RU"/>
        </w:rPr>
        <w:t>2016 г.</w:t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№  54</w:t>
      </w:r>
    </w:p>
    <w:p w:rsidR="004B6803" w:rsidRPr="005956E7" w:rsidRDefault="004B6803" w:rsidP="004B68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803" w:rsidRPr="005956E7" w:rsidRDefault="004B6803" w:rsidP="004B68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956E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5956E7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5956E7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</w:p>
    <w:p w:rsidR="004B6803" w:rsidRPr="005956E7" w:rsidRDefault="004B6803" w:rsidP="004B68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X="-7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2"/>
      </w:tblGrid>
      <w:tr w:rsidR="004B6803" w:rsidRPr="005956E7" w:rsidTr="00EC6DD8">
        <w:trPr>
          <w:trHeight w:val="365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EC6DD8" w:rsidRPr="005956E7" w:rsidRDefault="005956E7" w:rsidP="004B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     </w:t>
            </w:r>
            <w:bookmarkStart w:id="0" w:name="_GoBack"/>
            <w:bookmarkEnd w:id="0"/>
            <w:r w:rsidR="004B6803" w:rsidRPr="005956E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6803" w:rsidRPr="005956E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="00EC6DD8" w:rsidRPr="005956E7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муниципального образования «Вертикосское сельское поселение»</w:t>
            </w:r>
          </w:p>
        </w:tc>
      </w:tr>
    </w:tbl>
    <w:p w:rsidR="004B6803" w:rsidRPr="005956E7" w:rsidRDefault="004B6803" w:rsidP="004B6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803" w:rsidRPr="005956E7" w:rsidRDefault="004B6803" w:rsidP="004B680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C6DD8" w:rsidRPr="005956E7" w:rsidRDefault="00EC6DD8" w:rsidP="00AE16C1">
      <w:pPr>
        <w:pStyle w:val="ConsPlusNormal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DD8" w:rsidRPr="005956E7" w:rsidRDefault="00EC6DD8" w:rsidP="00AE16C1">
      <w:pPr>
        <w:pStyle w:val="ConsPlusNormal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DD8" w:rsidRPr="005956E7" w:rsidRDefault="00EC6DD8" w:rsidP="00AE16C1">
      <w:pPr>
        <w:pStyle w:val="ConsPlusNormal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DD8" w:rsidRPr="005956E7" w:rsidRDefault="00EC6DD8" w:rsidP="00AE16C1">
      <w:pPr>
        <w:pStyle w:val="ConsPlusNormal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DD8" w:rsidRPr="005956E7" w:rsidRDefault="00EC6DD8" w:rsidP="00AE16C1">
      <w:pPr>
        <w:pStyle w:val="ConsPlusNormal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DD8" w:rsidRPr="005956E7" w:rsidRDefault="00EC6DD8" w:rsidP="00AE16C1">
      <w:pPr>
        <w:pStyle w:val="ConsPlusNormal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803" w:rsidRPr="005956E7" w:rsidRDefault="004B6803" w:rsidP="00AE16C1">
      <w:pPr>
        <w:pStyle w:val="ConsPlusNormal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В соответствии с п.4 статьи 47.2 Бюджетного кодекса РФ 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 г. N 393</w:t>
      </w:r>
    </w:p>
    <w:p w:rsidR="004B6803" w:rsidRPr="005956E7" w:rsidRDefault="004B6803" w:rsidP="004B6803">
      <w:p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4B6803">
      <w:pPr>
        <w:tabs>
          <w:tab w:val="left" w:pos="284"/>
        </w:tabs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5956E7">
        <w:rPr>
          <w:rFonts w:ascii="Arial" w:eastAsia="Calibri" w:hAnsi="Arial" w:cs="Arial"/>
          <w:sz w:val="24"/>
          <w:szCs w:val="24"/>
        </w:rPr>
        <w:t>Муниципальное казенное учреждение Администрация Вертикосского сельского поселения постановляет:</w:t>
      </w:r>
    </w:p>
    <w:p w:rsidR="004B6803" w:rsidRPr="005956E7" w:rsidRDefault="004B6803" w:rsidP="004B6803">
      <w:pPr>
        <w:pStyle w:val="a3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 xml:space="preserve"> Утвердить  Порядок принятия решений о признании безнадежной к взысканию задолженности по платежам в бюджет муниципального образования  «Вертикосское сельское поселение» в соответствии с приложением №1 к настоящему постановлению.</w:t>
      </w:r>
    </w:p>
    <w:p w:rsidR="004B6803" w:rsidRPr="005956E7" w:rsidRDefault="004B6803" w:rsidP="00AE16C1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 xml:space="preserve">  Раздел «</w:t>
      </w:r>
      <w:r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Порядок списания задолженности по обязательным платежам» </w:t>
      </w:r>
      <w:r w:rsidR="00AE16C1"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Порядок </w:t>
      </w:r>
      <w:proofErr w:type="gramStart"/>
      <w:r w:rsidR="00AE16C1" w:rsidRPr="005956E7">
        <w:rPr>
          <w:rFonts w:ascii="Arial" w:eastAsia="Times New Roman" w:hAnsi="Arial" w:cs="Arial"/>
          <w:sz w:val="24"/>
          <w:szCs w:val="24"/>
          <w:lang w:val="ru-RU" w:eastAsia="ru-RU"/>
        </w:rPr>
        <w:t>осуществления бюджетных полномочий администраторов доходов бюджета муниципального</w:t>
      </w:r>
      <w:proofErr w:type="gramEnd"/>
      <w:r w:rsidR="00AE16C1"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образования «Вертикосское сельское поселение»</w:t>
      </w:r>
      <w:r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утвержденного </w:t>
      </w:r>
      <w:r w:rsidR="00AE16C1" w:rsidRPr="005956E7">
        <w:rPr>
          <w:rFonts w:ascii="Arial" w:eastAsia="Times New Roman" w:hAnsi="Arial" w:cs="Arial"/>
          <w:sz w:val="24"/>
          <w:szCs w:val="24"/>
          <w:lang w:val="ru-RU" w:eastAsia="ru-RU"/>
        </w:rPr>
        <w:t>постановлением</w:t>
      </w:r>
      <w:r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AE16C1"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муниципального казенного учреждения Администрацией Вертикосского сельского поселения от 15.11.2011 года № 55 </w:t>
      </w:r>
      <w:r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считать утратившим силу.</w:t>
      </w:r>
    </w:p>
    <w:p w:rsidR="004B6803" w:rsidRPr="005956E7" w:rsidRDefault="004B6803" w:rsidP="004B6803">
      <w:pPr>
        <w:pStyle w:val="a3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Утвердить состав комиссии по поступлению и выбытию активов </w:t>
      </w:r>
      <w:r w:rsidR="00AE16C1"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муниципального казенного учреждения Администрацией Вертикосского сельского поселения </w:t>
      </w:r>
      <w:r w:rsidRPr="005956E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соответствии с приложением №2 к настоящему </w:t>
      </w:r>
      <w:r w:rsidR="00AE16C1" w:rsidRPr="005956E7">
        <w:rPr>
          <w:rFonts w:ascii="Arial" w:eastAsia="Times New Roman" w:hAnsi="Arial" w:cs="Arial"/>
          <w:sz w:val="24"/>
          <w:szCs w:val="24"/>
          <w:lang w:val="ru-RU" w:eastAsia="ru-RU"/>
        </w:rPr>
        <w:t>постановлению</w:t>
      </w:r>
      <w:r w:rsidRPr="005956E7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4B6803" w:rsidRPr="005956E7" w:rsidRDefault="004B6803" w:rsidP="004B6803">
      <w:pPr>
        <w:pStyle w:val="a3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  <w:lang w:val="ru-RU"/>
        </w:rPr>
      </w:pPr>
    </w:p>
    <w:p w:rsidR="004B6803" w:rsidRPr="005956E7" w:rsidRDefault="004B6803" w:rsidP="004B6803">
      <w:pPr>
        <w:pStyle w:val="a3"/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val="ru-RU"/>
        </w:rPr>
      </w:pPr>
    </w:p>
    <w:p w:rsidR="004E0E70" w:rsidRPr="005956E7" w:rsidRDefault="004E0E70" w:rsidP="004E0E7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sz w:val="24"/>
          <w:szCs w:val="24"/>
          <w:lang w:eastAsia="ru-RU"/>
        </w:rPr>
        <w:t>Глава Вертикосского</w:t>
      </w:r>
    </w:p>
    <w:p w:rsidR="004E0E70" w:rsidRPr="005956E7" w:rsidRDefault="004E0E70" w:rsidP="004E0E7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6E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поселения:</w:t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В.В.Петроченко</w:t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56E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B6803" w:rsidRPr="005956E7" w:rsidRDefault="004B6803" w:rsidP="004B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4B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Ознакомлены</w:t>
      </w:r>
      <w:proofErr w:type="gramStart"/>
      <w:r w:rsidRPr="005956E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B6803" w:rsidRPr="005956E7" w:rsidRDefault="004B6803" w:rsidP="004B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4B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4B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4B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4B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4B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4E0E70" w:rsidRPr="005956E7" w:rsidTr="004E0E70">
        <w:tc>
          <w:tcPr>
            <w:tcW w:w="4643" w:type="dxa"/>
          </w:tcPr>
          <w:p w:rsidR="004E0E70" w:rsidRPr="005956E7" w:rsidRDefault="004E0E70" w:rsidP="004E0E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lastRenderedPageBreak/>
              <w:t>Приложение №1 к постановлению муниципального казенного учреждения Администрации Вертикосского сельского посел</w:t>
            </w:r>
            <w:r w:rsidR="005956E7" w:rsidRPr="005956E7">
              <w:rPr>
                <w:rFonts w:ascii="Arial" w:hAnsi="Arial" w:cs="Arial"/>
                <w:sz w:val="24"/>
                <w:szCs w:val="24"/>
              </w:rPr>
              <w:t>ения от  26.07.2016 г.  № 54</w:t>
            </w:r>
          </w:p>
        </w:tc>
      </w:tr>
    </w:tbl>
    <w:p w:rsidR="004E0E70" w:rsidRPr="005956E7" w:rsidRDefault="004E0E70" w:rsidP="004E0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0E70" w:rsidRPr="005956E7" w:rsidRDefault="004E0E70" w:rsidP="004E0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803" w:rsidRPr="005956E7" w:rsidRDefault="004B6803" w:rsidP="004E0E7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5956E7">
        <w:rPr>
          <w:rFonts w:ascii="Arial" w:hAnsi="Arial" w:cs="Arial"/>
          <w:b/>
          <w:bCs/>
          <w:sz w:val="24"/>
          <w:szCs w:val="24"/>
        </w:rPr>
        <w:t xml:space="preserve">ПОРЯДОК ПРИНЯТИЯ РЕШЕНИЙ О ПРИЗНАНИИ </w:t>
      </w:r>
      <w:proofErr w:type="gramStart"/>
      <w:r w:rsidRPr="005956E7">
        <w:rPr>
          <w:rFonts w:ascii="Arial" w:hAnsi="Arial" w:cs="Arial"/>
          <w:b/>
          <w:bCs/>
          <w:sz w:val="24"/>
          <w:szCs w:val="24"/>
        </w:rPr>
        <w:t>БЕЗНАДЕЖНОЙ</w:t>
      </w:r>
      <w:proofErr w:type="gramEnd"/>
    </w:p>
    <w:p w:rsidR="004B6803" w:rsidRPr="005956E7" w:rsidRDefault="004B6803" w:rsidP="004E0E7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5956E7">
        <w:rPr>
          <w:rFonts w:ascii="Arial" w:hAnsi="Arial" w:cs="Arial"/>
          <w:b/>
          <w:bCs/>
          <w:sz w:val="24"/>
          <w:szCs w:val="24"/>
        </w:rPr>
        <w:t>К ВЗЫСКАНИЮ ЗАДОЛЖЕННОСТИ ПО ПЛАТЕЖАМ В БЮДЖЕТ МУНИЦИПАЛЬНОГО ОБРАЗОВАНИЯ «</w:t>
      </w:r>
      <w:r w:rsidR="004E0E70" w:rsidRPr="005956E7">
        <w:rPr>
          <w:rFonts w:ascii="Arial" w:hAnsi="Arial" w:cs="Arial"/>
          <w:b/>
          <w:bCs/>
          <w:sz w:val="24"/>
          <w:szCs w:val="24"/>
        </w:rPr>
        <w:t>ВЕРТИКОССКОЕ СЕЛЬСКОЕ ПОСЕЛЕНИЕ</w:t>
      </w:r>
      <w:r w:rsidRPr="005956E7">
        <w:rPr>
          <w:rFonts w:ascii="Arial" w:hAnsi="Arial" w:cs="Arial"/>
          <w:b/>
          <w:bCs/>
          <w:sz w:val="24"/>
          <w:szCs w:val="24"/>
        </w:rPr>
        <w:t>»</w:t>
      </w:r>
    </w:p>
    <w:p w:rsidR="004B6803" w:rsidRPr="005956E7" w:rsidRDefault="004B6803" w:rsidP="004B6803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6803" w:rsidRPr="005956E7" w:rsidRDefault="004B6803" w:rsidP="00AE16C1">
      <w:pPr>
        <w:pStyle w:val="ConsPlusNormal"/>
        <w:numPr>
          <w:ilvl w:val="0"/>
          <w:numId w:val="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Настоящий документ определяет порядок принятия решений о признании безнадежной к взысканию задолженности по платежам в бюджет муниципального образования «</w:t>
      </w:r>
      <w:r w:rsidR="004E0E70" w:rsidRPr="005956E7">
        <w:rPr>
          <w:rFonts w:ascii="Arial" w:hAnsi="Arial" w:cs="Arial"/>
          <w:sz w:val="24"/>
          <w:szCs w:val="24"/>
        </w:rPr>
        <w:t>Вертикосское сельское поселение</w:t>
      </w:r>
      <w:r w:rsidRPr="005956E7">
        <w:rPr>
          <w:rFonts w:ascii="Arial" w:hAnsi="Arial" w:cs="Arial"/>
          <w:sz w:val="24"/>
          <w:szCs w:val="24"/>
        </w:rPr>
        <w:t xml:space="preserve">», главным администратором которых является </w:t>
      </w:r>
      <w:r w:rsidR="004E0E70" w:rsidRPr="005956E7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</w:t>
      </w:r>
      <w:r w:rsidRPr="005956E7">
        <w:rPr>
          <w:rFonts w:ascii="Arial" w:hAnsi="Arial" w:cs="Arial"/>
          <w:sz w:val="24"/>
          <w:szCs w:val="24"/>
        </w:rPr>
        <w:t xml:space="preserve"> (далее - Порядок).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 xml:space="preserve">Под платежами в бюджет </w:t>
      </w:r>
      <w:r w:rsidR="004E0E70" w:rsidRPr="005956E7">
        <w:rPr>
          <w:rFonts w:ascii="Arial" w:hAnsi="Arial" w:cs="Arial"/>
          <w:sz w:val="24"/>
          <w:szCs w:val="24"/>
        </w:rPr>
        <w:t xml:space="preserve">поселения </w:t>
      </w:r>
      <w:r w:rsidRPr="005956E7">
        <w:rPr>
          <w:rFonts w:ascii="Arial" w:hAnsi="Arial" w:cs="Arial"/>
          <w:sz w:val="24"/>
          <w:szCs w:val="24"/>
        </w:rPr>
        <w:t>в рамках настоящего Порядка понимаются доходы бюджета</w:t>
      </w:r>
      <w:r w:rsidR="004E0E70" w:rsidRPr="005956E7">
        <w:rPr>
          <w:rFonts w:ascii="Arial" w:hAnsi="Arial" w:cs="Arial"/>
          <w:sz w:val="24"/>
          <w:szCs w:val="24"/>
        </w:rPr>
        <w:t xml:space="preserve"> поселения</w:t>
      </w:r>
      <w:r w:rsidRPr="005956E7">
        <w:rPr>
          <w:rFonts w:ascii="Arial" w:hAnsi="Arial" w:cs="Arial"/>
          <w:sz w:val="24"/>
          <w:szCs w:val="24"/>
        </w:rPr>
        <w:t xml:space="preserve">, закрепленные за </w:t>
      </w:r>
      <w:r w:rsidR="004E0E70" w:rsidRPr="005956E7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Pr="005956E7">
        <w:rPr>
          <w:rFonts w:ascii="Arial" w:hAnsi="Arial" w:cs="Arial"/>
          <w:sz w:val="24"/>
          <w:szCs w:val="24"/>
        </w:rPr>
        <w:t xml:space="preserve">, как главным администратором доходов в соответствии с решением </w:t>
      </w:r>
      <w:r w:rsidR="004E0E70" w:rsidRPr="005956E7">
        <w:rPr>
          <w:rFonts w:ascii="Arial" w:hAnsi="Arial" w:cs="Arial"/>
          <w:sz w:val="24"/>
          <w:szCs w:val="24"/>
        </w:rPr>
        <w:t>Совета Вертикосского сельского поселения</w:t>
      </w:r>
      <w:r w:rsidRPr="005956E7">
        <w:rPr>
          <w:rFonts w:ascii="Arial" w:hAnsi="Arial" w:cs="Arial"/>
          <w:sz w:val="24"/>
          <w:szCs w:val="24"/>
        </w:rPr>
        <w:t xml:space="preserve"> о бюджете на очередной финансовый год.</w:t>
      </w:r>
    </w:p>
    <w:p w:rsidR="004B6803" w:rsidRPr="005956E7" w:rsidRDefault="004B6803" w:rsidP="00AE16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bookmarkStart w:id="1" w:name="Par1"/>
      <w:bookmarkEnd w:id="1"/>
      <w:r w:rsidRPr="005956E7">
        <w:rPr>
          <w:rFonts w:ascii="Arial" w:hAnsi="Arial" w:cs="Arial"/>
          <w:sz w:val="24"/>
          <w:szCs w:val="24"/>
          <w:lang w:val="ru-RU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5956E7">
          <w:rPr>
            <w:rFonts w:ascii="Arial" w:hAnsi="Arial" w:cs="Arial"/>
            <w:color w:val="0000FF"/>
            <w:sz w:val="24"/>
            <w:szCs w:val="24"/>
            <w:lang w:val="ru-RU"/>
          </w:rPr>
          <w:t>законом</w:t>
        </w:r>
      </w:hyperlink>
      <w:r w:rsidRPr="005956E7">
        <w:rPr>
          <w:rFonts w:ascii="Arial" w:hAnsi="Arial" w:cs="Arial"/>
          <w:sz w:val="24"/>
          <w:szCs w:val="24"/>
          <w:lang w:val="ru-RU"/>
        </w:rPr>
        <w:t xml:space="preserve"> от 26 октября 2002 года </w:t>
      </w:r>
      <w:r w:rsidRPr="005956E7">
        <w:rPr>
          <w:rFonts w:ascii="Arial" w:hAnsi="Arial" w:cs="Arial"/>
          <w:sz w:val="24"/>
          <w:szCs w:val="24"/>
        </w:rPr>
        <w:t>N</w:t>
      </w:r>
      <w:r w:rsidRPr="005956E7">
        <w:rPr>
          <w:rFonts w:ascii="Arial" w:hAnsi="Arial" w:cs="Arial"/>
          <w:sz w:val="24"/>
          <w:szCs w:val="24"/>
          <w:lang w:val="ru-RU"/>
        </w:rPr>
        <w:t xml:space="preserve">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956E7">
        <w:rPr>
          <w:rFonts w:ascii="Arial" w:hAnsi="Arial" w:cs="Arial"/>
          <w:sz w:val="24"/>
          <w:szCs w:val="24"/>
          <w:lang w:val="ru-RU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956E7">
        <w:rPr>
          <w:rFonts w:ascii="Arial" w:hAnsi="Arial" w:cs="Arial"/>
          <w:sz w:val="24"/>
          <w:szCs w:val="24"/>
          <w:lang w:val="ru-RU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5956E7">
          <w:rPr>
            <w:rFonts w:ascii="Arial" w:hAnsi="Arial" w:cs="Arial"/>
            <w:color w:val="0000FF"/>
            <w:sz w:val="24"/>
            <w:szCs w:val="24"/>
            <w:lang w:val="ru-RU"/>
          </w:rPr>
          <w:t>пунктами 3</w:t>
        </w:r>
      </w:hyperlink>
      <w:r w:rsidRPr="005956E7">
        <w:rPr>
          <w:rFonts w:ascii="Arial" w:hAnsi="Arial" w:cs="Arial"/>
          <w:sz w:val="24"/>
          <w:szCs w:val="24"/>
          <w:lang w:val="ru-RU"/>
        </w:rPr>
        <w:t xml:space="preserve"> и </w:t>
      </w:r>
      <w:hyperlink r:id="rId8" w:history="1">
        <w:r w:rsidRPr="005956E7">
          <w:rPr>
            <w:rFonts w:ascii="Arial" w:hAnsi="Arial" w:cs="Arial"/>
            <w:color w:val="0000FF"/>
            <w:sz w:val="24"/>
            <w:szCs w:val="24"/>
            <w:lang w:val="ru-RU"/>
          </w:rPr>
          <w:t>4 части 1 статьи 46</w:t>
        </w:r>
      </w:hyperlink>
      <w:r w:rsidRPr="005956E7">
        <w:rPr>
          <w:rFonts w:ascii="Arial" w:hAnsi="Arial" w:cs="Arial"/>
          <w:sz w:val="24"/>
          <w:szCs w:val="24"/>
          <w:lang w:val="ru-RU"/>
        </w:rPr>
        <w:t xml:space="preserve"> Федерального закона от 2 октября 2007 года </w:t>
      </w:r>
      <w:r w:rsidRPr="005956E7">
        <w:rPr>
          <w:rFonts w:ascii="Arial" w:hAnsi="Arial" w:cs="Arial"/>
          <w:sz w:val="24"/>
          <w:szCs w:val="24"/>
        </w:rPr>
        <w:t>N</w:t>
      </w:r>
      <w:r w:rsidRPr="005956E7">
        <w:rPr>
          <w:rFonts w:ascii="Arial" w:hAnsi="Arial" w:cs="Arial"/>
          <w:sz w:val="24"/>
          <w:szCs w:val="24"/>
          <w:lang w:val="ru-RU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ar11"/>
      <w:bookmarkEnd w:id="2"/>
      <w:r w:rsidRPr="005956E7">
        <w:rPr>
          <w:rFonts w:ascii="Arial" w:hAnsi="Arial" w:cs="Arial"/>
          <w:sz w:val="24"/>
          <w:szCs w:val="24"/>
          <w:lang w:val="ru-RU"/>
        </w:rPr>
        <w:t xml:space="preserve">6) истечения установленного </w:t>
      </w:r>
      <w:hyperlink r:id="rId9" w:history="1">
        <w:r w:rsidRPr="005956E7">
          <w:rPr>
            <w:rFonts w:ascii="Arial" w:hAnsi="Arial" w:cs="Arial"/>
            <w:color w:val="0000FF"/>
            <w:sz w:val="24"/>
            <w:szCs w:val="24"/>
            <w:lang w:val="ru-RU"/>
          </w:rPr>
          <w:t>Кодексом</w:t>
        </w:r>
      </w:hyperlink>
      <w:r w:rsidRPr="005956E7">
        <w:rPr>
          <w:rFonts w:ascii="Arial" w:hAnsi="Arial" w:cs="Arial"/>
          <w:sz w:val="24"/>
          <w:szCs w:val="24"/>
          <w:lang w:val="ru-RU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– для административных штрафов.</w:t>
      </w:r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 xml:space="preserve">3. Решение о признании безнадежной к взысканию задолженности по платежам в бюджет принимается </w:t>
      </w:r>
      <w:r w:rsidR="004E0E70" w:rsidRPr="005956E7">
        <w:rPr>
          <w:rFonts w:ascii="Arial" w:hAnsi="Arial" w:cs="Arial"/>
          <w:sz w:val="24"/>
          <w:szCs w:val="24"/>
          <w:lang w:val="ru-RU"/>
        </w:rPr>
        <w:t>Муниципальным казенным учреждением Администрации Вертикосского сельского поселения</w:t>
      </w:r>
      <w:r w:rsidRPr="005956E7">
        <w:rPr>
          <w:rFonts w:ascii="Arial" w:hAnsi="Arial" w:cs="Arial"/>
          <w:sz w:val="24"/>
          <w:szCs w:val="24"/>
          <w:lang w:val="ru-RU"/>
        </w:rPr>
        <w:t xml:space="preserve"> на основании документов, подтверждающих обстоятельства, предусмотренные пунктом </w:t>
      </w:r>
      <w:hyperlink w:anchor="Par1" w:history="1">
        <w:r w:rsidRPr="005956E7">
          <w:rPr>
            <w:rFonts w:ascii="Arial" w:hAnsi="Arial" w:cs="Arial"/>
            <w:color w:val="0000FF"/>
            <w:sz w:val="24"/>
            <w:szCs w:val="24"/>
            <w:lang w:val="ru-RU"/>
          </w:rPr>
          <w:t>2</w:t>
        </w:r>
      </w:hyperlink>
      <w:r w:rsidRPr="005956E7">
        <w:rPr>
          <w:rFonts w:ascii="Arial" w:hAnsi="Arial" w:cs="Arial"/>
          <w:sz w:val="24"/>
          <w:szCs w:val="24"/>
          <w:lang w:val="ru-RU"/>
        </w:rPr>
        <w:t xml:space="preserve">  настоящего Порядка.</w:t>
      </w:r>
    </w:p>
    <w:p w:rsidR="004B6803" w:rsidRPr="005956E7" w:rsidRDefault="00EC6DD8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 xml:space="preserve">4. </w:t>
      </w:r>
      <w:r w:rsidR="004B6803" w:rsidRPr="005956E7">
        <w:rPr>
          <w:rFonts w:ascii="Arial" w:hAnsi="Arial" w:cs="Arial"/>
          <w:sz w:val="24"/>
          <w:szCs w:val="24"/>
          <w:lang w:val="ru-RU"/>
        </w:rPr>
        <w:t xml:space="preserve">Наличие оснований </w:t>
      </w:r>
      <w:proofErr w:type="gramStart"/>
      <w:r w:rsidR="004B6803" w:rsidRPr="005956E7">
        <w:rPr>
          <w:rFonts w:ascii="Arial" w:hAnsi="Arial" w:cs="Arial"/>
          <w:sz w:val="24"/>
          <w:szCs w:val="24"/>
          <w:lang w:val="ru-RU"/>
        </w:rPr>
        <w:t>для принятия решения о признании безнадежной к взысканию задолженности по платежам в бюджет</w:t>
      </w:r>
      <w:proofErr w:type="gramEnd"/>
      <w:r w:rsidR="004B6803" w:rsidRPr="005956E7">
        <w:rPr>
          <w:rFonts w:ascii="Arial" w:hAnsi="Arial" w:cs="Arial"/>
          <w:sz w:val="24"/>
          <w:szCs w:val="24"/>
          <w:lang w:val="ru-RU"/>
        </w:rPr>
        <w:t xml:space="preserve"> подтверждается следующими документами: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 xml:space="preserve">а) выписка из отчетности </w:t>
      </w:r>
      <w:r w:rsidR="00526946" w:rsidRPr="005956E7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Вертикосского сельского поселения </w:t>
      </w:r>
      <w:r w:rsidRPr="005956E7">
        <w:rPr>
          <w:rFonts w:ascii="Arial" w:hAnsi="Arial" w:cs="Arial"/>
          <w:sz w:val="24"/>
          <w:szCs w:val="24"/>
        </w:rPr>
        <w:t>об учитываемых суммах задолженности по уплате платежей в бюджеты бюджетной системы Российской Федерации;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 xml:space="preserve">б) справка </w:t>
      </w:r>
      <w:r w:rsidR="00526946" w:rsidRPr="005956E7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Вертикосского сельского поселения </w:t>
      </w:r>
      <w:r w:rsidRPr="005956E7">
        <w:rPr>
          <w:rFonts w:ascii="Arial" w:hAnsi="Arial" w:cs="Arial"/>
          <w:sz w:val="24"/>
          <w:szCs w:val="24"/>
        </w:rPr>
        <w:t>о принятых мерах по обеспечению взыскания задолженности по платежам в бюджеты бюджетной системы Российской Федерации по форме согласно приложению к настоящему Порядку;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956E7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956E7">
        <w:rPr>
          <w:rFonts w:ascii="Arial" w:hAnsi="Arial" w:cs="Arial"/>
          <w:sz w:val="24"/>
          <w:szCs w:val="24"/>
        </w:rPr>
        <w:t xml:space="preserve">судебный акт, в соответствии с которым </w:t>
      </w:r>
      <w:r w:rsidR="00526946" w:rsidRPr="005956E7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Администрация Вертикосского сельского поселения </w:t>
      </w:r>
      <w:r w:rsidRPr="005956E7">
        <w:rPr>
          <w:rFonts w:ascii="Arial" w:hAnsi="Arial" w:cs="Arial"/>
          <w:sz w:val="24"/>
          <w:szCs w:val="24"/>
        </w:rPr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5956E7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5956E7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5956E7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5956E7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производстве". </w:t>
      </w:r>
    </w:p>
    <w:p w:rsidR="004B6803" w:rsidRPr="005956E7" w:rsidRDefault="00526946" w:rsidP="00AE16C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956E7">
        <w:rPr>
          <w:rFonts w:ascii="Arial" w:hAnsi="Arial" w:cs="Arial"/>
          <w:sz w:val="24"/>
          <w:szCs w:val="24"/>
          <w:lang w:val="ru-RU"/>
        </w:rPr>
        <w:t xml:space="preserve">Муниципальным казенным учреждением Администрацией Вертикосского сельского поселения </w:t>
      </w:r>
      <w:r w:rsidR="004B6803" w:rsidRPr="005956E7">
        <w:rPr>
          <w:rFonts w:ascii="Arial" w:hAnsi="Arial" w:cs="Arial"/>
          <w:sz w:val="24"/>
          <w:szCs w:val="24"/>
          <w:lang w:val="ru-RU"/>
        </w:rPr>
        <w:t xml:space="preserve">создается  Комиссия по поступлению и выбытию активов, которая рассматривает каждый случай образовавшейся задолженности по платежам в бюджет, готовит проект решения о признании безнадежной к взысканию задолженности по платежам в бюджет в течение 10 рабочих дней с момента поступления в </w:t>
      </w:r>
      <w:r w:rsidRPr="005956E7">
        <w:rPr>
          <w:rFonts w:ascii="Arial" w:hAnsi="Arial" w:cs="Arial"/>
          <w:sz w:val="24"/>
          <w:szCs w:val="24"/>
          <w:lang w:val="ru-RU"/>
        </w:rPr>
        <w:t xml:space="preserve">Муниципальное казенное учреждение Администрацию Вертикосского сельского поселения </w:t>
      </w:r>
      <w:r w:rsidR="004B6803" w:rsidRPr="005956E7">
        <w:rPr>
          <w:rFonts w:ascii="Arial" w:hAnsi="Arial" w:cs="Arial"/>
          <w:sz w:val="24"/>
          <w:szCs w:val="24"/>
          <w:lang w:val="ru-RU"/>
        </w:rPr>
        <w:t>всех необходимых документов.</w:t>
      </w:r>
      <w:proofErr w:type="gramEnd"/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lastRenderedPageBreak/>
        <w:t>6.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65630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A65630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 w:rsidRPr="005956E7">
        <w:rPr>
          <w:rFonts w:ascii="Arial" w:hAnsi="Arial" w:cs="Arial"/>
          <w:sz w:val="24"/>
          <w:szCs w:val="24"/>
        </w:rPr>
        <w:t>которому</w:t>
      </w:r>
      <w:proofErr w:type="gramEnd"/>
      <w:r w:rsidRPr="005956E7">
        <w:rPr>
          <w:rFonts w:ascii="Arial" w:hAnsi="Arial" w:cs="Arial"/>
          <w:sz w:val="24"/>
          <w:szCs w:val="24"/>
        </w:rPr>
        <w:t xml:space="preserve"> учитывается задолженность по платежам в бюджет, его наименование;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д) сумма задолженности по платежам в бюджет;</w:t>
      </w:r>
    </w:p>
    <w:p w:rsidR="00A65630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бюджет;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бюджет;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з) подписи членов комиссии.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 xml:space="preserve">7. Оформленный комиссией акт о признании безнадежной к взысканию задолженности по платежам в бюджет утверждается </w:t>
      </w:r>
      <w:r w:rsidR="00526946" w:rsidRPr="005956E7">
        <w:rPr>
          <w:rFonts w:ascii="Arial" w:hAnsi="Arial" w:cs="Arial"/>
          <w:sz w:val="24"/>
          <w:szCs w:val="24"/>
        </w:rPr>
        <w:t>руководителем</w:t>
      </w:r>
      <w:r w:rsidRPr="005956E7">
        <w:rPr>
          <w:rFonts w:ascii="Arial" w:hAnsi="Arial" w:cs="Arial"/>
          <w:sz w:val="24"/>
          <w:szCs w:val="24"/>
        </w:rPr>
        <w:t xml:space="preserve"> </w:t>
      </w:r>
      <w:r w:rsidR="00526946" w:rsidRPr="005956E7">
        <w:rPr>
          <w:rFonts w:ascii="Arial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Pr="005956E7">
        <w:rPr>
          <w:rFonts w:ascii="Arial" w:hAnsi="Arial" w:cs="Arial"/>
          <w:sz w:val="24"/>
          <w:szCs w:val="24"/>
        </w:rPr>
        <w:t>.</w:t>
      </w:r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>8.     Списание (восстановление) в бюджетном  учете задолженности по платежам в бюджет осуществляется отделом казначейского исполнения бюджета и бюджетного учета на основании решения о признании безнадежной к взысканию задолженности по платежам в бюджет.</w:t>
      </w:r>
    </w:p>
    <w:p w:rsidR="004B6803" w:rsidRPr="005956E7" w:rsidRDefault="004B6803" w:rsidP="00AE1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5956E7">
        <w:rPr>
          <w:rFonts w:ascii="Arial" w:hAnsi="Arial" w:cs="Arial"/>
          <w:sz w:val="24"/>
          <w:szCs w:val="24"/>
          <w:lang w:val="ru-RU"/>
        </w:rPr>
        <w:t>9.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Par8"/>
      <w:bookmarkEnd w:id="3"/>
    </w:p>
    <w:p w:rsidR="004B6803" w:rsidRPr="005956E7" w:rsidRDefault="004B6803" w:rsidP="00A65630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Приложение к Порядку</w:t>
      </w:r>
    </w:p>
    <w:p w:rsidR="004B6803" w:rsidRPr="005956E7" w:rsidRDefault="004B6803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A65630">
      <w:pPr>
        <w:pStyle w:val="ConsPlusNormal"/>
        <w:ind w:firstLine="851"/>
        <w:jc w:val="center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Справка о принятых мерах по обеспечению взыскания</w:t>
      </w:r>
    </w:p>
    <w:p w:rsidR="004B6803" w:rsidRPr="005956E7" w:rsidRDefault="004B6803" w:rsidP="00A65630">
      <w:pPr>
        <w:pStyle w:val="ConsPlusNormal"/>
        <w:ind w:firstLine="851"/>
        <w:jc w:val="center"/>
        <w:rPr>
          <w:rFonts w:ascii="Arial" w:hAnsi="Arial" w:cs="Arial"/>
          <w:sz w:val="24"/>
          <w:szCs w:val="24"/>
        </w:rPr>
      </w:pPr>
      <w:r w:rsidRPr="005956E7">
        <w:rPr>
          <w:rFonts w:ascii="Arial" w:hAnsi="Arial" w:cs="Arial"/>
          <w:sz w:val="24"/>
          <w:szCs w:val="24"/>
        </w:rPr>
        <w:t>задолженности по платежам в бюджет</w:t>
      </w:r>
      <w:r w:rsidR="00A65630" w:rsidRPr="005956E7">
        <w:rPr>
          <w:rFonts w:ascii="Arial" w:hAnsi="Arial" w:cs="Arial"/>
          <w:sz w:val="24"/>
          <w:szCs w:val="24"/>
        </w:rPr>
        <w:t xml:space="preserve"> поселения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989"/>
      </w:tblGrid>
      <w:tr w:rsidR="004B6803" w:rsidRPr="005956E7" w:rsidTr="000A68A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3" w:rsidRPr="005956E7" w:rsidRDefault="00EC6DD8" w:rsidP="00EC6DD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 xml:space="preserve">Наименование заемщика </w:t>
            </w:r>
            <w:r w:rsidR="004B6803" w:rsidRPr="005956E7">
              <w:rPr>
                <w:rFonts w:ascii="Arial" w:hAnsi="Arial" w:cs="Arial"/>
                <w:sz w:val="24"/>
                <w:szCs w:val="24"/>
              </w:rPr>
              <w:t>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3" w:rsidRPr="005956E7" w:rsidRDefault="004B6803" w:rsidP="00EC6DD8">
            <w:pPr>
              <w:pStyle w:val="ConsPlusNormal"/>
              <w:ind w:lef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>Меры, принятые к взысканию задолженности по платежам в районный бюджет</w:t>
            </w:r>
          </w:p>
        </w:tc>
      </w:tr>
      <w:tr w:rsidR="004B6803" w:rsidRPr="005956E7" w:rsidTr="000A68A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03" w:rsidRPr="005956E7" w:rsidRDefault="004B6803" w:rsidP="00AE16C1">
            <w:pPr>
              <w:pStyle w:val="ConsPlusNormal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03" w:rsidRPr="005956E7" w:rsidRDefault="004B6803" w:rsidP="00AE16C1">
            <w:pPr>
              <w:pStyle w:val="ConsPlusNormal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6DD8" w:rsidRPr="005956E7" w:rsidRDefault="00EC6DD8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6DD8" w:rsidRPr="005956E7" w:rsidRDefault="00EC6DD8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6DD8" w:rsidRPr="005956E7" w:rsidRDefault="00EC6DD8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6DD8" w:rsidRPr="005956E7" w:rsidRDefault="00EC6DD8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6DD8" w:rsidRPr="005956E7" w:rsidRDefault="00EC6DD8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6DD8" w:rsidRPr="005956E7" w:rsidRDefault="00EC6DD8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6DD8" w:rsidRDefault="00EC6DD8" w:rsidP="00595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56E7" w:rsidRPr="005956E7" w:rsidRDefault="005956E7" w:rsidP="00595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DD8" w:rsidRPr="005956E7" w:rsidRDefault="00EC6DD8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65630" w:rsidRPr="005956E7" w:rsidTr="0054710D">
        <w:tc>
          <w:tcPr>
            <w:tcW w:w="4643" w:type="dxa"/>
          </w:tcPr>
          <w:p w:rsidR="00A65630" w:rsidRPr="005956E7" w:rsidRDefault="00A65630" w:rsidP="00547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lastRenderedPageBreak/>
              <w:t>Приложение №2 к постановлению муниципального казенного учреждения Администрации Вертикосского сельского посел</w:t>
            </w:r>
            <w:r w:rsidR="005956E7" w:rsidRPr="005956E7">
              <w:rPr>
                <w:rFonts w:ascii="Arial" w:hAnsi="Arial" w:cs="Arial"/>
                <w:sz w:val="24"/>
                <w:szCs w:val="24"/>
              </w:rPr>
              <w:t>ения от  26.07.2016 г.  № 54</w:t>
            </w:r>
          </w:p>
        </w:tc>
      </w:tr>
    </w:tbl>
    <w:p w:rsidR="004B6803" w:rsidRPr="005956E7" w:rsidRDefault="004B6803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A65630">
      <w:pPr>
        <w:pStyle w:val="ConsPlusNormal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97"/>
      <w:bookmarkEnd w:id="4"/>
      <w:r w:rsidRPr="005956E7">
        <w:rPr>
          <w:rFonts w:ascii="Arial" w:hAnsi="Arial" w:cs="Arial"/>
          <w:b/>
          <w:bCs/>
          <w:sz w:val="24"/>
          <w:szCs w:val="24"/>
        </w:rPr>
        <w:t>СОСТАВ</w:t>
      </w:r>
    </w:p>
    <w:p w:rsidR="004B6803" w:rsidRPr="005956E7" w:rsidRDefault="004B6803" w:rsidP="00A65630">
      <w:pPr>
        <w:pStyle w:val="ConsPlusNormal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5956E7">
        <w:rPr>
          <w:rFonts w:ascii="Arial" w:hAnsi="Arial" w:cs="Arial"/>
          <w:b/>
          <w:bCs/>
          <w:sz w:val="24"/>
          <w:szCs w:val="24"/>
        </w:rPr>
        <w:t>КОМИССИИ ПО ПОСТУПЛЕНИЮ И ВЫБЫТИЮ АКТИВОВ</w:t>
      </w:r>
    </w:p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5466"/>
      </w:tblGrid>
      <w:tr w:rsidR="004B6803" w:rsidRPr="005956E7" w:rsidTr="00EC6DD8">
        <w:tc>
          <w:tcPr>
            <w:tcW w:w="4173" w:type="dxa"/>
          </w:tcPr>
          <w:p w:rsidR="004B6803" w:rsidRPr="005956E7" w:rsidRDefault="004B6803" w:rsidP="00AE16C1">
            <w:pPr>
              <w:pStyle w:val="ConsPlusNormal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6" w:type="dxa"/>
            <w:hideMark/>
          </w:tcPr>
          <w:p w:rsidR="004B6803" w:rsidRPr="005956E7" w:rsidRDefault="004B6803" w:rsidP="00EC6DD8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4B6803" w:rsidRPr="005956E7" w:rsidTr="00EC6DD8">
        <w:tc>
          <w:tcPr>
            <w:tcW w:w="4173" w:type="dxa"/>
            <w:hideMark/>
          </w:tcPr>
          <w:p w:rsidR="004B6803" w:rsidRPr="005956E7" w:rsidRDefault="00A65630" w:rsidP="00EC6DD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>Петроченко Василий Владимирович</w:t>
            </w:r>
          </w:p>
        </w:tc>
        <w:tc>
          <w:tcPr>
            <w:tcW w:w="5466" w:type="dxa"/>
            <w:hideMark/>
          </w:tcPr>
          <w:p w:rsidR="004B6803" w:rsidRPr="005956E7" w:rsidRDefault="004B6803" w:rsidP="00EC6DD8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A65630" w:rsidRPr="005956E7">
              <w:rPr>
                <w:rFonts w:ascii="Arial" w:hAnsi="Arial" w:cs="Arial"/>
                <w:sz w:val="24"/>
                <w:szCs w:val="24"/>
              </w:rPr>
              <w:t>Глава Вертикосского сельского поселения;</w:t>
            </w:r>
          </w:p>
        </w:tc>
      </w:tr>
      <w:tr w:rsidR="004B6803" w:rsidRPr="005956E7" w:rsidTr="00EC6DD8">
        <w:tc>
          <w:tcPr>
            <w:tcW w:w="4173" w:type="dxa"/>
          </w:tcPr>
          <w:p w:rsidR="004B6803" w:rsidRPr="005956E7" w:rsidRDefault="004B6803" w:rsidP="00AE16C1">
            <w:pPr>
              <w:pStyle w:val="ConsPlusNormal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6" w:type="dxa"/>
            <w:hideMark/>
          </w:tcPr>
          <w:p w:rsidR="004B6803" w:rsidRPr="005956E7" w:rsidRDefault="004B6803" w:rsidP="00EC6DD8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4B6803" w:rsidRPr="005956E7" w:rsidTr="00EC6DD8">
        <w:tc>
          <w:tcPr>
            <w:tcW w:w="4173" w:type="dxa"/>
            <w:hideMark/>
          </w:tcPr>
          <w:p w:rsidR="004B6803" w:rsidRPr="005956E7" w:rsidRDefault="00A65630" w:rsidP="00EC6DD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>Устинова Тамара Васильевна</w:t>
            </w:r>
          </w:p>
        </w:tc>
        <w:tc>
          <w:tcPr>
            <w:tcW w:w="5466" w:type="dxa"/>
            <w:hideMark/>
          </w:tcPr>
          <w:p w:rsidR="004B6803" w:rsidRPr="005956E7" w:rsidRDefault="004B6803" w:rsidP="00EC6DD8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65630" w:rsidRPr="005956E7">
              <w:rPr>
                <w:rFonts w:ascii="Arial" w:hAnsi="Arial" w:cs="Arial"/>
                <w:sz w:val="24"/>
                <w:szCs w:val="24"/>
              </w:rPr>
              <w:t>главный бухгалтер;</w:t>
            </w:r>
          </w:p>
        </w:tc>
      </w:tr>
      <w:tr w:rsidR="004B6803" w:rsidRPr="005956E7" w:rsidTr="00EC6DD8">
        <w:tc>
          <w:tcPr>
            <w:tcW w:w="4173" w:type="dxa"/>
            <w:hideMark/>
          </w:tcPr>
          <w:p w:rsidR="004B6803" w:rsidRPr="005956E7" w:rsidRDefault="00A65630" w:rsidP="00EC6DD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>Гринева Елена Владимировна</w:t>
            </w:r>
          </w:p>
        </w:tc>
        <w:tc>
          <w:tcPr>
            <w:tcW w:w="5466" w:type="dxa"/>
            <w:hideMark/>
          </w:tcPr>
          <w:p w:rsidR="004B6803" w:rsidRPr="005956E7" w:rsidRDefault="004B6803" w:rsidP="00EC6DD8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65630" w:rsidRPr="005956E7">
              <w:rPr>
                <w:rFonts w:ascii="Arial" w:hAnsi="Arial" w:cs="Arial"/>
                <w:sz w:val="24"/>
                <w:szCs w:val="24"/>
              </w:rPr>
              <w:t>ведущий специалис</w:t>
            </w:r>
            <w:proofErr w:type="gramStart"/>
            <w:r w:rsidR="00A65630" w:rsidRPr="005956E7"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 w:rsidR="00A65630" w:rsidRPr="005956E7">
              <w:rPr>
                <w:rFonts w:ascii="Arial" w:hAnsi="Arial" w:cs="Arial"/>
                <w:sz w:val="24"/>
                <w:szCs w:val="24"/>
              </w:rPr>
              <w:t xml:space="preserve"> финансист;</w:t>
            </w:r>
          </w:p>
        </w:tc>
      </w:tr>
      <w:tr w:rsidR="004B6803" w:rsidRPr="005956E7" w:rsidTr="00EC6DD8">
        <w:tc>
          <w:tcPr>
            <w:tcW w:w="4173" w:type="dxa"/>
            <w:hideMark/>
          </w:tcPr>
          <w:p w:rsidR="004B6803" w:rsidRPr="005956E7" w:rsidRDefault="00A65630" w:rsidP="00EC6DD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>Нагибина Елена Григорьевна</w:t>
            </w:r>
          </w:p>
        </w:tc>
        <w:tc>
          <w:tcPr>
            <w:tcW w:w="5466" w:type="dxa"/>
            <w:hideMark/>
          </w:tcPr>
          <w:p w:rsidR="004B6803" w:rsidRPr="005956E7" w:rsidRDefault="004B6803" w:rsidP="00EC6DD8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6E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65630" w:rsidRPr="005956E7">
              <w:rPr>
                <w:rFonts w:ascii="Arial" w:hAnsi="Arial" w:cs="Arial"/>
                <w:sz w:val="24"/>
                <w:szCs w:val="24"/>
              </w:rPr>
              <w:t>бухгалтер.</w:t>
            </w:r>
          </w:p>
        </w:tc>
      </w:tr>
    </w:tbl>
    <w:p w:rsidR="004B6803" w:rsidRPr="005956E7" w:rsidRDefault="004B6803" w:rsidP="00AE16C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4B6803" w:rsidRPr="005956E7" w:rsidRDefault="004B6803" w:rsidP="00AE16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4B6803" w:rsidRPr="005956E7" w:rsidSect="004B68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19A"/>
    <w:multiLevelType w:val="hybridMultilevel"/>
    <w:tmpl w:val="950EB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60A3C"/>
    <w:multiLevelType w:val="hybridMultilevel"/>
    <w:tmpl w:val="BF9415CC"/>
    <w:lvl w:ilvl="0" w:tplc="141844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DD6548"/>
    <w:multiLevelType w:val="hybridMultilevel"/>
    <w:tmpl w:val="DF72CBBA"/>
    <w:lvl w:ilvl="0" w:tplc="B0A0601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0D56F1"/>
    <w:multiLevelType w:val="hybridMultilevel"/>
    <w:tmpl w:val="264E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03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DB4"/>
    <w:rsid w:val="0000710A"/>
    <w:rsid w:val="0000729D"/>
    <w:rsid w:val="00007C4E"/>
    <w:rsid w:val="00007EAB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6D"/>
    <w:rsid w:val="00015B83"/>
    <w:rsid w:val="00016FFA"/>
    <w:rsid w:val="0001707B"/>
    <w:rsid w:val="00017418"/>
    <w:rsid w:val="000178A4"/>
    <w:rsid w:val="000178FE"/>
    <w:rsid w:val="00017CCB"/>
    <w:rsid w:val="00017D50"/>
    <w:rsid w:val="0002009C"/>
    <w:rsid w:val="00020643"/>
    <w:rsid w:val="000207AC"/>
    <w:rsid w:val="00020BFD"/>
    <w:rsid w:val="00021030"/>
    <w:rsid w:val="00021184"/>
    <w:rsid w:val="0002155E"/>
    <w:rsid w:val="00021939"/>
    <w:rsid w:val="00021987"/>
    <w:rsid w:val="00021B3A"/>
    <w:rsid w:val="00021E4A"/>
    <w:rsid w:val="000221D4"/>
    <w:rsid w:val="00022470"/>
    <w:rsid w:val="00022A4C"/>
    <w:rsid w:val="00022C00"/>
    <w:rsid w:val="00022CFD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60F"/>
    <w:rsid w:val="00024856"/>
    <w:rsid w:val="0002490D"/>
    <w:rsid w:val="00024963"/>
    <w:rsid w:val="000249DE"/>
    <w:rsid w:val="000249E7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570"/>
    <w:rsid w:val="000305A0"/>
    <w:rsid w:val="00030E86"/>
    <w:rsid w:val="00030EFD"/>
    <w:rsid w:val="0003108A"/>
    <w:rsid w:val="00031501"/>
    <w:rsid w:val="00031711"/>
    <w:rsid w:val="00031971"/>
    <w:rsid w:val="00031BFE"/>
    <w:rsid w:val="00031D3A"/>
    <w:rsid w:val="00031F2E"/>
    <w:rsid w:val="0003228A"/>
    <w:rsid w:val="00032546"/>
    <w:rsid w:val="0003306F"/>
    <w:rsid w:val="00033645"/>
    <w:rsid w:val="00033FEE"/>
    <w:rsid w:val="000356FB"/>
    <w:rsid w:val="00035879"/>
    <w:rsid w:val="00035D1D"/>
    <w:rsid w:val="00036090"/>
    <w:rsid w:val="0003619B"/>
    <w:rsid w:val="000365D4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9C3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D2F"/>
    <w:rsid w:val="00046F8C"/>
    <w:rsid w:val="00047489"/>
    <w:rsid w:val="00047A0A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BEA"/>
    <w:rsid w:val="00063C1B"/>
    <w:rsid w:val="00064A26"/>
    <w:rsid w:val="00064AA2"/>
    <w:rsid w:val="00064F67"/>
    <w:rsid w:val="0006549E"/>
    <w:rsid w:val="000657BD"/>
    <w:rsid w:val="00065D9A"/>
    <w:rsid w:val="00066123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8021A"/>
    <w:rsid w:val="00080C66"/>
    <w:rsid w:val="00080CCC"/>
    <w:rsid w:val="00081CB5"/>
    <w:rsid w:val="00081F57"/>
    <w:rsid w:val="00082700"/>
    <w:rsid w:val="000827C9"/>
    <w:rsid w:val="00082A69"/>
    <w:rsid w:val="000831F2"/>
    <w:rsid w:val="0008338B"/>
    <w:rsid w:val="0008344A"/>
    <w:rsid w:val="00084098"/>
    <w:rsid w:val="000844D5"/>
    <w:rsid w:val="000845E0"/>
    <w:rsid w:val="00084C07"/>
    <w:rsid w:val="00084C3C"/>
    <w:rsid w:val="00085A47"/>
    <w:rsid w:val="0008607E"/>
    <w:rsid w:val="00086137"/>
    <w:rsid w:val="00086544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371"/>
    <w:rsid w:val="00095481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20"/>
    <w:rsid w:val="000A2865"/>
    <w:rsid w:val="000A2C91"/>
    <w:rsid w:val="000A36CE"/>
    <w:rsid w:val="000A3989"/>
    <w:rsid w:val="000A3F75"/>
    <w:rsid w:val="000A4CE1"/>
    <w:rsid w:val="000A4DE2"/>
    <w:rsid w:val="000A5792"/>
    <w:rsid w:val="000A5913"/>
    <w:rsid w:val="000A5C2F"/>
    <w:rsid w:val="000A5DB4"/>
    <w:rsid w:val="000A62C5"/>
    <w:rsid w:val="000A641D"/>
    <w:rsid w:val="000A67DF"/>
    <w:rsid w:val="000A681E"/>
    <w:rsid w:val="000A6CC0"/>
    <w:rsid w:val="000A6D1A"/>
    <w:rsid w:val="000A6FEF"/>
    <w:rsid w:val="000A70DC"/>
    <w:rsid w:val="000A722D"/>
    <w:rsid w:val="000A7459"/>
    <w:rsid w:val="000A787C"/>
    <w:rsid w:val="000A7906"/>
    <w:rsid w:val="000B067B"/>
    <w:rsid w:val="000B083B"/>
    <w:rsid w:val="000B0CF8"/>
    <w:rsid w:val="000B0FDA"/>
    <w:rsid w:val="000B0FDF"/>
    <w:rsid w:val="000B127D"/>
    <w:rsid w:val="000B12BF"/>
    <w:rsid w:val="000B130A"/>
    <w:rsid w:val="000B145F"/>
    <w:rsid w:val="000B1541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5A0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51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602"/>
    <w:rsid w:val="000C6AA4"/>
    <w:rsid w:val="000C6AED"/>
    <w:rsid w:val="000C6BDF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D7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321"/>
    <w:rsid w:val="000E547A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88C"/>
    <w:rsid w:val="000F1B76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022"/>
    <w:rsid w:val="000F6231"/>
    <w:rsid w:val="000F6341"/>
    <w:rsid w:val="000F671F"/>
    <w:rsid w:val="000F67CD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3B5"/>
    <w:rsid w:val="001034AB"/>
    <w:rsid w:val="00103CA5"/>
    <w:rsid w:val="00103F52"/>
    <w:rsid w:val="0010429A"/>
    <w:rsid w:val="001047A4"/>
    <w:rsid w:val="00104B97"/>
    <w:rsid w:val="00104F58"/>
    <w:rsid w:val="0010537A"/>
    <w:rsid w:val="001053A1"/>
    <w:rsid w:val="00105519"/>
    <w:rsid w:val="001059C9"/>
    <w:rsid w:val="00105BDF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86E"/>
    <w:rsid w:val="0011493D"/>
    <w:rsid w:val="00114B6B"/>
    <w:rsid w:val="00114CB3"/>
    <w:rsid w:val="00114F6A"/>
    <w:rsid w:val="00115106"/>
    <w:rsid w:val="001154F0"/>
    <w:rsid w:val="001156B3"/>
    <w:rsid w:val="00115933"/>
    <w:rsid w:val="00115FFD"/>
    <w:rsid w:val="00116048"/>
    <w:rsid w:val="00116929"/>
    <w:rsid w:val="00116A8E"/>
    <w:rsid w:val="00116AF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4030"/>
    <w:rsid w:val="00124050"/>
    <w:rsid w:val="00124067"/>
    <w:rsid w:val="001240E4"/>
    <w:rsid w:val="0012459F"/>
    <w:rsid w:val="0012471B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11D9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F7"/>
    <w:rsid w:val="00152F84"/>
    <w:rsid w:val="001532FA"/>
    <w:rsid w:val="0015347B"/>
    <w:rsid w:val="00153822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E4"/>
    <w:rsid w:val="00155BF2"/>
    <w:rsid w:val="00155CE9"/>
    <w:rsid w:val="00155E12"/>
    <w:rsid w:val="00156959"/>
    <w:rsid w:val="00156CF9"/>
    <w:rsid w:val="00156DDD"/>
    <w:rsid w:val="00157316"/>
    <w:rsid w:val="001575FD"/>
    <w:rsid w:val="00157824"/>
    <w:rsid w:val="001579B2"/>
    <w:rsid w:val="001608EC"/>
    <w:rsid w:val="00160D30"/>
    <w:rsid w:val="001612B2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A9F"/>
    <w:rsid w:val="00166E3F"/>
    <w:rsid w:val="00166F17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67EF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ABC"/>
    <w:rsid w:val="00193D02"/>
    <w:rsid w:val="00193E8C"/>
    <w:rsid w:val="0019401A"/>
    <w:rsid w:val="00194192"/>
    <w:rsid w:val="00194324"/>
    <w:rsid w:val="00194721"/>
    <w:rsid w:val="001947EE"/>
    <w:rsid w:val="00194B19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B95"/>
    <w:rsid w:val="00197C2C"/>
    <w:rsid w:val="001A016E"/>
    <w:rsid w:val="001A0438"/>
    <w:rsid w:val="001A0949"/>
    <w:rsid w:val="001A1056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9EB"/>
    <w:rsid w:val="001B0A39"/>
    <w:rsid w:val="001B0A8D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B92"/>
    <w:rsid w:val="001B4D5B"/>
    <w:rsid w:val="001B4D8F"/>
    <w:rsid w:val="001B5F71"/>
    <w:rsid w:val="001B643B"/>
    <w:rsid w:val="001B64B2"/>
    <w:rsid w:val="001B6501"/>
    <w:rsid w:val="001B66E5"/>
    <w:rsid w:val="001B6744"/>
    <w:rsid w:val="001B678D"/>
    <w:rsid w:val="001B69E7"/>
    <w:rsid w:val="001B6A08"/>
    <w:rsid w:val="001B733E"/>
    <w:rsid w:val="001B749E"/>
    <w:rsid w:val="001C025F"/>
    <w:rsid w:val="001C0572"/>
    <w:rsid w:val="001C0634"/>
    <w:rsid w:val="001C0A57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959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D0203"/>
    <w:rsid w:val="001D02E6"/>
    <w:rsid w:val="001D04B1"/>
    <w:rsid w:val="001D04F7"/>
    <w:rsid w:val="001D0645"/>
    <w:rsid w:val="001D0AA1"/>
    <w:rsid w:val="001D0FCA"/>
    <w:rsid w:val="001D0FF3"/>
    <w:rsid w:val="001D1033"/>
    <w:rsid w:val="001D1085"/>
    <w:rsid w:val="001D1100"/>
    <w:rsid w:val="001D1B95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41C"/>
    <w:rsid w:val="001D5AF1"/>
    <w:rsid w:val="001D5C81"/>
    <w:rsid w:val="001D5E1E"/>
    <w:rsid w:val="001D5F24"/>
    <w:rsid w:val="001D5FFE"/>
    <w:rsid w:val="001D620F"/>
    <w:rsid w:val="001D634D"/>
    <w:rsid w:val="001D66D5"/>
    <w:rsid w:val="001D6C01"/>
    <w:rsid w:val="001D7A28"/>
    <w:rsid w:val="001D7AD7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1B42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91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C01"/>
    <w:rsid w:val="00201051"/>
    <w:rsid w:val="00201364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1068C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B3"/>
    <w:rsid w:val="002136FC"/>
    <w:rsid w:val="0021393D"/>
    <w:rsid w:val="00213A78"/>
    <w:rsid w:val="00213BDE"/>
    <w:rsid w:val="002140B6"/>
    <w:rsid w:val="00214709"/>
    <w:rsid w:val="0021499A"/>
    <w:rsid w:val="00214D88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D2"/>
    <w:rsid w:val="00233072"/>
    <w:rsid w:val="00233B03"/>
    <w:rsid w:val="00233F45"/>
    <w:rsid w:val="00234390"/>
    <w:rsid w:val="002351F9"/>
    <w:rsid w:val="0023561F"/>
    <w:rsid w:val="00235671"/>
    <w:rsid w:val="002358BF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D35"/>
    <w:rsid w:val="00244DF4"/>
    <w:rsid w:val="0024501A"/>
    <w:rsid w:val="002451C3"/>
    <w:rsid w:val="00245250"/>
    <w:rsid w:val="002454AE"/>
    <w:rsid w:val="00245614"/>
    <w:rsid w:val="00245B36"/>
    <w:rsid w:val="0024606D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40"/>
    <w:rsid w:val="00250BA9"/>
    <w:rsid w:val="00250BB0"/>
    <w:rsid w:val="00250CCF"/>
    <w:rsid w:val="0025112A"/>
    <w:rsid w:val="002513EF"/>
    <w:rsid w:val="0025156D"/>
    <w:rsid w:val="00251698"/>
    <w:rsid w:val="00251981"/>
    <w:rsid w:val="00251B4D"/>
    <w:rsid w:val="002526C9"/>
    <w:rsid w:val="00252F8B"/>
    <w:rsid w:val="00253A4A"/>
    <w:rsid w:val="00253DE7"/>
    <w:rsid w:val="0025400B"/>
    <w:rsid w:val="00254245"/>
    <w:rsid w:val="00254427"/>
    <w:rsid w:val="002545FD"/>
    <w:rsid w:val="00254757"/>
    <w:rsid w:val="00254AE9"/>
    <w:rsid w:val="00254B77"/>
    <w:rsid w:val="00255348"/>
    <w:rsid w:val="00255A2A"/>
    <w:rsid w:val="00255A60"/>
    <w:rsid w:val="00256030"/>
    <w:rsid w:val="002562B6"/>
    <w:rsid w:val="002566E7"/>
    <w:rsid w:val="0025678E"/>
    <w:rsid w:val="002568CE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5B1"/>
    <w:rsid w:val="00261078"/>
    <w:rsid w:val="00261274"/>
    <w:rsid w:val="002612A9"/>
    <w:rsid w:val="00261796"/>
    <w:rsid w:val="00261F29"/>
    <w:rsid w:val="00262386"/>
    <w:rsid w:val="00262838"/>
    <w:rsid w:val="002629A8"/>
    <w:rsid w:val="00262F20"/>
    <w:rsid w:val="00263614"/>
    <w:rsid w:val="00263662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97B"/>
    <w:rsid w:val="002679C4"/>
    <w:rsid w:val="00267D59"/>
    <w:rsid w:val="00267E8C"/>
    <w:rsid w:val="00267EE0"/>
    <w:rsid w:val="0027023B"/>
    <w:rsid w:val="002706D4"/>
    <w:rsid w:val="00270918"/>
    <w:rsid w:val="00270B09"/>
    <w:rsid w:val="00270F48"/>
    <w:rsid w:val="002711BE"/>
    <w:rsid w:val="0027148B"/>
    <w:rsid w:val="00271574"/>
    <w:rsid w:val="00271745"/>
    <w:rsid w:val="002718F2"/>
    <w:rsid w:val="00271C81"/>
    <w:rsid w:val="0027236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5BE"/>
    <w:rsid w:val="00275742"/>
    <w:rsid w:val="00275B0D"/>
    <w:rsid w:val="00275C20"/>
    <w:rsid w:val="00275D58"/>
    <w:rsid w:val="002764BB"/>
    <w:rsid w:val="00276AFB"/>
    <w:rsid w:val="0027787B"/>
    <w:rsid w:val="002779FF"/>
    <w:rsid w:val="00277AA8"/>
    <w:rsid w:val="00277E22"/>
    <w:rsid w:val="002803AD"/>
    <w:rsid w:val="00280660"/>
    <w:rsid w:val="00280EC2"/>
    <w:rsid w:val="002810F7"/>
    <w:rsid w:val="00281692"/>
    <w:rsid w:val="00281B38"/>
    <w:rsid w:val="00281CAE"/>
    <w:rsid w:val="0028217E"/>
    <w:rsid w:val="00282208"/>
    <w:rsid w:val="00282E04"/>
    <w:rsid w:val="002832B2"/>
    <w:rsid w:val="002835C7"/>
    <w:rsid w:val="00283847"/>
    <w:rsid w:val="00283B97"/>
    <w:rsid w:val="00283C3C"/>
    <w:rsid w:val="00283E4D"/>
    <w:rsid w:val="00283F3F"/>
    <w:rsid w:val="00284963"/>
    <w:rsid w:val="00284DB5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BF"/>
    <w:rsid w:val="002A78F6"/>
    <w:rsid w:val="002A7B33"/>
    <w:rsid w:val="002A7C63"/>
    <w:rsid w:val="002B037A"/>
    <w:rsid w:val="002B0621"/>
    <w:rsid w:val="002B0626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1467"/>
    <w:rsid w:val="002C153D"/>
    <w:rsid w:val="002C17DA"/>
    <w:rsid w:val="002C17F0"/>
    <w:rsid w:val="002C1C3F"/>
    <w:rsid w:val="002C1D14"/>
    <w:rsid w:val="002C1DBA"/>
    <w:rsid w:val="002C1E99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56E"/>
    <w:rsid w:val="002E060F"/>
    <w:rsid w:val="002E0679"/>
    <w:rsid w:val="002E08BB"/>
    <w:rsid w:val="002E0A6E"/>
    <w:rsid w:val="002E0AA5"/>
    <w:rsid w:val="002E0D16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3CA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135"/>
    <w:rsid w:val="002F0145"/>
    <w:rsid w:val="002F03D8"/>
    <w:rsid w:val="002F0550"/>
    <w:rsid w:val="002F060A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FF7"/>
    <w:rsid w:val="003001DD"/>
    <w:rsid w:val="00300397"/>
    <w:rsid w:val="003007DE"/>
    <w:rsid w:val="00300B7B"/>
    <w:rsid w:val="00300CDA"/>
    <w:rsid w:val="003010A4"/>
    <w:rsid w:val="003011C5"/>
    <w:rsid w:val="00301374"/>
    <w:rsid w:val="00301545"/>
    <w:rsid w:val="003020C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DB4"/>
    <w:rsid w:val="00313EE8"/>
    <w:rsid w:val="003148ED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52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655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563"/>
    <w:rsid w:val="00346B09"/>
    <w:rsid w:val="00346D6F"/>
    <w:rsid w:val="0034717E"/>
    <w:rsid w:val="00347255"/>
    <w:rsid w:val="0034768F"/>
    <w:rsid w:val="00347A38"/>
    <w:rsid w:val="00347E05"/>
    <w:rsid w:val="00347E0B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1F2"/>
    <w:rsid w:val="003606D0"/>
    <w:rsid w:val="00361050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3F4"/>
    <w:rsid w:val="003675D4"/>
    <w:rsid w:val="003676AF"/>
    <w:rsid w:val="00367749"/>
    <w:rsid w:val="0037000F"/>
    <w:rsid w:val="003704E7"/>
    <w:rsid w:val="003705AE"/>
    <w:rsid w:val="003708BD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9F3"/>
    <w:rsid w:val="00385B24"/>
    <w:rsid w:val="00385CB0"/>
    <w:rsid w:val="00386501"/>
    <w:rsid w:val="00386ACA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8B"/>
    <w:rsid w:val="003A49C0"/>
    <w:rsid w:val="003A51C4"/>
    <w:rsid w:val="003A5318"/>
    <w:rsid w:val="003A559F"/>
    <w:rsid w:val="003A5636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D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714"/>
    <w:rsid w:val="003C392B"/>
    <w:rsid w:val="003C3B31"/>
    <w:rsid w:val="003C433D"/>
    <w:rsid w:val="003C4B9C"/>
    <w:rsid w:val="003C4F54"/>
    <w:rsid w:val="003C4FAD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9E"/>
    <w:rsid w:val="003D1A8B"/>
    <w:rsid w:val="003D2607"/>
    <w:rsid w:val="003D2A19"/>
    <w:rsid w:val="003D2B70"/>
    <w:rsid w:val="003D3090"/>
    <w:rsid w:val="003D33EC"/>
    <w:rsid w:val="003D355C"/>
    <w:rsid w:val="003D3D28"/>
    <w:rsid w:val="003D3E59"/>
    <w:rsid w:val="003D3EAE"/>
    <w:rsid w:val="003D3EB8"/>
    <w:rsid w:val="003D3F4C"/>
    <w:rsid w:val="003D43A8"/>
    <w:rsid w:val="003D44E7"/>
    <w:rsid w:val="003D478B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244"/>
    <w:rsid w:val="003E0493"/>
    <w:rsid w:val="003E0E08"/>
    <w:rsid w:val="003E156C"/>
    <w:rsid w:val="003E17C0"/>
    <w:rsid w:val="003E1987"/>
    <w:rsid w:val="003E19EF"/>
    <w:rsid w:val="003E22C8"/>
    <w:rsid w:val="003E23A3"/>
    <w:rsid w:val="003E256F"/>
    <w:rsid w:val="003E27F6"/>
    <w:rsid w:val="003E2A24"/>
    <w:rsid w:val="003E2BCE"/>
    <w:rsid w:val="003E2FBE"/>
    <w:rsid w:val="003E302C"/>
    <w:rsid w:val="003E314C"/>
    <w:rsid w:val="003E342E"/>
    <w:rsid w:val="003E37A6"/>
    <w:rsid w:val="003E396A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29F"/>
    <w:rsid w:val="003E6339"/>
    <w:rsid w:val="003E64AE"/>
    <w:rsid w:val="003E679F"/>
    <w:rsid w:val="003E68A6"/>
    <w:rsid w:val="003E6AB0"/>
    <w:rsid w:val="003E6E55"/>
    <w:rsid w:val="003E7029"/>
    <w:rsid w:val="003E71B3"/>
    <w:rsid w:val="003E725B"/>
    <w:rsid w:val="003E7501"/>
    <w:rsid w:val="003E7CB7"/>
    <w:rsid w:val="003E7D24"/>
    <w:rsid w:val="003F074E"/>
    <w:rsid w:val="003F074F"/>
    <w:rsid w:val="003F153E"/>
    <w:rsid w:val="003F1BFC"/>
    <w:rsid w:val="003F1C4E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4DCF"/>
    <w:rsid w:val="00405190"/>
    <w:rsid w:val="004053C5"/>
    <w:rsid w:val="00405C1C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392"/>
    <w:rsid w:val="00413597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3D6B"/>
    <w:rsid w:val="004240E6"/>
    <w:rsid w:val="004242ED"/>
    <w:rsid w:val="0042472B"/>
    <w:rsid w:val="00424A9D"/>
    <w:rsid w:val="00424ACA"/>
    <w:rsid w:val="00424CC0"/>
    <w:rsid w:val="00425074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952"/>
    <w:rsid w:val="00433BB1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755"/>
    <w:rsid w:val="0046583A"/>
    <w:rsid w:val="00465A12"/>
    <w:rsid w:val="00466057"/>
    <w:rsid w:val="004663C6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B70"/>
    <w:rsid w:val="00470E63"/>
    <w:rsid w:val="00470F44"/>
    <w:rsid w:val="004711A3"/>
    <w:rsid w:val="00471351"/>
    <w:rsid w:val="004719DB"/>
    <w:rsid w:val="00471F4B"/>
    <w:rsid w:val="00472284"/>
    <w:rsid w:val="00472425"/>
    <w:rsid w:val="00472664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18EB"/>
    <w:rsid w:val="004823C5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AB4"/>
    <w:rsid w:val="00493B8E"/>
    <w:rsid w:val="00493E73"/>
    <w:rsid w:val="00493E96"/>
    <w:rsid w:val="004948EE"/>
    <w:rsid w:val="00494AA8"/>
    <w:rsid w:val="0049512C"/>
    <w:rsid w:val="004952D9"/>
    <w:rsid w:val="004954F8"/>
    <w:rsid w:val="0049579E"/>
    <w:rsid w:val="00495CD5"/>
    <w:rsid w:val="00495FFE"/>
    <w:rsid w:val="004960CF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820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DC"/>
    <w:rsid w:val="004A78C6"/>
    <w:rsid w:val="004A78DD"/>
    <w:rsid w:val="004A79D8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E07"/>
    <w:rsid w:val="004B2FEA"/>
    <w:rsid w:val="004B3367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4CD6"/>
    <w:rsid w:val="004B5943"/>
    <w:rsid w:val="004B595A"/>
    <w:rsid w:val="004B5F0D"/>
    <w:rsid w:val="004B5FB9"/>
    <w:rsid w:val="004B62C0"/>
    <w:rsid w:val="004B64ED"/>
    <w:rsid w:val="004B664C"/>
    <w:rsid w:val="004B676B"/>
    <w:rsid w:val="004B6803"/>
    <w:rsid w:val="004B6ECF"/>
    <w:rsid w:val="004B6FE0"/>
    <w:rsid w:val="004B6FEE"/>
    <w:rsid w:val="004B71B3"/>
    <w:rsid w:val="004B7340"/>
    <w:rsid w:val="004B7363"/>
    <w:rsid w:val="004C00F1"/>
    <w:rsid w:val="004C0405"/>
    <w:rsid w:val="004C08B7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C75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156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3D6"/>
    <w:rsid w:val="004D1654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3EC4"/>
    <w:rsid w:val="004D4107"/>
    <w:rsid w:val="004D418B"/>
    <w:rsid w:val="004D4384"/>
    <w:rsid w:val="004D4673"/>
    <w:rsid w:val="004D4696"/>
    <w:rsid w:val="004D46F4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664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0E70"/>
    <w:rsid w:val="004E135E"/>
    <w:rsid w:val="004E1566"/>
    <w:rsid w:val="004E1C2C"/>
    <w:rsid w:val="004E1DD4"/>
    <w:rsid w:val="004E1EA5"/>
    <w:rsid w:val="004E20B5"/>
    <w:rsid w:val="004E246E"/>
    <w:rsid w:val="004E2503"/>
    <w:rsid w:val="004E2D6C"/>
    <w:rsid w:val="004E2E9B"/>
    <w:rsid w:val="004E2F0F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4F1"/>
    <w:rsid w:val="004F18DF"/>
    <w:rsid w:val="004F1EE0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03"/>
    <w:rsid w:val="004F4172"/>
    <w:rsid w:val="004F466D"/>
    <w:rsid w:val="004F47FC"/>
    <w:rsid w:val="004F48A7"/>
    <w:rsid w:val="004F48EA"/>
    <w:rsid w:val="004F4C75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187"/>
    <w:rsid w:val="005002FA"/>
    <w:rsid w:val="0050061E"/>
    <w:rsid w:val="005007BE"/>
    <w:rsid w:val="00500D96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6BA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D32"/>
    <w:rsid w:val="00512F57"/>
    <w:rsid w:val="00513106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4F3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2C0"/>
    <w:rsid w:val="0052340B"/>
    <w:rsid w:val="005235CD"/>
    <w:rsid w:val="0052383F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D6E"/>
    <w:rsid w:val="0052666B"/>
    <w:rsid w:val="0052667D"/>
    <w:rsid w:val="00526804"/>
    <w:rsid w:val="00526946"/>
    <w:rsid w:val="00526DE4"/>
    <w:rsid w:val="00526F18"/>
    <w:rsid w:val="0052717E"/>
    <w:rsid w:val="0052733F"/>
    <w:rsid w:val="00527504"/>
    <w:rsid w:val="00527643"/>
    <w:rsid w:val="005276D5"/>
    <w:rsid w:val="005276F1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323"/>
    <w:rsid w:val="00532945"/>
    <w:rsid w:val="00533293"/>
    <w:rsid w:val="005338C6"/>
    <w:rsid w:val="00533A2C"/>
    <w:rsid w:val="00533E89"/>
    <w:rsid w:val="00534092"/>
    <w:rsid w:val="005340F0"/>
    <w:rsid w:val="00534607"/>
    <w:rsid w:val="00535167"/>
    <w:rsid w:val="0053532F"/>
    <w:rsid w:val="005353CB"/>
    <w:rsid w:val="005354B9"/>
    <w:rsid w:val="005356C5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1E"/>
    <w:rsid w:val="00540B5B"/>
    <w:rsid w:val="00540B7A"/>
    <w:rsid w:val="00540D52"/>
    <w:rsid w:val="00541AD0"/>
    <w:rsid w:val="00541C29"/>
    <w:rsid w:val="005421C0"/>
    <w:rsid w:val="00542425"/>
    <w:rsid w:val="0054253C"/>
    <w:rsid w:val="00542587"/>
    <w:rsid w:val="005429E8"/>
    <w:rsid w:val="0054332C"/>
    <w:rsid w:val="005433EB"/>
    <w:rsid w:val="005435F9"/>
    <w:rsid w:val="005436AA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2018"/>
    <w:rsid w:val="005523D0"/>
    <w:rsid w:val="005524C5"/>
    <w:rsid w:val="00552697"/>
    <w:rsid w:val="00552A47"/>
    <w:rsid w:val="00553890"/>
    <w:rsid w:val="005538B3"/>
    <w:rsid w:val="00553FB9"/>
    <w:rsid w:val="005542E4"/>
    <w:rsid w:val="0055435B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AFA"/>
    <w:rsid w:val="00563B72"/>
    <w:rsid w:val="00563CFC"/>
    <w:rsid w:val="005640B2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6BC"/>
    <w:rsid w:val="00566B1C"/>
    <w:rsid w:val="00567725"/>
    <w:rsid w:val="005700DA"/>
    <w:rsid w:val="00570480"/>
    <w:rsid w:val="005707C9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C40"/>
    <w:rsid w:val="00594EA4"/>
    <w:rsid w:val="0059543A"/>
    <w:rsid w:val="005956E7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3EC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14"/>
    <w:rsid w:val="005B049F"/>
    <w:rsid w:val="005B04BE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30CD"/>
    <w:rsid w:val="005B39EA"/>
    <w:rsid w:val="005B3C9B"/>
    <w:rsid w:val="005B4B46"/>
    <w:rsid w:val="005B550C"/>
    <w:rsid w:val="005B554D"/>
    <w:rsid w:val="005B5FF0"/>
    <w:rsid w:val="005B62C1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1D3"/>
    <w:rsid w:val="005C11DD"/>
    <w:rsid w:val="005C15E8"/>
    <w:rsid w:val="005C18C3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4D9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C77"/>
    <w:rsid w:val="005C7E2E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20"/>
    <w:rsid w:val="005D2DAD"/>
    <w:rsid w:val="005D2F97"/>
    <w:rsid w:val="005D31C0"/>
    <w:rsid w:val="005D36C5"/>
    <w:rsid w:val="005D3A48"/>
    <w:rsid w:val="005D3CEF"/>
    <w:rsid w:val="005D437D"/>
    <w:rsid w:val="005D4762"/>
    <w:rsid w:val="005D48DF"/>
    <w:rsid w:val="005D5124"/>
    <w:rsid w:val="005D5250"/>
    <w:rsid w:val="005D56FD"/>
    <w:rsid w:val="005D58F2"/>
    <w:rsid w:val="005D602E"/>
    <w:rsid w:val="005D607D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4E2"/>
    <w:rsid w:val="005E054E"/>
    <w:rsid w:val="005E0991"/>
    <w:rsid w:val="005E09CE"/>
    <w:rsid w:val="005E0C45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D"/>
    <w:rsid w:val="005E6B68"/>
    <w:rsid w:val="005E6B75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1656"/>
    <w:rsid w:val="005F1CCF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6005D0"/>
    <w:rsid w:val="006008E9"/>
    <w:rsid w:val="00600B4E"/>
    <w:rsid w:val="00600BAB"/>
    <w:rsid w:val="00600BCB"/>
    <w:rsid w:val="00600EE5"/>
    <w:rsid w:val="006015F8"/>
    <w:rsid w:val="00601EA6"/>
    <w:rsid w:val="006020AA"/>
    <w:rsid w:val="00602ABF"/>
    <w:rsid w:val="00602E69"/>
    <w:rsid w:val="00602E6F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193"/>
    <w:rsid w:val="006118C6"/>
    <w:rsid w:val="00611985"/>
    <w:rsid w:val="00611FDB"/>
    <w:rsid w:val="006122B9"/>
    <w:rsid w:val="0061234B"/>
    <w:rsid w:val="006123FC"/>
    <w:rsid w:val="0061257A"/>
    <w:rsid w:val="0061270F"/>
    <w:rsid w:val="00613016"/>
    <w:rsid w:val="00613360"/>
    <w:rsid w:val="00613790"/>
    <w:rsid w:val="006139EB"/>
    <w:rsid w:val="00613F3C"/>
    <w:rsid w:val="0061400F"/>
    <w:rsid w:val="0061405D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17D01"/>
    <w:rsid w:val="00620006"/>
    <w:rsid w:val="00620065"/>
    <w:rsid w:val="00620250"/>
    <w:rsid w:val="00620330"/>
    <w:rsid w:val="0062038C"/>
    <w:rsid w:val="00621054"/>
    <w:rsid w:val="0062129B"/>
    <w:rsid w:val="00621F60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8C4"/>
    <w:rsid w:val="00624B4C"/>
    <w:rsid w:val="00624D37"/>
    <w:rsid w:val="00624DF8"/>
    <w:rsid w:val="00625256"/>
    <w:rsid w:val="0062530B"/>
    <w:rsid w:val="00625590"/>
    <w:rsid w:val="00625A16"/>
    <w:rsid w:val="00626263"/>
    <w:rsid w:val="0062628F"/>
    <w:rsid w:val="0062649A"/>
    <w:rsid w:val="006264B6"/>
    <w:rsid w:val="006266B2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1AD5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541"/>
    <w:rsid w:val="00635AF7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67D"/>
    <w:rsid w:val="006401BB"/>
    <w:rsid w:val="0064049F"/>
    <w:rsid w:val="00640CE6"/>
    <w:rsid w:val="006411A5"/>
    <w:rsid w:val="00641702"/>
    <w:rsid w:val="00641711"/>
    <w:rsid w:val="00641879"/>
    <w:rsid w:val="00641FFD"/>
    <w:rsid w:val="00642012"/>
    <w:rsid w:val="006422FD"/>
    <w:rsid w:val="00642B80"/>
    <w:rsid w:val="0064306A"/>
    <w:rsid w:val="0064393C"/>
    <w:rsid w:val="006439AE"/>
    <w:rsid w:val="00644511"/>
    <w:rsid w:val="006446AF"/>
    <w:rsid w:val="00644F30"/>
    <w:rsid w:val="006456B6"/>
    <w:rsid w:val="006458EE"/>
    <w:rsid w:val="00645C4D"/>
    <w:rsid w:val="00646064"/>
    <w:rsid w:val="00646704"/>
    <w:rsid w:val="00646D5C"/>
    <w:rsid w:val="00646E1F"/>
    <w:rsid w:val="00647204"/>
    <w:rsid w:val="006476C6"/>
    <w:rsid w:val="00647805"/>
    <w:rsid w:val="00647929"/>
    <w:rsid w:val="00647B74"/>
    <w:rsid w:val="00647D4E"/>
    <w:rsid w:val="00650866"/>
    <w:rsid w:val="006508B8"/>
    <w:rsid w:val="00651185"/>
    <w:rsid w:val="006513B9"/>
    <w:rsid w:val="0065149E"/>
    <w:rsid w:val="006515C5"/>
    <w:rsid w:val="0065173B"/>
    <w:rsid w:val="00651AD6"/>
    <w:rsid w:val="00651B80"/>
    <w:rsid w:val="00651C96"/>
    <w:rsid w:val="0065222A"/>
    <w:rsid w:val="006524F1"/>
    <w:rsid w:val="00652515"/>
    <w:rsid w:val="00652DF8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747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647"/>
    <w:rsid w:val="0066590E"/>
    <w:rsid w:val="00665999"/>
    <w:rsid w:val="00665AE3"/>
    <w:rsid w:val="006664E0"/>
    <w:rsid w:val="00666737"/>
    <w:rsid w:val="00666AEC"/>
    <w:rsid w:val="00666DEC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BA3"/>
    <w:rsid w:val="00671E9E"/>
    <w:rsid w:val="00672337"/>
    <w:rsid w:val="006724E2"/>
    <w:rsid w:val="00672D77"/>
    <w:rsid w:val="00673406"/>
    <w:rsid w:val="006734CA"/>
    <w:rsid w:val="00673546"/>
    <w:rsid w:val="0067379F"/>
    <w:rsid w:val="006739F5"/>
    <w:rsid w:val="00673D40"/>
    <w:rsid w:val="00673D6B"/>
    <w:rsid w:val="00673EE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575"/>
    <w:rsid w:val="00676A51"/>
    <w:rsid w:val="00676ABC"/>
    <w:rsid w:val="00676F34"/>
    <w:rsid w:val="00676FB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764"/>
    <w:rsid w:val="00681D25"/>
    <w:rsid w:val="006823E5"/>
    <w:rsid w:val="00682715"/>
    <w:rsid w:val="00682ABE"/>
    <w:rsid w:val="00682F40"/>
    <w:rsid w:val="00683255"/>
    <w:rsid w:val="00683955"/>
    <w:rsid w:val="006839E4"/>
    <w:rsid w:val="0068432D"/>
    <w:rsid w:val="00684CF8"/>
    <w:rsid w:val="00684DF7"/>
    <w:rsid w:val="006856AC"/>
    <w:rsid w:val="0068570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6E29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066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64D"/>
    <w:rsid w:val="006A3B43"/>
    <w:rsid w:val="006A3B70"/>
    <w:rsid w:val="006A3F85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6738"/>
    <w:rsid w:val="006A67AB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2013"/>
    <w:rsid w:val="006B211F"/>
    <w:rsid w:val="006B2623"/>
    <w:rsid w:val="006B2628"/>
    <w:rsid w:val="006B2629"/>
    <w:rsid w:val="006B27E0"/>
    <w:rsid w:val="006B2874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50F8"/>
    <w:rsid w:val="006B5165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218"/>
    <w:rsid w:val="006C03F6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2E41"/>
    <w:rsid w:val="006D303A"/>
    <w:rsid w:val="006D3049"/>
    <w:rsid w:val="006D3AE7"/>
    <w:rsid w:val="006D3BE8"/>
    <w:rsid w:val="006D3C1F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85E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54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A8"/>
    <w:rsid w:val="006E5FD0"/>
    <w:rsid w:val="006E6720"/>
    <w:rsid w:val="006E6AF7"/>
    <w:rsid w:val="006E6BA8"/>
    <w:rsid w:val="006E6FB4"/>
    <w:rsid w:val="006E7178"/>
    <w:rsid w:val="006E74FB"/>
    <w:rsid w:val="006E7676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4061"/>
    <w:rsid w:val="006F4153"/>
    <w:rsid w:val="006F4239"/>
    <w:rsid w:val="006F442F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71"/>
    <w:rsid w:val="00700C79"/>
    <w:rsid w:val="00700E63"/>
    <w:rsid w:val="007010EE"/>
    <w:rsid w:val="00701143"/>
    <w:rsid w:val="007015E3"/>
    <w:rsid w:val="0070185B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E37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9F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FE5"/>
    <w:rsid w:val="00724FED"/>
    <w:rsid w:val="00725605"/>
    <w:rsid w:val="00725AB2"/>
    <w:rsid w:val="00725BEF"/>
    <w:rsid w:val="007263B2"/>
    <w:rsid w:val="007263BE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53C"/>
    <w:rsid w:val="00730781"/>
    <w:rsid w:val="0073084D"/>
    <w:rsid w:val="007308A7"/>
    <w:rsid w:val="00730A63"/>
    <w:rsid w:val="00730BA0"/>
    <w:rsid w:val="00731A1A"/>
    <w:rsid w:val="00731DA3"/>
    <w:rsid w:val="00731EFE"/>
    <w:rsid w:val="0073216D"/>
    <w:rsid w:val="007322A7"/>
    <w:rsid w:val="00732612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D04"/>
    <w:rsid w:val="00736E5B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1BB1"/>
    <w:rsid w:val="00742009"/>
    <w:rsid w:val="0074213A"/>
    <w:rsid w:val="007427A1"/>
    <w:rsid w:val="007433C1"/>
    <w:rsid w:val="0074369F"/>
    <w:rsid w:val="00743914"/>
    <w:rsid w:val="007444C7"/>
    <w:rsid w:val="007444E6"/>
    <w:rsid w:val="0074472B"/>
    <w:rsid w:val="00744809"/>
    <w:rsid w:val="00744973"/>
    <w:rsid w:val="00744E37"/>
    <w:rsid w:val="0074513D"/>
    <w:rsid w:val="0074555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02"/>
    <w:rsid w:val="00752D62"/>
    <w:rsid w:val="00752ED1"/>
    <w:rsid w:val="0075324C"/>
    <w:rsid w:val="00753795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244"/>
    <w:rsid w:val="0076138C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288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B38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40D3"/>
    <w:rsid w:val="007B436F"/>
    <w:rsid w:val="007B4395"/>
    <w:rsid w:val="007B45C0"/>
    <w:rsid w:val="007B465E"/>
    <w:rsid w:val="007B47BA"/>
    <w:rsid w:val="007B566C"/>
    <w:rsid w:val="007B5CE3"/>
    <w:rsid w:val="007B6004"/>
    <w:rsid w:val="007B60E0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B0B"/>
    <w:rsid w:val="007C2D1B"/>
    <w:rsid w:val="007C2E66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6171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65E"/>
    <w:rsid w:val="007D3721"/>
    <w:rsid w:val="007D3A7F"/>
    <w:rsid w:val="007D3B5D"/>
    <w:rsid w:val="007D40AA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D80"/>
    <w:rsid w:val="007E21DF"/>
    <w:rsid w:val="007E2276"/>
    <w:rsid w:val="007E2299"/>
    <w:rsid w:val="007E270B"/>
    <w:rsid w:val="007E2834"/>
    <w:rsid w:val="007E2A6C"/>
    <w:rsid w:val="007E3072"/>
    <w:rsid w:val="007E3205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1D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E7FDB"/>
    <w:rsid w:val="007F03AF"/>
    <w:rsid w:val="007F0706"/>
    <w:rsid w:val="007F0A14"/>
    <w:rsid w:val="007F0A55"/>
    <w:rsid w:val="007F0AA6"/>
    <w:rsid w:val="007F0B37"/>
    <w:rsid w:val="007F0C9A"/>
    <w:rsid w:val="007F10AF"/>
    <w:rsid w:val="007F10F3"/>
    <w:rsid w:val="007F1429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0C3"/>
    <w:rsid w:val="007F4195"/>
    <w:rsid w:val="007F41A1"/>
    <w:rsid w:val="007F444F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833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476"/>
    <w:rsid w:val="00806783"/>
    <w:rsid w:val="0080686D"/>
    <w:rsid w:val="00806D6F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B7D"/>
    <w:rsid w:val="0081104A"/>
    <w:rsid w:val="0081137C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0615"/>
    <w:rsid w:val="00830B30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A7E"/>
    <w:rsid w:val="00835D60"/>
    <w:rsid w:val="0083637F"/>
    <w:rsid w:val="00836500"/>
    <w:rsid w:val="00836550"/>
    <w:rsid w:val="008369E7"/>
    <w:rsid w:val="00836E58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161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BC3"/>
    <w:rsid w:val="00850E25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3F25"/>
    <w:rsid w:val="008644BB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707"/>
    <w:rsid w:val="00880DFA"/>
    <w:rsid w:val="00880E7B"/>
    <w:rsid w:val="00881294"/>
    <w:rsid w:val="00881857"/>
    <w:rsid w:val="00881C28"/>
    <w:rsid w:val="00881EE2"/>
    <w:rsid w:val="00881F83"/>
    <w:rsid w:val="0088202B"/>
    <w:rsid w:val="00882168"/>
    <w:rsid w:val="00882408"/>
    <w:rsid w:val="0088254C"/>
    <w:rsid w:val="008826D4"/>
    <w:rsid w:val="008828A5"/>
    <w:rsid w:val="00882AA8"/>
    <w:rsid w:val="00882D6E"/>
    <w:rsid w:val="00883470"/>
    <w:rsid w:val="008837E0"/>
    <w:rsid w:val="00883818"/>
    <w:rsid w:val="0088398F"/>
    <w:rsid w:val="00883993"/>
    <w:rsid w:val="00883BD4"/>
    <w:rsid w:val="00883DE0"/>
    <w:rsid w:val="00884621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E90"/>
    <w:rsid w:val="008873E6"/>
    <w:rsid w:val="0088765F"/>
    <w:rsid w:val="0088787F"/>
    <w:rsid w:val="008879AA"/>
    <w:rsid w:val="00887A82"/>
    <w:rsid w:val="00890353"/>
    <w:rsid w:val="00890377"/>
    <w:rsid w:val="008909B9"/>
    <w:rsid w:val="00890C3A"/>
    <w:rsid w:val="00890C77"/>
    <w:rsid w:val="0089103B"/>
    <w:rsid w:val="00891299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BD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F0D"/>
    <w:rsid w:val="008A6031"/>
    <w:rsid w:val="008A68B6"/>
    <w:rsid w:val="008A7176"/>
    <w:rsid w:val="008A76F5"/>
    <w:rsid w:val="008A7CEB"/>
    <w:rsid w:val="008A7D0F"/>
    <w:rsid w:val="008A7E1A"/>
    <w:rsid w:val="008A7F1E"/>
    <w:rsid w:val="008B05AE"/>
    <w:rsid w:val="008B085D"/>
    <w:rsid w:val="008B088F"/>
    <w:rsid w:val="008B0B57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576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4A0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D6"/>
    <w:rsid w:val="008C2BF9"/>
    <w:rsid w:val="008C2C07"/>
    <w:rsid w:val="008C2C53"/>
    <w:rsid w:val="008C315A"/>
    <w:rsid w:val="008C31D4"/>
    <w:rsid w:val="008C3A1B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D24"/>
    <w:rsid w:val="008D5154"/>
    <w:rsid w:val="008D5677"/>
    <w:rsid w:val="008D584F"/>
    <w:rsid w:val="008D5921"/>
    <w:rsid w:val="008D596D"/>
    <w:rsid w:val="008D5FD6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4F84"/>
    <w:rsid w:val="008E564E"/>
    <w:rsid w:val="008E59B3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AE"/>
    <w:rsid w:val="008F0824"/>
    <w:rsid w:val="008F090B"/>
    <w:rsid w:val="008F0A4D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C86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DC9"/>
    <w:rsid w:val="00901E3D"/>
    <w:rsid w:val="00901E8C"/>
    <w:rsid w:val="0090202C"/>
    <w:rsid w:val="009025F5"/>
    <w:rsid w:val="00902795"/>
    <w:rsid w:val="009040A0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1BE3"/>
    <w:rsid w:val="00911CE6"/>
    <w:rsid w:val="00911DF4"/>
    <w:rsid w:val="00911E6D"/>
    <w:rsid w:val="00911E9D"/>
    <w:rsid w:val="00912028"/>
    <w:rsid w:val="009125B1"/>
    <w:rsid w:val="009126E1"/>
    <w:rsid w:val="0091277E"/>
    <w:rsid w:val="00912C66"/>
    <w:rsid w:val="0091329F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027"/>
    <w:rsid w:val="009173D0"/>
    <w:rsid w:val="0091758F"/>
    <w:rsid w:val="00917FDD"/>
    <w:rsid w:val="00920448"/>
    <w:rsid w:val="009205BE"/>
    <w:rsid w:val="009207B2"/>
    <w:rsid w:val="00920967"/>
    <w:rsid w:val="00920A7C"/>
    <w:rsid w:val="00920B39"/>
    <w:rsid w:val="00920C2E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36A5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614E"/>
    <w:rsid w:val="0092627A"/>
    <w:rsid w:val="0092649F"/>
    <w:rsid w:val="00926905"/>
    <w:rsid w:val="00926B40"/>
    <w:rsid w:val="00926B8B"/>
    <w:rsid w:val="00926E01"/>
    <w:rsid w:val="0092735A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65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2B9"/>
    <w:rsid w:val="00943690"/>
    <w:rsid w:val="009442C8"/>
    <w:rsid w:val="009444D1"/>
    <w:rsid w:val="00944548"/>
    <w:rsid w:val="00944614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83"/>
    <w:rsid w:val="00947075"/>
    <w:rsid w:val="00947191"/>
    <w:rsid w:val="0094730B"/>
    <w:rsid w:val="0094792F"/>
    <w:rsid w:val="00947ADE"/>
    <w:rsid w:val="00947FFA"/>
    <w:rsid w:val="0095004A"/>
    <w:rsid w:val="00950293"/>
    <w:rsid w:val="0095091E"/>
    <w:rsid w:val="00950A3D"/>
    <w:rsid w:val="00950B41"/>
    <w:rsid w:val="00951131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451"/>
    <w:rsid w:val="00957943"/>
    <w:rsid w:val="00957AAF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567"/>
    <w:rsid w:val="00964646"/>
    <w:rsid w:val="00964781"/>
    <w:rsid w:val="00964AA0"/>
    <w:rsid w:val="00964D26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7142D"/>
    <w:rsid w:val="0097150C"/>
    <w:rsid w:val="00971AD5"/>
    <w:rsid w:val="00971E30"/>
    <w:rsid w:val="00972033"/>
    <w:rsid w:val="00972180"/>
    <w:rsid w:val="009723DB"/>
    <w:rsid w:val="009724CD"/>
    <w:rsid w:val="009726B0"/>
    <w:rsid w:val="00972CC3"/>
    <w:rsid w:val="009732A6"/>
    <w:rsid w:val="00973328"/>
    <w:rsid w:val="00973571"/>
    <w:rsid w:val="009735DD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4D02"/>
    <w:rsid w:val="00975FDE"/>
    <w:rsid w:val="00976012"/>
    <w:rsid w:val="009764B2"/>
    <w:rsid w:val="009769A2"/>
    <w:rsid w:val="009769FD"/>
    <w:rsid w:val="00976CF3"/>
    <w:rsid w:val="0097759C"/>
    <w:rsid w:val="0097785D"/>
    <w:rsid w:val="00977F47"/>
    <w:rsid w:val="00980418"/>
    <w:rsid w:val="00980640"/>
    <w:rsid w:val="00980693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E6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D9"/>
    <w:rsid w:val="009902EE"/>
    <w:rsid w:val="0099032A"/>
    <w:rsid w:val="009906C2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5638"/>
    <w:rsid w:val="00995771"/>
    <w:rsid w:val="00995866"/>
    <w:rsid w:val="009959E2"/>
    <w:rsid w:val="009960D0"/>
    <w:rsid w:val="00996421"/>
    <w:rsid w:val="009966A9"/>
    <w:rsid w:val="009967BE"/>
    <w:rsid w:val="00996B86"/>
    <w:rsid w:val="00996D46"/>
    <w:rsid w:val="009972C9"/>
    <w:rsid w:val="00997468"/>
    <w:rsid w:val="00997916"/>
    <w:rsid w:val="00997BDD"/>
    <w:rsid w:val="009A05CE"/>
    <w:rsid w:val="009A07C3"/>
    <w:rsid w:val="009A0BB7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5A6"/>
    <w:rsid w:val="009A5655"/>
    <w:rsid w:val="009A5695"/>
    <w:rsid w:val="009A5ABF"/>
    <w:rsid w:val="009A6294"/>
    <w:rsid w:val="009A645C"/>
    <w:rsid w:val="009A6533"/>
    <w:rsid w:val="009A66FA"/>
    <w:rsid w:val="009A6C53"/>
    <w:rsid w:val="009A717F"/>
    <w:rsid w:val="009A724A"/>
    <w:rsid w:val="009A7433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6"/>
    <w:rsid w:val="009B6328"/>
    <w:rsid w:val="009B6721"/>
    <w:rsid w:val="009B6B91"/>
    <w:rsid w:val="009B6C08"/>
    <w:rsid w:val="009B73DA"/>
    <w:rsid w:val="009B73E5"/>
    <w:rsid w:val="009B7892"/>
    <w:rsid w:val="009B79BA"/>
    <w:rsid w:val="009B7B40"/>
    <w:rsid w:val="009B7C61"/>
    <w:rsid w:val="009C00CA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2DD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282"/>
    <w:rsid w:val="009D33BB"/>
    <w:rsid w:val="009D3B78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A5C"/>
    <w:rsid w:val="009D5C37"/>
    <w:rsid w:val="009D63F3"/>
    <w:rsid w:val="009D670E"/>
    <w:rsid w:val="009D67F4"/>
    <w:rsid w:val="009D686F"/>
    <w:rsid w:val="009D6909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5A3"/>
    <w:rsid w:val="009F17F7"/>
    <w:rsid w:val="009F1A65"/>
    <w:rsid w:val="009F219A"/>
    <w:rsid w:val="009F2308"/>
    <w:rsid w:val="009F2A7E"/>
    <w:rsid w:val="009F369C"/>
    <w:rsid w:val="009F392C"/>
    <w:rsid w:val="009F3CC9"/>
    <w:rsid w:val="009F3F26"/>
    <w:rsid w:val="009F4207"/>
    <w:rsid w:val="009F423F"/>
    <w:rsid w:val="009F4419"/>
    <w:rsid w:val="009F47C2"/>
    <w:rsid w:val="009F49B6"/>
    <w:rsid w:val="009F4ADD"/>
    <w:rsid w:val="009F4CAC"/>
    <w:rsid w:val="009F4D69"/>
    <w:rsid w:val="009F4E64"/>
    <w:rsid w:val="009F55C1"/>
    <w:rsid w:val="009F5B42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8D2"/>
    <w:rsid w:val="00A061A5"/>
    <w:rsid w:val="00A06525"/>
    <w:rsid w:val="00A06BDD"/>
    <w:rsid w:val="00A07AF4"/>
    <w:rsid w:val="00A10119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AFE"/>
    <w:rsid w:val="00A12F89"/>
    <w:rsid w:val="00A13349"/>
    <w:rsid w:val="00A134F2"/>
    <w:rsid w:val="00A13807"/>
    <w:rsid w:val="00A1417E"/>
    <w:rsid w:val="00A146E7"/>
    <w:rsid w:val="00A14C4C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46"/>
    <w:rsid w:val="00A2075B"/>
    <w:rsid w:val="00A2076B"/>
    <w:rsid w:val="00A209DA"/>
    <w:rsid w:val="00A20F99"/>
    <w:rsid w:val="00A2131C"/>
    <w:rsid w:val="00A219CA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51D"/>
    <w:rsid w:val="00A25720"/>
    <w:rsid w:val="00A2579B"/>
    <w:rsid w:val="00A25994"/>
    <w:rsid w:val="00A25BC4"/>
    <w:rsid w:val="00A25EA3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818"/>
    <w:rsid w:val="00A31ACA"/>
    <w:rsid w:val="00A31B7F"/>
    <w:rsid w:val="00A31F00"/>
    <w:rsid w:val="00A32758"/>
    <w:rsid w:val="00A3278F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4CC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C5E"/>
    <w:rsid w:val="00A41E6B"/>
    <w:rsid w:val="00A42299"/>
    <w:rsid w:val="00A427F2"/>
    <w:rsid w:val="00A42D81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4F06"/>
    <w:rsid w:val="00A45356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3BE"/>
    <w:rsid w:val="00A62687"/>
    <w:rsid w:val="00A6296D"/>
    <w:rsid w:val="00A6363E"/>
    <w:rsid w:val="00A63696"/>
    <w:rsid w:val="00A63846"/>
    <w:rsid w:val="00A639B3"/>
    <w:rsid w:val="00A6435F"/>
    <w:rsid w:val="00A646A4"/>
    <w:rsid w:val="00A646BF"/>
    <w:rsid w:val="00A64897"/>
    <w:rsid w:val="00A64A7E"/>
    <w:rsid w:val="00A64E34"/>
    <w:rsid w:val="00A64F12"/>
    <w:rsid w:val="00A655FF"/>
    <w:rsid w:val="00A65630"/>
    <w:rsid w:val="00A6580B"/>
    <w:rsid w:val="00A65AB5"/>
    <w:rsid w:val="00A661F6"/>
    <w:rsid w:val="00A66230"/>
    <w:rsid w:val="00A66ABB"/>
    <w:rsid w:val="00A66C2C"/>
    <w:rsid w:val="00A670C7"/>
    <w:rsid w:val="00A67344"/>
    <w:rsid w:val="00A67641"/>
    <w:rsid w:val="00A67B28"/>
    <w:rsid w:val="00A67D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32E"/>
    <w:rsid w:val="00A744FB"/>
    <w:rsid w:val="00A74FC1"/>
    <w:rsid w:val="00A750FE"/>
    <w:rsid w:val="00A7535A"/>
    <w:rsid w:val="00A757BE"/>
    <w:rsid w:val="00A757D1"/>
    <w:rsid w:val="00A75AA0"/>
    <w:rsid w:val="00A75B39"/>
    <w:rsid w:val="00A75BA7"/>
    <w:rsid w:val="00A75BB0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219"/>
    <w:rsid w:val="00A81627"/>
    <w:rsid w:val="00A816BC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A3B"/>
    <w:rsid w:val="00A85BB2"/>
    <w:rsid w:val="00A85CC9"/>
    <w:rsid w:val="00A861DB"/>
    <w:rsid w:val="00A86291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E0B"/>
    <w:rsid w:val="00A91E86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6F44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BC3"/>
    <w:rsid w:val="00AB6F66"/>
    <w:rsid w:val="00AB7199"/>
    <w:rsid w:val="00AB78DC"/>
    <w:rsid w:val="00AB7901"/>
    <w:rsid w:val="00AB798C"/>
    <w:rsid w:val="00AB7A5E"/>
    <w:rsid w:val="00AB7B00"/>
    <w:rsid w:val="00AB7B15"/>
    <w:rsid w:val="00AC09B8"/>
    <w:rsid w:val="00AC17FF"/>
    <w:rsid w:val="00AC18BE"/>
    <w:rsid w:val="00AC1CE4"/>
    <w:rsid w:val="00AC1DCD"/>
    <w:rsid w:val="00AC1FC6"/>
    <w:rsid w:val="00AC20FE"/>
    <w:rsid w:val="00AC2114"/>
    <w:rsid w:val="00AC25B2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0D6C"/>
    <w:rsid w:val="00AD0F63"/>
    <w:rsid w:val="00AD118A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6DB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6C1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6D6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1A4"/>
    <w:rsid w:val="00AE72F7"/>
    <w:rsid w:val="00AE7CD5"/>
    <w:rsid w:val="00AE7E99"/>
    <w:rsid w:val="00AE7F33"/>
    <w:rsid w:val="00AF01AF"/>
    <w:rsid w:val="00AF0423"/>
    <w:rsid w:val="00AF0A23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69D"/>
    <w:rsid w:val="00B0282B"/>
    <w:rsid w:val="00B02A8C"/>
    <w:rsid w:val="00B02E13"/>
    <w:rsid w:val="00B030F3"/>
    <w:rsid w:val="00B0318F"/>
    <w:rsid w:val="00B03E1A"/>
    <w:rsid w:val="00B0453A"/>
    <w:rsid w:val="00B04696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51DB"/>
    <w:rsid w:val="00B15327"/>
    <w:rsid w:val="00B15798"/>
    <w:rsid w:val="00B15903"/>
    <w:rsid w:val="00B15AD2"/>
    <w:rsid w:val="00B162A3"/>
    <w:rsid w:val="00B165CF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1A7"/>
    <w:rsid w:val="00B259D3"/>
    <w:rsid w:val="00B25EDD"/>
    <w:rsid w:val="00B261ED"/>
    <w:rsid w:val="00B26439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6EC"/>
    <w:rsid w:val="00B31CCA"/>
    <w:rsid w:val="00B31E03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854"/>
    <w:rsid w:val="00B41F69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E46"/>
    <w:rsid w:val="00B4504F"/>
    <w:rsid w:val="00B452BA"/>
    <w:rsid w:val="00B45435"/>
    <w:rsid w:val="00B4545A"/>
    <w:rsid w:val="00B46105"/>
    <w:rsid w:val="00B46D2E"/>
    <w:rsid w:val="00B46F24"/>
    <w:rsid w:val="00B4711A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6B5"/>
    <w:rsid w:val="00B52960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3283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31E"/>
    <w:rsid w:val="00B66834"/>
    <w:rsid w:val="00B67049"/>
    <w:rsid w:val="00B67135"/>
    <w:rsid w:val="00B674B7"/>
    <w:rsid w:val="00B674CE"/>
    <w:rsid w:val="00B675CE"/>
    <w:rsid w:val="00B675E4"/>
    <w:rsid w:val="00B676B2"/>
    <w:rsid w:val="00B67A53"/>
    <w:rsid w:val="00B67FA9"/>
    <w:rsid w:val="00B67FDE"/>
    <w:rsid w:val="00B70474"/>
    <w:rsid w:val="00B70AB0"/>
    <w:rsid w:val="00B70BB2"/>
    <w:rsid w:val="00B70C92"/>
    <w:rsid w:val="00B70E1B"/>
    <w:rsid w:val="00B71EF1"/>
    <w:rsid w:val="00B722F5"/>
    <w:rsid w:val="00B72334"/>
    <w:rsid w:val="00B7247D"/>
    <w:rsid w:val="00B72880"/>
    <w:rsid w:val="00B72DC8"/>
    <w:rsid w:val="00B73070"/>
    <w:rsid w:val="00B73BC9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5AA"/>
    <w:rsid w:val="00B8582C"/>
    <w:rsid w:val="00B859C3"/>
    <w:rsid w:val="00B85BF0"/>
    <w:rsid w:val="00B86073"/>
    <w:rsid w:val="00B86394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127"/>
    <w:rsid w:val="00B924B3"/>
    <w:rsid w:val="00B93E74"/>
    <w:rsid w:val="00B9404C"/>
    <w:rsid w:val="00B9412B"/>
    <w:rsid w:val="00B9439A"/>
    <w:rsid w:val="00B943AD"/>
    <w:rsid w:val="00B944D3"/>
    <w:rsid w:val="00B95002"/>
    <w:rsid w:val="00B95164"/>
    <w:rsid w:val="00B95580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1E5C"/>
    <w:rsid w:val="00BA2844"/>
    <w:rsid w:val="00BA3447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A62"/>
    <w:rsid w:val="00BA5FD2"/>
    <w:rsid w:val="00BA6558"/>
    <w:rsid w:val="00BA668F"/>
    <w:rsid w:val="00BA68CD"/>
    <w:rsid w:val="00BA70A1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B5"/>
    <w:rsid w:val="00BB0EE2"/>
    <w:rsid w:val="00BB10FB"/>
    <w:rsid w:val="00BB12A5"/>
    <w:rsid w:val="00BB161B"/>
    <w:rsid w:val="00BB1AFF"/>
    <w:rsid w:val="00BB2457"/>
    <w:rsid w:val="00BB2831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6CBC"/>
    <w:rsid w:val="00BB717F"/>
    <w:rsid w:val="00BB7569"/>
    <w:rsid w:val="00BB792B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E8"/>
    <w:rsid w:val="00BC3E7F"/>
    <w:rsid w:val="00BC4145"/>
    <w:rsid w:val="00BC4798"/>
    <w:rsid w:val="00BC4A8D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57B"/>
    <w:rsid w:val="00BE46E0"/>
    <w:rsid w:val="00BE497B"/>
    <w:rsid w:val="00BE4A18"/>
    <w:rsid w:val="00BE4B24"/>
    <w:rsid w:val="00BE52CD"/>
    <w:rsid w:val="00BE58DE"/>
    <w:rsid w:val="00BE5BA1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711"/>
    <w:rsid w:val="00BF47DE"/>
    <w:rsid w:val="00BF4A5F"/>
    <w:rsid w:val="00BF4FE2"/>
    <w:rsid w:val="00BF5085"/>
    <w:rsid w:val="00BF52FE"/>
    <w:rsid w:val="00BF54AA"/>
    <w:rsid w:val="00BF57C3"/>
    <w:rsid w:val="00BF5A35"/>
    <w:rsid w:val="00BF5CAD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B9B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6AD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46"/>
    <w:rsid w:val="00C14661"/>
    <w:rsid w:val="00C146E4"/>
    <w:rsid w:val="00C14960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A2"/>
    <w:rsid w:val="00C17FC0"/>
    <w:rsid w:val="00C20031"/>
    <w:rsid w:val="00C20582"/>
    <w:rsid w:val="00C20698"/>
    <w:rsid w:val="00C2075D"/>
    <w:rsid w:val="00C20BA4"/>
    <w:rsid w:val="00C2116A"/>
    <w:rsid w:val="00C218DA"/>
    <w:rsid w:val="00C21D85"/>
    <w:rsid w:val="00C2220A"/>
    <w:rsid w:val="00C222BD"/>
    <w:rsid w:val="00C226A8"/>
    <w:rsid w:val="00C22924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6213"/>
    <w:rsid w:val="00C264C6"/>
    <w:rsid w:val="00C2684F"/>
    <w:rsid w:val="00C268D5"/>
    <w:rsid w:val="00C269F1"/>
    <w:rsid w:val="00C26D3D"/>
    <w:rsid w:val="00C26EA5"/>
    <w:rsid w:val="00C2784C"/>
    <w:rsid w:val="00C27FF5"/>
    <w:rsid w:val="00C30128"/>
    <w:rsid w:val="00C30129"/>
    <w:rsid w:val="00C305BF"/>
    <w:rsid w:val="00C30769"/>
    <w:rsid w:val="00C307EC"/>
    <w:rsid w:val="00C30809"/>
    <w:rsid w:val="00C30C8F"/>
    <w:rsid w:val="00C31405"/>
    <w:rsid w:val="00C315B3"/>
    <w:rsid w:val="00C31757"/>
    <w:rsid w:val="00C318F4"/>
    <w:rsid w:val="00C31AF6"/>
    <w:rsid w:val="00C31EBE"/>
    <w:rsid w:val="00C31FCE"/>
    <w:rsid w:val="00C32212"/>
    <w:rsid w:val="00C32C0B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4F52"/>
    <w:rsid w:val="00C3517D"/>
    <w:rsid w:val="00C35350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C5A"/>
    <w:rsid w:val="00C51FCD"/>
    <w:rsid w:val="00C51FF0"/>
    <w:rsid w:val="00C521AE"/>
    <w:rsid w:val="00C5223F"/>
    <w:rsid w:val="00C52A9F"/>
    <w:rsid w:val="00C52B3D"/>
    <w:rsid w:val="00C52B42"/>
    <w:rsid w:val="00C52E89"/>
    <w:rsid w:val="00C52EC2"/>
    <w:rsid w:val="00C53366"/>
    <w:rsid w:val="00C53575"/>
    <w:rsid w:val="00C53A5B"/>
    <w:rsid w:val="00C53A6D"/>
    <w:rsid w:val="00C53B2E"/>
    <w:rsid w:val="00C53F65"/>
    <w:rsid w:val="00C540F1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392"/>
    <w:rsid w:val="00C564F3"/>
    <w:rsid w:val="00C565AC"/>
    <w:rsid w:val="00C56855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FEE"/>
    <w:rsid w:val="00C60911"/>
    <w:rsid w:val="00C60C8F"/>
    <w:rsid w:val="00C60D2E"/>
    <w:rsid w:val="00C60EAC"/>
    <w:rsid w:val="00C610ED"/>
    <w:rsid w:val="00C61768"/>
    <w:rsid w:val="00C61A3D"/>
    <w:rsid w:val="00C61ABB"/>
    <w:rsid w:val="00C6219E"/>
    <w:rsid w:val="00C62C59"/>
    <w:rsid w:val="00C6318A"/>
    <w:rsid w:val="00C6321A"/>
    <w:rsid w:val="00C633E5"/>
    <w:rsid w:val="00C639F6"/>
    <w:rsid w:val="00C63C09"/>
    <w:rsid w:val="00C63D24"/>
    <w:rsid w:val="00C64727"/>
    <w:rsid w:val="00C6482E"/>
    <w:rsid w:val="00C64867"/>
    <w:rsid w:val="00C64CC7"/>
    <w:rsid w:val="00C64D3C"/>
    <w:rsid w:val="00C64E5B"/>
    <w:rsid w:val="00C65302"/>
    <w:rsid w:val="00C6536D"/>
    <w:rsid w:val="00C655D2"/>
    <w:rsid w:val="00C6571B"/>
    <w:rsid w:val="00C65909"/>
    <w:rsid w:val="00C659ED"/>
    <w:rsid w:val="00C65EBF"/>
    <w:rsid w:val="00C6653B"/>
    <w:rsid w:val="00C66596"/>
    <w:rsid w:val="00C667A5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593"/>
    <w:rsid w:val="00C7474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CAF"/>
    <w:rsid w:val="00C81E73"/>
    <w:rsid w:val="00C824A4"/>
    <w:rsid w:val="00C828B8"/>
    <w:rsid w:val="00C82F68"/>
    <w:rsid w:val="00C82FB0"/>
    <w:rsid w:val="00C83272"/>
    <w:rsid w:val="00C8343C"/>
    <w:rsid w:val="00C83811"/>
    <w:rsid w:val="00C8382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C5B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E"/>
    <w:rsid w:val="00CA2825"/>
    <w:rsid w:val="00CA288C"/>
    <w:rsid w:val="00CA2A2B"/>
    <w:rsid w:val="00CA2D98"/>
    <w:rsid w:val="00CA2E7E"/>
    <w:rsid w:val="00CA30CC"/>
    <w:rsid w:val="00CA360F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E5E"/>
    <w:rsid w:val="00CA72DB"/>
    <w:rsid w:val="00CA72EA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E30"/>
    <w:rsid w:val="00CB1FC7"/>
    <w:rsid w:val="00CB254D"/>
    <w:rsid w:val="00CB27C9"/>
    <w:rsid w:val="00CB2C14"/>
    <w:rsid w:val="00CB2CF7"/>
    <w:rsid w:val="00CB3088"/>
    <w:rsid w:val="00CB3106"/>
    <w:rsid w:val="00CB35A7"/>
    <w:rsid w:val="00CB35DD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C23"/>
    <w:rsid w:val="00CC0D3A"/>
    <w:rsid w:val="00CC13AA"/>
    <w:rsid w:val="00CC201C"/>
    <w:rsid w:val="00CC2086"/>
    <w:rsid w:val="00CC228E"/>
    <w:rsid w:val="00CC2542"/>
    <w:rsid w:val="00CC2D39"/>
    <w:rsid w:val="00CC2E34"/>
    <w:rsid w:val="00CC3085"/>
    <w:rsid w:val="00CC3322"/>
    <w:rsid w:val="00CC3455"/>
    <w:rsid w:val="00CC35A5"/>
    <w:rsid w:val="00CC381B"/>
    <w:rsid w:val="00CC39AE"/>
    <w:rsid w:val="00CC3A68"/>
    <w:rsid w:val="00CC488A"/>
    <w:rsid w:val="00CC4917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821"/>
    <w:rsid w:val="00CD2B8E"/>
    <w:rsid w:val="00CD2BEA"/>
    <w:rsid w:val="00CD2DFD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843"/>
    <w:rsid w:val="00CD5904"/>
    <w:rsid w:val="00CD5A45"/>
    <w:rsid w:val="00CD5BE2"/>
    <w:rsid w:val="00CD61B3"/>
    <w:rsid w:val="00CD6292"/>
    <w:rsid w:val="00CD6906"/>
    <w:rsid w:val="00CD6ED0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D2A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E7F7A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451E"/>
    <w:rsid w:val="00CF4554"/>
    <w:rsid w:val="00CF49F8"/>
    <w:rsid w:val="00CF4A98"/>
    <w:rsid w:val="00CF50DE"/>
    <w:rsid w:val="00CF52B8"/>
    <w:rsid w:val="00CF52C1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A40"/>
    <w:rsid w:val="00CF7BEF"/>
    <w:rsid w:val="00CF7BFF"/>
    <w:rsid w:val="00D00136"/>
    <w:rsid w:val="00D004E9"/>
    <w:rsid w:val="00D006BD"/>
    <w:rsid w:val="00D007EC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BFC"/>
    <w:rsid w:val="00D02EF6"/>
    <w:rsid w:val="00D0327A"/>
    <w:rsid w:val="00D03946"/>
    <w:rsid w:val="00D03D82"/>
    <w:rsid w:val="00D040C9"/>
    <w:rsid w:val="00D040F2"/>
    <w:rsid w:val="00D044B6"/>
    <w:rsid w:val="00D04734"/>
    <w:rsid w:val="00D047FA"/>
    <w:rsid w:val="00D048CE"/>
    <w:rsid w:val="00D04A2E"/>
    <w:rsid w:val="00D04E8C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4D5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C05"/>
    <w:rsid w:val="00D22DEB"/>
    <w:rsid w:val="00D2345A"/>
    <w:rsid w:val="00D23481"/>
    <w:rsid w:val="00D235EC"/>
    <w:rsid w:val="00D2364A"/>
    <w:rsid w:val="00D23688"/>
    <w:rsid w:val="00D23803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596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D29"/>
    <w:rsid w:val="00D30DB7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1DB6"/>
    <w:rsid w:val="00D42608"/>
    <w:rsid w:val="00D4283B"/>
    <w:rsid w:val="00D4290F"/>
    <w:rsid w:val="00D42C26"/>
    <w:rsid w:val="00D4348B"/>
    <w:rsid w:val="00D436CB"/>
    <w:rsid w:val="00D438E2"/>
    <w:rsid w:val="00D439C0"/>
    <w:rsid w:val="00D43EB5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38E"/>
    <w:rsid w:val="00D47903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DE"/>
    <w:rsid w:val="00D516F5"/>
    <w:rsid w:val="00D519B4"/>
    <w:rsid w:val="00D519B7"/>
    <w:rsid w:val="00D523A6"/>
    <w:rsid w:val="00D52439"/>
    <w:rsid w:val="00D525FC"/>
    <w:rsid w:val="00D52951"/>
    <w:rsid w:val="00D52C57"/>
    <w:rsid w:val="00D532A0"/>
    <w:rsid w:val="00D532AA"/>
    <w:rsid w:val="00D53940"/>
    <w:rsid w:val="00D53B99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780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B16"/>
    <w:rsid w:val="00D82365"/>
    <w:rsid w:val="00D8296C"/>
    <w:rsid w:val="00D82B3E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584"/>
    <w:rsid w:val="00D86821"/>
    <w:rsid w:val="00D868B4"/>
    <w:rsid w:val="00D86A0D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B4"/>
    <w:rsid w:val="00D974DC"/>
    <w:rsid w:val="00D976DE"/>
    <w:rsid w:val="00D977C2"/>
    <w:rsid w:val="00D9783F"/>
    <w:rsid w:val="00DA034A"/>
    <w:rsid w:val="00DA0481"/>
    <w:rsid w:val="00DA0865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A9B"/>
    <w:rsid w:val="00DA3B88"/>
    <w:rsid w:val="00DA4BC6"/>
    <w:rsid w:val="00DA4DD1"/>
    <w:rsid w:val="00DA59A5"/>
    <w:rsid w:val="00DA5AA0"/>
    <w:rsid w:val="00DA5EF0"/>
    <w:rsid w:val="00DA5FDB"/>
    <w:rsid w:val="00DA605B"/>
    <w:rsid w:val="00DA6A1B"/>
    <w:rsid w:val="00DA6CC7"/>
    <w:rsid w:val="00DA6D50"/>
    <w:rsid w:val="00DA7A7A"/>
    <w:rsid w:val="00DA7C3E"/>
    <w:rsid w:val="00DA7CCD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5A0"/>
    <w:rsid w:val="00DB598A"/>
    <w:rsid w:val="00DB5EA0"/>
    <w:rsid w:val="00DB5ED3"/>
    <w:rsid w:val="00DB60FC"/>
    <w:rsid w:val="00DB6554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50A4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58C3"/>
    <w:rsid w:val="00DD5BC2"/>
    <w:rsid w:val="00DD6856"/>
    <w:rsid w:val="00DD6A69"/>
    <w:rsid w:val="00DD6C6E"/>
    <w:rsid w:val="00DD7201"/>
    <w:rsid w:val="00DD728A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3B2"/>
    <w:rsid w:val="00DE2693"/>
    <w:rsid w:val="00DE2919"/>
    <w:rsid w:val="00DE2A5C"/>
    <w:rsid w:val="00DE2B1B"/>
    <w:rsid w:val="00DE2D29"/>
    <w:rsid w:val="00DE2F5A"/>
    <w:rsid w:val="00DE34BE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8AB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6FAF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6DAD"/>
    <w:rsid w:val="00E06F45"/>
    <w:rsid w:val="00E07EBF"/>
    <w:rsid w:val="00E07EDA"/>
    <w:rsid w:val="00E07F27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4A"/>
    <w:rsid w:val="00E15AB5"/>
    <w:rsid w:val="00E16159"/>
    <w:rsid w:val="00E161DC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A70"/>
    <w:rsid w:val="00E23F6F"/>
    <w:rsid w:val="00E24300"/>
    <w:rsid w:val="00E247D9"/>
    <w:rsid w:val="00E24A4D"/>
    <w:rsid w:val="00E24C7E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B5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632"/>
    <w:rsid w:val="00E35703"/>
    <w:rsid w:val="00E357E6"/>
    <w:rsid w:val="00E358A8"/>
    <w:rsid w:val="00E3590E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89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412"/>
    <w:rsid w:val="00E55486"/>
    <w:rsid w:val="00E5548D"/>
    <w:rsid w:val="00E55BF6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6B"/>
    <w:rsid w:val="00E639CE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7E7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26"/>
    <w:rsid w:val="00E87DA8"/>
    <w:rsid w:val="00E905D1"/>
    <w:rsid w:val="00E9095A"/>
    <w:rsid w:val="00E90E4D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832"/>
    <w:rsid w:val="00EA084D"/>
    <w:rsid w:val="00EA093E"/>
    <w:rsid w:val="00EA0FF2"/>
    <w:rsid w:val="00EA1671"/>
    <w:rsid w:val="00EA17C6"/>
    <w:rsid w:val="00EA257B"/>
    <w:rsid w:val="00EA2A09"/>
    <w:rsid w:val="00EA2D23"/>
    <w:rsid w:val="00EA3637"/>
    <w:rsid w:val="00EA36A4"/>
    <w:rsid w:val="00EA39EC"/>
    <w:rsid w:val="00EA4345"/>
    <w:rsid w:val="00EA43C1"/>
    <w:rsid w:val="00EA4846"/>
    <w:rsid w:val="00EA4A72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8C"/>
    <w:rsid w:val="00EA6EC8"/>
    <w:rsid w:val="00EA709B"/>
    <w:rsid w:val="00EA76D8"/>
    <w:rsid w:val="00EA7842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3E1B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20"/>
    <w:rsid w:val="00EC6798"/>
    <w:rsid w:val="00EC6DB7"/>
    <w:rsid w:val="00EC6DC3"/>
    <w:rsid w:val="00EC6DD8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58B3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8C3"/>
    <w:rsid w:val="00EE09D6"/>
    <w:rsid w:val="00EE0A30"/>
    <w:rsid w:val="00EE0AAE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8B5"/>
    <w:rsid w:val="00EF6A22"/>
    <w:rsid w:val="00EF6E7B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384"/>
    <w:rsid w:val="00F043E7"/>
    <w:rsid w:val="00F04562"/>
    <w:rsid w:val="00F04868"/>
    <w:rsid w:val="00F048B6"/>
    <w:rsid w:val="00F04E0F"/>
    <w:rsid w:val="00F04E17"/>
    <w:rsid w:val="00F04F07"/>
    <w:rsid w:val="00F04FED"/>
    <w:rsid w:val="00F0502E"/>
    <w:rsid w:val="00F050A4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265"/>
    <w:rsid w:val="00F12335"/>
    <w:rsid w:val="00F123ED"/>
    <w:rsid w:val="00F1248E"/>
    <w:rsid w:val="00F12937"/>
    <w:rsid w:val="00F12AD9"/>
    <w:rsid w:val="00F12C45"/>
    <w:rsid w:val="00F130E7"/>
    <w:rsid w:val="00F1312B"/>
    <w:rsid w:val="00F13668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B1B"/>
    <w:rsid w:val="00F20CBE"/>
    <w:rsid w:val="00F20CC2"/>
    <w:rsid w:val="00F20F6F"/>
    <w:rsid w:val="00F2216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92A"/>
    <w:rsid w:val="00F32EFB"/>
    <w:rsid w:val="00F32FB4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E22"/>
    <w:rsid w:val="00F526CD"/>
    <w:rsid w:val="00F529D6"/>
    <w:rsid w:val="00F52B59"/>
    <w:rsid w:val="00F52DB5"/>
    <w:rsid w:val="00F533D8"/>
    <w:rsid w:val="00F5375C"/>
    <w:rsid w:val="00F5444E"/>
    <w:rsid w:val="00F54919"/>
    <w:rsid w:val="00F54BDB"/>
    <w:rsid w:val="00F54C85"/>
    <w:rsid w:val="00F54DC1"/>
    <w:rsid w:val="00F54F3C"/>
    <w:rsid w:val="00F55061"/>
    <w:rsid w:val="00F55095"/>
    <w:rsid w:val="00F552A6"/>
    <w:rsid w:val="00F55819"/>
    <w:rsid w:val="00F5626D"/>
    <w:rsid w:val="00F569D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36E"/>
    <w:rsid w:val="00F6097E"/>
    <w:rsid w:val="00F60B70"/>
    <w:rsid w:val="00F60F3B"/>
    <w:rsid w:val="00F612E8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52E2"/>
    <w:rsid w:val="00F6535D"/>
    <w:rsid w:val="00F65D20"/>
    <w:rsid w:val="00F65E8A"/>
    <w:rsid w:val="00F660B3"/>
    <w:rsid w:val="00F660FC"/>
    <w:rsid w:val="00F66805"/>
    <w:rsid w:val="00F668D4"/>
    <w:rsid w:val="00F66DBF"/>
    <w:rsid w:val="00F670E1"/>
    <w:rsid w:val="00F6715D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AE3"/>
    <w:rsid w:val="00F72C0B"/>
    <w:rsid w:val="00F72E94"/>
    <w:rsid w:val="00F72EF2"/>
    <w:rsid w:val="00F72F71"/>
    <w:rsid w:val="00F72F9D"/>
    <w:rsid w:val="00F737C3"/>
    <w:rsid w:val="00F73CF0"/>
    <w:rsid w:val="00F73E61"/>
    <w:rsid w:val="00F73E91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183"/>
    <w:rsid w:val="00F802C0"/>
    <w:rsid w:val="00F802D3"/>
    <w:rsid w:val="00F803E3"/>
    <w:rsid w:val="00F80B1C"/>
    <w:rsid w:val="00F80C84"/>
    <w:rsid w:val="00F81034"/>
    <w:rsid w:val="00F816B9"/>
    <w:rsid w:val="00F8195C"/>
    <w:rsid w:val="00F81EB3"/>
    <w:rsid w:val="00F82022"/>
    <w:rsid w:val="00F82046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FC"/>
    <w:rsid w:val="00F87403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8F6"/>
    <w:rsid w:val="00FA3F04"/>
    <w:rsid w:val="00FA3F23"/>
    <w:rsid w:val="00FA43E5"/>
    <w:rsid w:val="00FA4D54"/>
    <w:rsid w:val="00FA4EBA"/>
    <w:rsid w:val="00FA510D"/>
    <w:rsid w:val="00FA56DE"/>
    <w:rsid w:val="00FA572F"/>
    <w:rsid w:val="00FA5DDA"/>
    <w:rsid w:val="00FA6031"/>
    <w:rsid w:val="00FA656A"/>
    <w:rsid w:val="00FA6678"/>
    <w:rsid w:val="00FA6BBB"/>
    <w:rsid w:val="00FA7066"/>
    <w:rsid w:val="00FA7679"/>
    <w:rsid w:val="00FA775A"/>
    <w:rsid w:val="00FA77D6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D9C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254"/>
    <w:rsid w:val="00FC13C6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BEB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B7"/>
    <w:rsid w:val="00FD1DD8"/>
    <w:rsid w:val="00FD1EF4"/>
    <w:rsid w:val="00FD2302"/>
    <w:rsid w:val="00FD26A9"/>
    <w:rsid w:val="00FD282F"/>
    <w:rsid w:val="00FD2E18"/>
    <w:rsid w:val="00FD2EFB"/>
    <w:rsid w:val="00FD303B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8CC"/>
    <w:rsid w:val="00FE19D8"/>
    <w:rsid w:val="00FE1AD4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816"/>
    <w:rsid w:val="00FF0BE9"/>
    <w:rsid w:val="00FF0D9D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4C0"/>
    <w:rsid w:val="00FF557A"/>
    <w:rsid w:val="00FF5C7B"/>
    <w:rsid w:val="00FF5D2A"/>
    <w:rsid w:val="00FF618D"/>
    <w:rsid w:val="00FF6321"/>
    <w:rsid w:val="00FF64C0"/>
    <w:rsid w:val="00FF68B7"/>
    <w:rsid w:val="00FF6D0A"/>
    <w:rsid w:val="00FF6D33"/>
    <w:rsid w:val="00FF7094"/>
    <w:rsid w:val="00FF7618"/>
    <w:rsid w:val="00FF7A83"/>
    <w:rsid w:val="00FF7B18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0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03"/>
    <w:pPr>
      <w:spacing w:after="240" w:line="48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table" w:styleId="a4">
    <w:name w:val="Table Grid"/>
    <w:basedOn w:val="a1"/>
    <w:uiPriority w:val="59"/>
    <w:rsid w:val="004B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6803"/>
    <w:pPr>
      <w:autoSpaceDE w:val="0"/>
      <w:autoSpaceDN w:val="0"/>
      <w:adjustRightInd w:val="0"/>
      <w:jc w:val="left"/>
    </w:pPr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9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0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03"/>
    <w:pPr>
      <w:spacing w:after="240" w:line="48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table" w:styleId="a4">
    <w:name w:val="Table Grid"/>
    <w:basedOn w:val="a1"/>
    <w:uiPriority w:val="59"/>
    <w:rsid w:val="004B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6803"/>
    <w:pPr>
      <w:autoSpaceDE w:val="0"/>
      <w:autoSpaceDN w:val="0"/>
      <w:adjustRightInd w:val="0"/>
      <w:jc w:val="left"/>
    </w:pPr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9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96348B0370852778ABA2F618A2E7D5AACEABC1C85EE9D6DB2F83CF5B4711F867BF1E3DEAA28E2p9H8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A96348B0370852778ABA2F618A2E7D5AACEABC1C85EE9D6DB2F83CF5B4711F867BF1E3DEAA28E2p9H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A96348B0370852778ABA2F618A2E7D5AACECBF1E84EE9D6DB2F83CF5pBH4J" TargetMode="External"/><Relationship Id="rId11" Type="http://schemas.openxmlformats.org/officeDocument/2006/relationships/hyperlink" Target="consultantplus://offline/ref=5CE160A088FB6A1800D372A0109A02EAEE2B68C37161D51A61E30F5C7E3631EB057F81CC34B52BC6g5N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E160A088FB6A1800D372A0109A02EAEE2B68C37161D51A61E30F5C7E3631EB057F81CC34B52BC6g5N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A96348B0370852778ABA2F618A2E7D5AACEABC1583EE9D6DB2F83CF5pB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2</cp:revision>
  <cp:lastPrinted>2016-07-26T03:35:00Z</cp:lastPrinted>
  <dcterms:created xsi:type="dcterms:W3CDTF">2016-07-26T03:36:00Z</dcterms:created>
  <dcterms:modified xsi:type="dcterms:W3CDTF">2016-07-26T03:36:00Z</dcterms:modified>
</cp:coreProperties>
</file>