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48" w:rsidRPr="001A1A2B" w:rsidRDefault="00715D48" w:rsidP="00715D48">
      <w:pPr>
        <w:jc w:val="center"/>
        <w:rPr>
          <w:rFonts w:ascii="Arial" w:hAnsi="Arial" w:cs="Arial"/>
          <w:b/>
        </w:rPr>
      </w:pPr>
      <w:r w:rsidRPr="001A1A2B">
        <w:rPr>
          <w:rFonts w:ascii="Arial" w:hAnsi="Arial" w:cs="Arial"/>
          <w:b/>
        </w:rPr>
        <w:t>МУНИЦИПАЛЬНОЕ ОБРАЗОВАНИЕ</w:t>
      </w:r>
    </w:p>
    <w:p w:rsidR="00715D48" w:rsidRPr="001A1A2B" w:rsidRDefault="00715D48" w:rsidP="00715D48">
      <w:pPr>
        <w:jc w:val="center"/>
        <w:rPr>
          <w:rFonts w:ascii="Arial" w:hAnsi="Arial" w:cs="Arial"/>
          <w:b/>
        </w:rPr>
      </w:pPr>
      <w:r w:rsidRPr="001A1A2B">
        <w:rPr>
          <w:rFonts w:ascii="Arial" w:hAnsi="Arial" w:cs="Arial"/>
          <w:b/>
        </w:rPr>
        <w:t>ВЕРТИКОСКОЕ СЕЛЬСКОЕ ПОСЕЛЕНИЕ</w:t>
      </w:r>
    </w:p>
    <w:p w:rsidR="00715D48" w:rsidRPr="001A1A2B" w:rsidRDefault="00715D48" w:rsidP="00715D48">
      <w:pPr>
        <w:jc w:val="center"/>
        <w:rPr>
          <w:rFonts w:ascii="Arial" w:hAnsi="Arial" w:cs="Arial"/>
          <w:b/>
        </w:rPr>
      </w:pPr>
      <w:r w:rsidRPr="001A1A2B">
        <w:rPr>
          <w:rFonts w:ascii="Arial" w:hAnsi="Arial" w:cs="Arial"/>
          <w:b/>
        </w:rPr>
        <w:t>МУНИЦИПАЛЬНОЕ КАЗЕННОЕ УЧРЕЖДЕНИЕ</w:t>
      </w:r>
    </w:p>
    <w:p w:rsidR="00715D48" w:rsidRPr="001A1A2B" w:rsidRDefault="00715D48" w:rsidP="00715D48">
      <w:pPr>
        <w:jc w:val="center"/>
        <w:rPr>
          <w:rFonts w:ascii="Arial" w:hAnsi="Arial" w:cs="Arial"/>
          <w:b/>
        </w:rPr>
      </w:pPr>
      <w:r w:rsidRPr="001A1A2B">
        <w:rPr>
          <w:rFonts w:ascii="Arial" w:hAnsi="Arial" w:cs="Arial"/>
          <w:b/>
        </w:rPr>
        <w:t>АДМИНИСТРАЦИЯ ВЕРТИКОССКОГО СЕЛЬСКОГО ПОСЕЛЕНИЯ</w:t>
      </w:r>
    </w:p>
    <w:p w:rsidR="00715D48" w:rsidRPr="001A1A2B" w:rsidRDefault="00715D48" w:rsidP="00715D48">
      <w:pPr>
        <w:jc w:val="center"/>
        <w:rPr>
          <w:rFonts w:ascii="Arial" w:hAnsi="Arial" w:cs="Arial"/>
          <w:b/>
        </w:rPr>
      </w:pPr>
      <w:r w:rsidRPr="001A1A2B">
        <w:rPr>
          <w:rFonts w:ascii="Arial" w:hAnsi="Arial" w:cs="Arial"/>
          <w:b/>
        </w:rPr>
        <w:t>КАРГАСОКСКОГО РАЙОНА</w:t>
      </w:r>
    </w:p>
    <w:p w:rsidR="00715D48" w:rsidRPr="001A1A2B" w:rsidRDefault="00715D48" w:rsidP="00715D48">
      <w:pPr>
        <w:jc w:val="center"/>
        <w:rPr>
          <w:rFonts w:ascii="Arial" w:hAnsi="Arial" w:cs="Arial"/>
          <w:b/>
        </w:rPr>
      </w:pPr>
      <w:r w:rsidRPr="001A1A2B">
        <w:rPr>
          <w:rFonts w:ascii="Arial" w:hAnsi="Arial" w:cs="Arial"/>
          <w:b/>
        </w:rPr>
        <w:t>ТОМСКОЙ ОБЛАСТИ</w:t>
      </w:r>
    </w:p>
    <w:p w:rsidR="00715D48" w:rsidRPr="001A1A2B" w:rsidRDefault="00715D48" w:rsidP="00715D48">
      <w:pPr>
        <w:jc w:val="center"/>
        <w:rPr>
          <w:rFonts w:ascii="Arial" w:hAnsi="Arial" w:cs="Arial"/>
          <w:b/>
        </w:rPr>
      </w:pPr>
    </w:p>
    <w:p w:rsidR="00715D48" w:rsidRPr="001A1A2B" w:rsidRDefault="00715D48" w:rsidP="00715D48">
      <w:pPr>
        <w:jc w:val="center"/>
        <w:rPr>
          <w:rFonts w:ascii="Arial" w:hAnsi="Arial" w:cs="Arial"/>
          <w:b/>
        </w:rPr>
      </w:pPr>
      <w:r w:rsidRPr="001A1A2B">
        <w:rPr>
          <w:rFonts w:ascii="Arial" w:hAnsi="Arial" w:cs="Arial"/>
          <w:b/>
        </w:rPr>
        <w:t>ПОСТАНОВЛЕНИЕ</w:t>
      </w:r>
    </w:p>
    <w:p w:rsidR="00715D48" w:rsidRPr="001A1A2B" w:rsidRDefault="00715D48" w:rsidP="00715D48">
      <w:pPr>
        <w:jc w:val="both"/>
        <w:rPr>
          <w:rFonts w:ascii="Arial" w:hAnsi="Arial" w:cs="Arial"/>
          <w:b/>
        </w:rPr>
      </w:pPr>
    </w:p>
    <w:p w:rsidR="00715D48" w:rsidRPr="001A1A2B" w:rsidRDefault="001A1A2B" w:rsidP="00715D48">
      <w:pPr>
        <w:jc w:val="both"/>
        <w:rPr>
          <w:rFonts w:ascii="Arial" w:hAnsi="Arial" w:cs="Arial"/>
          <w:b/>
        </w:rPr>
      </w:pPr>
      <w:r w:rsidRPr="001A1A2B">
        <w:rPr>
          <w:rFonts w:ascii="Arial" w:hAnsi="Arial" w:cs="Arial"/>
          <w:b/>
        </w:rPr>
        <w:t xml:space="preserve"> 28.10.</w:t>
      </w:r>
      <w:r w:rsidR="00715D48" w:rsidRPr="001A1A2B">
        <w:rPr>
          <w:rFonts w:ascii="Arial" w:hAnsi="Arial" w:cs="Arial"/>
          <w:b/>
        </w:rPr>
        <w:t>201</w:t>
      </w:r>
      <w:r w:rsidR="00002637" w:rsidRPr="001A1A2B">
        <w:rPr>
          <w:rFonts w:ascii="Arial" w:hAnsi="Arial" w:cs="Arial"/>
          <w:b/>
        </w:rPr>
        <w:t>6</w:t>
      </w:r>
      <w:r w:rsidR="00715D48" w:rsidRPr="001A1A2B">
        <w:rPr>
          <w:rFonts w:ascii="Arial" w:hAnsi="Arial" w:cs="Arial"/>
          <w:b/>
        </w:rPr>
        <w:t xml:space="preserve"> г.</w:t>
      </w:r>
      <w:r w:rsidR="00715D48" w:rsidRPr="001A1A2B">
        <w:rPr>
          <w:rFonts w:ascii="Arial" w:hAnsi="Arial" w:cs="Arial"/>
          <w:b/>
        </w:rPr>
        <w:tab/>
      </w:r>
      <w:r w:rsidR="00715D48" w:rsidRPr="001A1A2B">
        <w:rPr>
          <w:rFonts w:ascii="Arial" w:hAnsi="Arial" w:cs="Arial"/>
          <w:b/>
        </w:rPr>
        <w:tab/>
      </w:r>
      <w:r w:rsidR="00715D48" w:rsidRPr="001A1A2B">
        <w:rPr>
          <w:rFonts w:ascii="Arial" w:hAnsi="Arial" w:cs="Arial"/>
          <w:b/>
        </w:rPr>
        <w:tab/>
      </w:r>
      <w:r w:rsidR="00715D48" w:rsidRPr="001A1A2B">
        <w:rPr>
          <w:rFonts w:ascii="Arial" w:hAnsi="Arial" w:cs="Arial"/>
          <w:b/>
        </w:rPr>
        <w:tab/>
      </w:r>
      <w:r w:rsidR="00715D48" w:rsidRPr="001A1A2B">
        <w:rPr>
          <w:rFonts w:ascii="Arial" w:hAnsi="Arial" w:cs="Arial"/>
          <w:b/>
        </w:rPr>
        <w:tab/>
        <w:t xml:space="preserve">      </w:t>
      </w:r>
      <w:r w:rsidRPr="001A1A2B">
        <w:rPr>
          <w:rFonts w:ascii="Arial" w:hAnsi="Arial" w:cs="Arial"/>
          <w:b/>
        </w:rPr>
        <w:t xml:space="preserve">                         № 68</w:t>
      </w:r>
    </w:p>
    <w:p w:rsidR="00715D48" w:rsidRPr="001A1A2B" w:rsidRDefault="00715D48" w:rsidP="00715D48">
      <w:pPr>
        <w:jc w:val="both"/>
        <w:rPr>
          <w:rFonts w:ascii="Arial" w:hAnsi="Arial" w:cs="Arial"/>
        </w:rPr>
      </w:pPr>
    </w:p>
    <w:p w:rsidR="00715D48" w:rsidRPr="001A1A2B" w:rsidRDefault="00715D48" w:rsidP="00715D48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715D48" w:rsidRPr="001A1A2B" w:rsidTr="001369D9">
        <w:trPr>
          <w:trHeight w:val="1004"/>
        </w:trPr>
        <w:tc>
          <w:tcPr>
            <w:tcW w:w="4608" w:type="dxa"/>
          </w:tcPr>
          <w:p w:rsidR="00715D48" w:rsidRPr="001A1A2B" w:rsidRDefault="00715D48" w:rsidP="00002637">
            <w:pPr>
              <w:jc w:val="both"/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Об утверждении проекта среднесрочного финансового плана МО «Вертикосское сельское поселение» на 201</w:t>
            </w:r>
            <w:r w:rsidR="00002637" w:rsidRPr="001A1A2B">
              <w:rPr>
                <w:rFonts w:ascii="Arial" w:hAnsi="Arial" w:cs="Arial"/>
              </w:rPr>
              <w:t>7</w:t>
            </w:r>
            <w:r w:rsidRPr="001A1A2B">
              <w:rPr>
                <w:rFonts w:ascii="Arial" w:hAnsi="Arial" w:cs="Arial"/>
              </w:rPr>
              <w:t>-201</w:t>
            </w:r>
            <w:r w:rsidR="00002637" w:rsidRPr="001A1A2B">
              <w:rPr>
                <w:rFonts w:ascii="Arial" w:hAnsi="Arial" w:cs="Arial"/>
              </w:rPr>
              <w:t>9</w:t>
            </w:r>
            <w:r w:rsidRPr="001A1A2B">
              <w:rPr>
                <w:rFonts w:ascii="Arial" w:hAnsi="Arial" w:cs="Arial"/>
              </w:rPr>
              <w:t xml:space="preserve"> годы</w:t>
            </w:r>
          </w:p>
        </w:tc>
      </w:tr>
    </w:tbl>
    <w:p w:rsidR="00715D48" w:rsidRPr="001A1A2B" w:rsidRDefault="00715D48" w:rsidP="00715D48">
      <w:pPr>
        <w:rPr>
          <w:rFonts w:ascii="Arial" w:hAnsi="Arial" w:cs="Arial"/>
        </w:rPr>
      </w:pPr>
    </w:p>
    <w:p w:rsidR="00715D48" w:rsidRPr="001A1A2B" w:rsidRDefault="00715D48" w:rsidP="00715D48">
      <w:pPr>
        <w:ind w:firstLine="720"/>
        <w:jc w:val="both"/>
        <w:rPr>
          <w:rFonts w:ascii="Arial" w:hAnsi="Arial" w:cs="Arial"/>
        </w:rPr>
      </w:pPr>
      <w:r w:rsidRPr="001A1A2B">
        <w:rPr>
          <w:rFonts w:ascii="Arial" w:hAnsi="Arial" w:cs="Arial"/>
        </w:rPr>
        <w:t xml:space="preserve">В соответствии с Бюджетным кодексом Российской Федерации, Порядком разработки среднесрочного финансового плана МО «Вертикосское сельское поселение» на очередной финансовый год и плановый период, утвержденным постановлением </w:t>
      </w:r>
      <w:r w:rsidR="00002637" w:rsidRPr="001A1A2B">
        <w:rPr>
          <w:rFonts w:ascii="Arial" w:hAnsi="Arial" w:cs="Arial"/>
        </w:rPr>
        <w:t xml:space="preserve">муниципального казенного учреждения </w:t>
      </w:r>
      <w:r w:rsidRPr="001A1A2B">
        <w:rPr>
          <w:rFonts w:ascii="Arial" w:hAnsi="Arial" w:cs="Arial"/>
        </w:rPr>
        <w:t xml:space="preserve">Администрации Вертикосского сельского поселения № </w:t>
      </w:r>
      <w:r w:rsidR="00986050" w:rsidRPr="001A1A2B">
        <w:rPr>
          <w:rFonts w:ascii="Arial" w:hAnsi="Arial" w:cs="Arial"/>
        </w:rPr>
        <w:t>36</w:t>
      </w:r>
      <w:r w:rsidRPr="001A1A2B">
        <w:rPr>
          <w:rFonts w:ascii="Arial" w:hAnsi="Arial" w:cs="Arial"/>
        </w:rPr>
        <w:t xml:space="preserve"> от </w:t>
      </w:r>
      <w:r w:rsidR="00986050" w:rsidRPr="001A1A2B">
        <w:rPr>
          <w:rFonts w:ascii="Arial" w:hAnsi="Arial" w:cs="Arial"/>
        </w:rPr>
        <w:t>28.10.</w:t>
      </w:r>
      <w:r w:rsidRPr="001A1A2B">
        <w:rPr>
          <w:rFonts w:ascii="Arial" w:hAnsi="Arial" w:cs="Arial"/>
        </w:rPr>
        <w:t>2014 года</w:t>
      </w:r>
    </w:p>
    <w:p w:rsidR="00715D48" w:rsidRPr="001A1A2B" w:rsidRDefault="00715D48" w:rsidP="00715D48">
      <w:pPr>
        <w:rPr>
          <w:rFonts w:ascii="Arial" w:hAnsi="Arial" w:cs="Arial"/>
        </w:rPr>
      </w:pPr>
    </w:p>
    <w:p w:rsidR="00715D48" w:rsidRPr="001A1A2B" w:rsidRDefault="00715D48" w:rsidP="00715D48">
      <w:pPr>
        <w:jc w:val="both"/>
        <w:rPr>
          <w:rFonts w:ascii="Arial" w:hAnsi="Arial" w:cs="Arial"/>
        </w:rPr>
      </w:pPr>
      <w:r w:rsidRPr="001A1A2B">
        <w:rPr>
          <w:rFonts w:ascii="Arial" w:hAnsi="Arial" w:cs="Arial"/>
        </w:rPr>
        <w:t>ПОСТАНОВЛЯЮ:</w:t>
      </w:r>
    </w:p>
    <w:p w:rsidR="00715D48" w:rsidRPr="001A1A2B" w:rsidRDefault="00715D48" w:rsidP="00715D48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1A1A2B">
        <w:rPr>
          <w:rFonts w:ascii="Arial" w:hAnsi="Arial" w:cs="Arial"/>
        </w:rPr>
        <w:t>Утвердить проект среднесрочного финансового плана МО  «Вертикосское сельское поселение» на 201</w:t>
      </w:r>
      <w:r w:rsidR="00002637" w:rsidRPr="001A1A2B">
        <w:rPr>
          <w:rFonts w:ascii="Arial" w:hAnsi="Arial" w:cs="Arial"/>
        </w:rPr>
        <w:t>7</w:t>
      </w:r>
      <w:r w:rsidRPr="001A1A2B">
        <w:rPr>
          <w:rFonts w:ascii="Arial" w:hAnsi="Arial" w:cs="Arial"/>
        </w:rPr>
        <w:t xml:space="preserve"> -201</w:t>
      </w:r>
      <w:r w:rsidR="00002637" w:rsidRPr="001A1A2B">
        <w:rPr>
          <w:rFonts w:ascii="Arial" w:hAnsi="Arial" w:cs="Arial"/>
        </w:rPr>
        <w:t>9</w:t>
      </w:r>
      <w:r w:rsidRPr="001A1A2B">
        <w:rPr>
          <w:rFonts w:ascii="Arial" w:hAnsi="Arial" w:cs="Arial"/>
        </w:rPr>
        <w:t xml:space="preserve"> годы согласно приложению к настоящему Постановлению.</w:t>
      </w:r>
    </w:p>
    <w:p w:rsidR="00715D48" w:rsidRPr="001A1A2B" w:rsidRDefault="00715D48" w:rsidP="00715D48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1A1A2B">
        <w:rPr>
          <w:rFonts w:ascii="Arial" w:hAnsi="Arial" w:cs="Arial"/>
        </w:rPr>
        <w:t>Ведущему специалист</w:t>
      </w:r>
      <w:proofErr w:type="gramStart"/>
      <w:r w:rsidRPr="001A1A2B">
        <w:rPr>
          <w:rFonts w:ascii="Arial" w:hAnsi="Arial" w:cs="Arial"/>
        </w:rPr>
        <w:t>у-</w:t>
      </w:r>
      <w:proofErr w:type="gramEnd"/>
      <w:r w:rsidRPr="001A1A2B">
        <w:rPr>
          <w:rFonts w:ascii="Arial" w:hAnsi="Arial" w:cs="Arial"/>
        </w:rPr>
        <w:t xml:space="preserve"> финансисту обеспечить представление проекта среднесрочного финансового плана МО «Вертикосское сельское поселение» на 201</w:t>
      </w:r>
      <w:r w:rsidR="00002637" w:rsidRPr="001A1A2B">
        <w:rPr>
          <w:rFonts w:ascii="Arial" w:hAnsi="Arial" w:cs="Arial"/>
        </w:rPr>
        <w:t>7</w:t>
      </w:r>
      <w:r w:rsidRPr="001A1A2B">
        <w:rPr>
          <w:rFonts w:ascii="Arial" w:hAnsi="Arial" w:cs="Arial"/>
        </w:rPr>
        <w:t>-201</w:t>
      </w:r>
      <w:r w:rsidR="00002637" w:rsidRPr="001A1A2B">
        <w:rPr>
          <w:rFonts w:ascii="Arial" w:hAnsi="Arial" w:cs="Arial"/>
        </w:rPr>
        <w:t>9</w:t>
      </w:r>
      <w:r w:rsidRPr="001A1A2B">
        <w:rPr>
          <w:rFonts w:ascii="Arial" w:hAnsi="Arial" w:cs="Arial"/>
        </w:rPr>
        <w:t xml:space="preserve"> годы в  Совет Вертикосского сельского поселения в составе документов и материалов представляемых одновременно с проектом бюджета на 201</w:t>
      </w:r>
      <w:r w:rsidR="00002637" w:rsidRPr="001A1A2B">
        <w:rPr>
          <w:rFonts w:ascii="Arial" w:hAnsi="Arial" w:cs="Arial"/>
        </w:rPr>
        <w:t>7</w:t>
      </w:r>
      <w:r w:rsidRPr="001A1A2B">
        <w:rPr>
          <w:rFonts w:ascii="Arial" w:hAnsi="Arial" w:cs="Arial"/>
        </w:rPr>
        <w:t xml:space="preserve"> год.</w:t>
      </w:r>
    </w:p>
    <w:p w:rsidR="00715D48" w:rsidRPr="001A1A2B" w:rsidRDefault="00715D48" w:rsidP="00715D48">
      <w:pPr>
        <w:jc w:val="both"/>
        <w:rPr>
          <w:rFonts w:ascii="Arial" w:hAnsi="Arial" w:cs="Arial"/>
        </w:rPr>
      </w:pPr>
    </w:p>
    <w:p w:rsidR="00715D48" w:rsidRDefault="00715D48" w:rsidP="00715D48">
      <w:pPr>
        <w:jc w:val="both"/>
        <w:rPr>
          <w:rFonts w:ascii="Arial" w:hAnsi="Arial" w:cs="Arial"/>
        </w:rPr>
      </w:pPr>
    </w:p>
    <w:p w:rsidR="00F3697B" w:rsidRDefault="00F3697B" w:rsidP="00715D48">
      <w:pPr>
        <w:jc w:val="both"/>
        <w:rPr>
          <w:rFonts w:ascii="Arial" w:hAnsi="Arial" w:cs="Arial"/>
        </w:rPr>
      </w:pPr>
      <w:bookmarkStart w:id="0" w:name="_GoBack"/>
      <w:bookmarkEnd w:id="0"/>
    </w:p>
    <w:p w:rsidR="001A1A2B" w:rsidRPr="001A1A2B" w:rsidRDefault="001A1A2B" w:rsidP="00715D48">
      <w:pPr>
        <w:jc w:val="both"/>
        <w:rPr>
          <w:rFonts w:ascii="Arial" w:hAnsi="Arial" w:cs="Arial"/>
        </w:rPr>
      </w:pPr>
    </w:p>
    <w:p w:rsidR="00715D48" w:rsidRPr="001A1A2B" w:rsidRDefault="001A1A2B" w:rsidP="00715D4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 главы</w:t>
      </w:r>
      <w:r w:rsidR="00715D48" w:rsidRPr="001A1A2B">
        <w:rPr>
          <w:rFonts w:ascii="Arial" w:hAnsi="Arial" w:cs="Arial"/>
        </w:rPr>
        <w:t xml:space="preserve"> Вертикосского</w:t>
      </w:r>
    </w:p>
    <w:p w:rsidR="00715D48" w:rsidRPr="001A1A2B" w:rsidRDefault="00715D48" w:rsidP="00715D48">
      <w:pPr>
        <w:rPr>
          <w:rFonts w:ascii="Arial" w:hAnsi="Arial" w:cs="Arial"/>
        </w:rPr>
      </w:pPr>
      <w:r w:rsidRPr="001A1A2B">
        <w:rPr>
          <w:rFonts w:ascii="Arial" w:hAnsi="Arial" w:cs="Arial"/>
        </w:rPr>
        <w:t>сельского</w:t>
      </w:r>
      <w:r w:rsidR="001A1A2B">
        <w:rPr>
          <w:rFonts w:ascii="Arial" w:hAnsi="Arial" w:cs="Arial"/>
        </w:rPr>
        <w:t xml:space="preserve"> поселения:</w:t>
      </w:r>
      <w:r w:rsidR="001A1A2B">
        <w:rPr>
          <w:rFonts w:ascii="Arial" w:hAnsi="Arial" w:cs="Arial"/>
        </w:rPr>
        <w:tab/>
        <w:t xml:space="preserve">                                                            Филатова Е.А.</w:t>
      </w:r>
      <w:r w:rsidR="001A1A2B">
        <w:rPr>
          <w:rFonts w:ascii="Arial" w:hAnsi="Arial" w:cs="Arial"/>
        </w:rPr>
        <w:tab/>
      </w:r>
      <w:r w:rsidR="001A1A2B">
        <w:rPr>
          <w:rFonts w:ascii="Arial" w:hAnsi="Arial" w:cs="Arial"/>
        </w:rPr>
        <w:tab/>
      </w:r>
      <w:r w:rsidR="001A1A2B">
        <w:rPr>
          <w:rFonts w:ascii="Arial" w:hAnsi="Arial" w:cs="Arial"/>
        </w:rPr>
        <w:tab/>
      </w:r>
      <w:r w:rsidR="001A1A2B">
        <w:rPr>
          <w:rFonts w:ascii="Arial" w:hAnsi="Arial" w:cs="Arial"/>
        </w:rPr>
        <w:tab/>
      </w:r>
      <w:r w:rsidR="001A1A2B">
        <w:rPr>
          <w:rFonts w:ascii="Arial" w:hAnsi="Arial" w:cs="Arial"/>
        </w:rPr>
        <w:tab/>
      </w:r>
      <w:r w:rsidR="001A1A2B">
        <w:rPr>
          <w:rFonts w:ascii="Arial" w:hAnsi="Arial" w:cs="Arial"/>
        </w:rPr>
        <w:tab/>
      </w:r>
    </w:p>
    <w:p w:rsidR="00715D48" w:rsidRPr="001A1A2B" w:rsidRDefault="00715D48" w:rsidP="00715D48">
      <w:pPr>
        <w:rPr>
          <w:rFonts w:ascii="Arial" w:hAnsi="Arial" w:cs="Arial"/>
        </w:rPr>
      </w:pPr>
    </w:p>
    <w:p w:rsidR="00715D48" w:rsidRPr="001A1A2B" w:rsidRDefault="00715D48" w:rsidP="00715D4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1A2B" w:rsidRPr="001A1A2B" w:rsidRDefault="001A1A2B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15D48" w:rsidRPr="001A1A2B" w:rsidTr="001369D9">
        <w:tc>
          <w:tcPr>
            <w:tcW w:w="5068" w:type="dxa"/>
          </w:tcPr>
          <w:p w:rsidR="00715D48" w:rsidRPr="001A1A2B" w:rsidRDefault="00715D48" w:rsidP="001A1A2B">
            <w:pPr>
              <w:pStyle w:val="ConsPlusNonformat"/>
              <w:widowControl/>
              <w:ind w:left="175"/>
              <w:jc w:val="both"/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Приложение № 1 к постановлению администрации Вертикосского сельск</w:t>
            </w:r>
            <w:r w:rsidR="001A1A2B" w:rsidRPr="001A1A2B">
              <w:rPr>
                <w:rFonts w:ascii="Arial" w:hAnsi="Arial" w:cs="Arial"/>
              </w:rPr>
              <w:t>ого поселения  от 28.10.</w:t>
            </w:r>
            <w:r w:rsidRPr="001A1A2B">
              <w:rPr>
                <w:rFonts w:ascii="Arial" w:hAnsi="Arial" w:cs="Arial"/>
              </w:rPr>
              <w:t>201</w:t>
            </w:r>
            <w:r w:rsidR="00002637" w:rsidRPr="001A1A2B">
              <w:rPr>
                <w:rFonts w:ascii="Arial" w:hAnsi="Arial" w:cs="Arial"/>
              </w:rPr>
              <w:t>6</w:t>
            </w:r>
            <w:r w:rsidR="001A1A2B" w:rsidRPr="001A1A2B">
              <w:rPr>
                <w:rFonts w:ascii="Arial" w:hAnsi="Arial" w:cs="Arial"/>
              </w:rPr>
              <w:t>г.   № 68</w:t>
            </w:r>
          </w:p>
        </w:tc>
      </w:tr>
    </w:tbl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A1A2B">
        <w:rPr>
          <w:rFonts w:ascii="Arial" w:hAnsi="Arial" w:cs="Arial"/>
          <w:sz w:val="24"/>
          <w:szCs w:val="24"/>
        </w:rPr>
        <w:t>СРЕДНЕСРОЧНЫЙ ФИНАНСОВЫЙ ПЛАН</w:t>
      </w:r>
    </w:p>
    <w:p w:rsidR="00715D48" w:rsidRPr="001A1A2B" w:rsidRDefault="00715D48" w:rsidP="00715D48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A1A2B">
        <w:rPr>
          <w:rFonts w:ascii="Arial" w:hAnsi="Arial" w:cs="Arial"/>
          <w:sz w:val="24"/>
          <w:szCs w:val="24"/>
        </w:rPr>
        <w:t>ВЕРТИКОССКОГО СЕЛЬСКОГО ПОСЕЛЕНИЯ НА 201</w:t>
      </w:r>
      <w:r w:rsidR="00002637" w:rsidRPr="001A1A2B">
        <w:rPr>
          <w:rFonts w:ascii="Arial" w:hAnsi="Arial" w:cs="Arial"/>
          <w:sz w:val="24"/>
          <w:szCs w:val="24"/>
        </w:rPr>
        <w:t>7</w:t>
      </w:r>
      <w:r w:rsidRPr="001A1A2B">
        <w:rPr>
          <w:rFonts w:ascii="Arial" w:hAnsi="Arial" w:cs="Arial"/>
          <w:sz w:val="24"/>
          <w:szCs w:val="24"/>
        </w:rPr>
        <w:t>-201</w:t>
      </w:r>
      <w:r w:rsidR="00002637" w:rsidRPr="001A1A2B">
        <w:rPr>
          <w:rFonts w:ascii="Arial" w:hAnsi="Arial" w:cs="Arial"/>
          <w:sz w:val="24"/>
          <w:szCs w:val="24"/>
        </w:rPr>
        <w:t>9</w:t>
      </w:r>
      <w:r w:rsidRPr="001A1A2B">
        <w:rPr>
          <w:rFonts w:ascii="Arial" w:hAnsi="Arial" w:cs="Arial"/>
          <w:sz w:val="24"/>
          <w:szCs w:val="24"/>
        </w:rPr>
        <w:t xml:space="preserve"> ГОДЫ</w:t>
      </w:r>
    </w:p>
    <w:p w:rsidR="00715D48" w:rsidRPr="001A1A2B" w:rsidRDefault="00715D48" w:rsidP="00715D4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A1A2B">
        <w:rPr>
          <w:sz w:val="24"/>
          <w:szCs w:val="24"/>
        </w:rPr>
        <w:t>/тыс. руб./</w:t>
      </w:r>
    </w:p>
    <w:tbl>
      <w:tblPr>
        <w:tblW w:w="9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85"/>
        <w:gridCol w:w="1283"/>
        <w:gridCol w:w="1276"/>
      </w:tblGrid>
      <w:tr w:rsidR="00715D48" w:rsidRPr="001A1A2B" w:rsidTr="001369D9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br/>
            </w:r>
            <w:r w:rsidRPr="001A1A2B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0026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br/>
              <w:t>201</w:t>
            </w:r>
            <w:r w:rsidR="00002637" w:rsidRPr="001A1A2B">
              <w:rPr>
                <w:sz w:val="24"/>
                <w:szCs w:val="24"/>
              </w:rPr>
              <w:t>7</w:t>
            </w:r>
            <w:r w:rsidRPr="001A1A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Плановый период</w:t>
            </w:r>
          </w:p>
        </w:tc>
      </w:tr>
      <w:tr w:rsidR="00715D48" w:rsidRPr="001A1A2B" w:rsidTr="001369D9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D48" w:rsidRPr="001A1A2B" w:rsidRDefault="00715D48" w:rsidP="001369D9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D48" w:rsidRPr="001A1A2B" w:rsidRDefault="00715D48" w:rsidP="001369D9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0026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201</w:t>
            </w:r>
            <w:r w:rsidR="00002637" w:rsidRPr="001A1A2B">
              <w:rPr>
                <w:sz w:val="24"/>
                <w:szCs w:val="24"/>
              </w:rPr>
              <w:t>8</w:t>
            </w:r>
            <w:r w:rsidRPr="001A1A2B">
              <w:rPr>
                <w:sz w:val="24"/>
                <w:szCs w:val="24"/>
              </w:rPr>
              <w:t xml:space="preserve"> год </w:t>
            </w:r>
            <w:r w:rsidRPr="001A1A2B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0026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201</w:t>
            </w:r>
            <w:r w:rsidR="00002637" w:rsidRPr="001A1A2B">
              <w:rPr>
                <w:sz w:val="24"/>
                <w:szCs w:val="24"/>
              </w:rPr>
              <w:t>9</w:t>
            </w:r>
            <w:r w:rsidRPr="001A1A2B">
              <w:rPr>
                <w:sz w:val="24"/>
                <w:szCs w:val="24"/>
              </w:rPr>
              <w:t xml:space="preserve"> год</w:t>
            </w: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4</w:t>
            </w: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Параметры, относящиеся к местному бюджету муниципального образования «Вертикосское сельское поселение»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002637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7691,4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002637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7356,2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002637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7465,5</w:t>
            </w: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15D48" w:rsidRPr="001A1A2B" w:rsidTr="001369D9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002637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2711,1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002637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2736,4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002637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2766,8</w:t>
            </w:r>
          </w:p>
        </w:tc>
      </w:tr>
      <w:tr w:rsidR="00715D48" w:rsidRPr="001A1A2B" w:rsidTr="001369D9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002637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4980,3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364C86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4619,8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364C86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4698,7</w:t>
            </w: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364C86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7691,4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364C86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7356,2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364C86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7465,5</w:t>
            </w: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364C86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708,7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364C86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1393,6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364C86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1489,2</w:t>
            </w:r>
          </w:p>
        </w:tc>
      </w:tr>
      <w:tr w:rsidR="00715D48" w:rsidRPr="001A1A2B" w:rsidTr="001369D9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</w:tr>
      <w:tr w:rsidR="00715D48" w:rsidRPr="001A1A2B" w:rsidTr="001369D9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15D48" w:rsidRPr="001A1A2B" w:rsidTr="001369D9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4. Профицит</w:t>
            </w:r>
            <w:proofErr w:type="gramStart"/>
            <w:r w:rsidRPr="001A1A2B">
              <w:rPr>
                <w:b/>
                <w:sz w:val="24"/>
                <w:szCs w:val="24"/>
              </w:rPr>
              <w:t xml:space="preserve"> (+), </w:t>
            </w:r>
            <w:proofErr w:type="gramEnd"/>
            <w:r w:rsidRPr="001A1A2B">
              <w:rPr>
                <w:b/>
                <w:sz w:val="24"/>
                <w:szCs w:val="24"/>
              </w:rPr>
              <w:t xml:space="preserve">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A1A2B">
              <w:rPr>
                <w:b/>
                <w:sz w:val="24"/>
                <w:szCs w:val="24"/>
              </w:rPr>
              <w:t>0</w:t>
            </w:r>
          </w:p>
        </w:tc>
      </w:tr>
      <w:tr w:rsidR="00715D48" w:rsidRPr="001A1A2B" w:rsidTr="001369D9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</w:tr>
      <w:tr w:rsidR="00715D48" w:rsidRPr="001A1A2B" w:rsidTr="001369D9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</w:tr>
      <w:tr w:rsidR="00715D48" w:rsidRPr="001A1A2B" w:rsidTr="001369D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15D48" w:rsidRPr="001A1A2B" w:rsidTr="001369D9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48" w:rsidRPr="001A1A2B" w:rsidRDefault="00715D48" w:rsidP="001369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A2B">
              <w:rPr>
                <w:sz w:val="24"/>
                <w:szCs w:val="24"/>
              </w:rPr>
              <w:t>0</w:t>
            </w:r>
          </w:p>
        </w:tc>
      </w:tr>
    </w:tbl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715D48" w:rsidRDefault="00715D48" w:rsidP="00715D48">
      <w:pPr>
        <w:pStyle w:val="ConsPlusNormal"/>
        <w:widowControl/>
        <w:ind w:firstLine="0"/>
        <w:rPr>
          <w:sz w:val="24"/>
          <w:szCs w:val="24"/>
        </w:rPr>
      </w:pPr>
    </w:p>
    <w:p w:rsidR="001A1A2B" w:rsidRDefault="001A1A2B" w:rsidP="00715D48">
      <w:pPr>
        <w:pStyle w:val="ConsPlusNormal"/>
        <w:widowControl/>
        <w:ind w:firstLine="0"/>
        <w:rPr>
          <w:sz w:val="24"/>
          <w:szCs w:val="24"/>
        </w:rPr>
      </w:pPr>
    </w:p>
    <w:p w:rsidR="001A1A2B" w:rsidRPr="001A1A2B" w:rsidRDefault="001A1A2B" w:rsidP="00715D48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15D48" w:rsidRPr="001A1A2B" w:rsidTr="001369D9">
        <w:tc>
          <w:tcPr>
            <w:tcW w:w="5068" w:type="dxa"/>
          </w:tcPr>
          <w:p w:rsidR="00715D48" w:rsidRPr="001A1A2B" w:rsidRDefault="00715D48" w:rsidP="001369D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15D48" w:rsidRPr="001A1A2B" w:rsidRDefault="00715D48" w:rsidP="00364C86">
            <w:pPr>
              <w:pStyle w:val="ConsPlusNonformat"/>
              <w:widowControl/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Приложение № 2 к постановлению администрации Вертикосского сельск</w:t>
            </w:r>
            <w:r w:rsidR="001A1A2B" w:rsidRPr="001A1A2B">
              <w:rPr>
                <w:rFonts w:ascii="Arial" w:hAnsi="Arial" w:cs="Arial"/>
              </w:rPr>
              <w:t>ого поселения  от 28.10.</w:t>
            </w:r>
            <w:r w:rsidRPr="001A1A2B">
              <w:rPr>
                <w:rFonts w:ascii="Arial" w:hAnsi="Arial" w:cs="Arial"/>
              </w:rPr>
              <w:t>201</w:t>
            </w:r>
            <w:r w:rsidR="001A1A2B" w:rsidRPr="001A1A2B">
              <w:rPr>
                <w:rFonts w:ascii="Arial" w:hAnsi="Arial" w:cs="Arial"/>
              </w:rPr>
              <w:t xml:space="preserve">г. </w:t>
            </w:r>
            <w:r w:rsidR="001A1A2B">
              <w:rPr>
                <w:rFonts w:ascii="Arial" w:hAnsi="Arial" w:cs="Arial"/>
              </w:rPr>
              <w:t xml:space="preserve"> </w:t>
            </w:r>
            <w:r w:rsidR="001A1A2B" w:rsidRPr="001A1A2B">
              <w:rPr>
                <w:rFonts w:ascii="Arial" w:hAnsi="Arial" w:cs="Arial"/>
              </w:rPr>
              <w:t>№ 68</w:t>
            </w:r>
          </w:p>
        </w:tc>
      </w:tr>
    </w:tbl>
    <w:p w:rsidR="00715D48" w:rsidRDefault="00715D48" w:rsidP="00715D4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A1A2B" w:rsidRPr="001A1A2B" w:rsidRDefault="001A1A2B" w:rsidP="00715D4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15D48" w:rsidRPr="001A1A2B" w:rsidRDefault="00715D48" w:rsidP="00715D4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A1A2B">
        <w:rPr>
          <w:sz w:val="24"/>
          <w:szCs w:val="24"/>
        </w:rPr>
        <w:t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«Вертикосское сельское поселение»</w:t>
      </w:r>
    </w:p>
    <w:p w:rsidR="00715D48" w:rsidRPr="001A1A2B" w:rsidRDefault="00715D48" w:rsidP="00715D4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A1A2B">
        <w:rPr>
          <w:sz w:val="24"/>
          <w:szCs w:val="24"/>
        </w:rPr>
        <w:t>на 201</w:t>
      </w:r>
      <w:r w:rsidR="00364C86" w:rsidRPr="001A1A2B">
        <w:rPr>
          <w:sz w:val="24"/>
          <w:szCs w:val="24"/>
        </w:rPr>
        <w:t>7</w:t>
      </w:r>
      <w:r w:rsidRPr="001A1A2B">
        <w:rPr>
          <w:sz w:val="24"/>
          <w:szCs w:val="24"/>
        </w:rPr>
        <w:t>-201</w:t>
      </w:r>
      <w:r w:rsidR="00364C86" w:rsidRPr="001A1A2B">
        <w:rPr>
          <w:sz w:val="24"/>
          <w:szCs w:val="24"/>
        </w:rPr>
        <w:t>9</w:t>
      </w:r>
      <w:r w:rsidRPr="001A1A2B">
        <w:rPr>
          <w:sz w:val="24"/>
          <w:szCs w:val="24"/>
        </w:rPr>
        <w:t xml:space="preserve"> годы</w:t>
      </w:r>
    </w:p>
    <w:tbl>
      <w:tblPr>
        <w:tblW w:w="10042" w:type="dxa"/>
        <w:jc w:val="center"/>
        <w:tblInd w:w="96" w:type="dxa"/>
        <w:tblLook w:val="04A0" w:firstRow="1" w:lastRow="0" w:firstColumn="1" w:lastColumn="0" w:noHBand="0" w:noVBand="1"/>
      </w:tblPr>
      <w:tblGrid>
        <w:gridCol w:w="2889"/>
        <w:gridCol w:w="744"/>
        <w:gridCol w:w="769"/>
        <w:gridCol w:w="1316"/>
        <w:gridCol w:w="604"/>
        <w:gridCol w:w="1240"/>
        <w:gridCol w:w="1240"/>
        <w:gridCol w:w="1240"/>
      </w:tblGrid>
      <w:tr w:rsidR="002947BB" w:rsidRPr="001A1A2B" w:rsidTr="002947BB">
        <w:trPr>
          <w:trHeight w:val="684"/>
          <w:jc w:val="center"/>
        </w:trPr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bookmarkStart w:id="1" w:name="RANGE!A1"/>
            <w:r w:rsidRPr="001A1A2B">
              <w:rPr>
                <w:rFonts w:ascii="Arial" w:hAnsi="Arial" w:cs="Arial"/>
                <w:b/>
                <w:bCs/>
              </w:rPr>
              <w:t>Наименование кода</w:t>
            </w:r>
            <w:bookmarkEnd w:id="1"/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План на 2017 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/>
                <w:bCs/>
              </w:rPr>
              <w:t>План на 2018 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96668F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/>
                <w:bCs/>
              </w:rPr>
              <w:t>План на 2019 год</w:t>
            </w:r>
          </w:p>
        </w:tc>
      </w:tr>
      <w:tr w:rsidR="002947BB" w:rsidRPr="001A1A2B" w:rsidTr="002947BB">
        <w:trPr>
          <w:trHeight w:val="47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4841400,00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4753100,00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4858500,00</w:t>
            </w:r>
          </w:p>
        </w:tc>
      </w:tr>
      <w:tr w:rsidR="002947BB" w:rsidRPr="001A1A2B" w:rsidTr="002947BB">
        <w:trPr>
          <w:trHeight w:val="112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812400,00</w:t>
            </w:r>
          </w:p>
        </w:tc>
      </w:tr>
      <w:tr w:rsidR="002947BB" w:rsidRPr="001A1A2B" w:rsidTr="002947BB">
        <w:trPr>
          <w:trHeight w:val="40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</w:tr>
      <w:tr w:rsidR="002947BB" w:rsidRPr="001A1A2B" w:rsidTr="002947BB">
        <w:trPr>
          <w:trHeight w:val="1392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1A1A2B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1A1A2B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</w:tr>
      <w:tr w:rsidR="002947BB" w:rsidRPr="001A1A2B" w:rsidTr="002947BB">
        <w:trPr>
          <w:trHeight w:val="263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</w:tr>
      <w:tr w:rsidR="002947BB" w:rsidRPr="001A1A2B" w:rsidTr="002947BB">
        <w:trPr>
          <w:trHeight w:val="68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812400,00</w:t>
            </w:r>
          </w:p>
        </w:tc>
      </w:tr>
      <w:tr w:rsidR="002947BB" w:rsidRPr="001A1A2B" w:rsidTr="002947BB">
        <w:trPr>
          <w:trHeight w:val="1399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6545,00</w:t>
            </w:r>
          </w:p>
        </w:tc>
      </w:tr>
      <w:tr w:rsidR="002947BB" w:rsidRPr="001A1A2B" w:rsidTr="002947BB">
        <w:trPr>
          <w:trHeight w:val="40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</w:tr>
      <w:tr w:rsidR="002947BB" w:rsidRPr="001A1A2B" w:rsidTr="002947BB">
        <w:trPr>
          <w:trHeight w:val="1383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1A1A2B">
              <w:rPr>
                <w:rFonts w:ascii="Arial" w:hAnsi="Arial" w:cs="Arial"/>
              </w:rPr>
              <w:t xml:space="preserve">функций органов государственной </w:t>
            </w:r>
            <w:r w:rsidRPr="001A1A2B">
              <w:rPr>
                <w:rFonts w:ascii="Arial" w:hAnsi="Arial" w:cs="Arial"/>
              </w:rPr>
              <w:lastRenderedPageBreak/>
              <w:t>власти субъектов Российской Федерации</w:t>
            </w:r>
            <w:proofErr w:type="gramEnd"/>
            <w:r w:rsidRPr="001A1A2B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</w:tr>
      <w:tr w:rsidR="002947BB" w:rsidRPr="001A1A2B" w:rsidTr="002947BB">
        <w:trPr>
          <w:trHeight w:val="83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lastRenderedPageBreak/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9900002106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</w:tr>
      <w:tr w:rsidR="002947BB" w:rsidRPr="001A1A2B" w:rsidTr="002947BB">
        <w:trPr>
          <w:trHeight w:val="372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9900002106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6545,00</w:t>
            </w:r>
          </w:p>
        </w:tc>
      </w:tr>
      <w:tr w:rsidR="002947BB" w:rsidRPr="001A1A2B" w:rsidTr="002947BB">
        <w:trPr>
          <w:trHeight w:val="166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3867985,00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3882685,00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3988085,00</w:t>
            </w:r>
          </w:p>
        </w:tc>
      </w:tr>
      <w:tr w:rsidR="002947BB" w:rsidRPr="001A1A2B" w:rsidTr="002947BB">
        <w:trPr>
          <w:trHeight w:val="32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3867985,00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3882685,00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3988085,00</w:t>
            </w:r>
          </w:p>
        </w:tc>
      </w:tr>
      <w:tr w:rsidR="002947BB" w:rsidRPr="001A1A2B" w:rsidTr="002947BB">
        <w:trPr>
          <w:trHeight w:val="135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1A1A2B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1A1A2B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3867952,00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3882685,00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3988085,00</w:t>
            </w:r>
          </w:p>
        </w:tc>
      </w:tr>
      <w:tr w:rsidR="002947BB" w:rsidRPr="001A1A2B" w:rsidTr="002947BB">
        <w:trPr>
          <w:trHeight w:val="24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3867985,00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3882685,00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3988085,00</w:t>
            </w:r>
          </w:p>
        </w:tc>
      </w:tr>
      <w:tr w:rsidR="002947BB" w:rsidRPr="001A1A2B" w:rsidTr="002947BB">
        <w:trPr>
          <w:trHeight w:val="70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3193000,00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3193000,00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3193000,00</w:t>
            </w:r>
          </w:p>
        </w:tc>
      </w:tr>
      <w:tr w:rsidR="002947BB" w:rsidRPr="001A1A2B" w:rsidTr="002947BB">
        <w:trPr>
          <w:trHeight w:val="799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659985,00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674685,00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780085,00</w:t>
            </w:r>
          </w:p>
        </w:tc>
      </w:tr>
      <w:tr w:rsidR="002947BB" w:rsidRPr="001A1A2B" w:rsidTr="002947BB">
        <w:trPr>
          <w:trHeight w:val="372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15000,00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51470,00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51470,00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51470,00</w:t>
            </w:r>
          </w:p>
        </w:tc>
      </w:tr>
      <w:tr w:rsidR="002947BB" w:rsidRPr="001A1A2B" w:rsidTr="002947BB">
        <w:trPr>
          <w:trHeight w:val="33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</w:tr>
      <w:tr w:rsidR="002947BB" w:rsidRPr="001A1A2B" w:rsidTr="002947BB">
        <w:trPr>
          <w:trHeight w:val="272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9900007005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</w:tr>
      <w:tr w:rsidR="002947BB" w:rsidRPr="001A1A2B" w:rsidTr="002947BB">
        <w:trPr>
          <w:trHeight w:val="261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9900007005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51470,00</w:t>
            </w:r>
          </w:p>
        </w:tc>
      </w:tr>
      <w:tr w:rsidR="002947BB" w:rsidRPr="001A1A2B" w:rsidTr="002947BB">
        <w:trPr>
          <w:trHeight w:val="535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103000,00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947BB" w:rsidRPr="001A1A2B" w:rsidTr="002947BB">
        <w:trPr>
          <w:trHeight w:val="468"/>
          <w:jc w:val="center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Выборы представительного органа власти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103000,00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Cs/>
              </w:rPr>
              <w:t>0,00</w:t>
            </w:r>
          </w:p>
        </w:tc>
      </w:tr>
      <w:tr w:rsidR="002947BB" w:rsidRPr="001A1A2B" w:rsidTr="002947BB">
        <w:trPr>
          <w:trHeight w:val="240"/>
          <w:jc w:val="center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880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103000,00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Cs/>
              </w:rPr>
              <w:t>0,00</w:t>
            </w:r>
          </w:p>
        </w:tc>
      </w:tr>
      <w:tr w:rsidR="002947BB" w:rsidRPr="001A1A2B" w:rsidTr="002947BB">
        <w:trPr>
          <w:trHeight w:val="420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556000,00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555000,00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555000,00</w:t>
            </w:r>
          </w:p>
        </w:tc>
      </w:tr>
      <w:tr w:rsidR="002947BB" w:rsidRPr="001A1A2B" w:rsidTr="002947BB">
        <w:trPr>
          <w:trHeight w:val="491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556000,00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555000,00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555000,00</w:t>
            </w:r>
          </w:p>
        </w:tc>
      </w:tr>
      <w:tr w:rsidR="002947BB" w:rsidRPr="001A1A2B" w:rsidTr="002947BB">
        <w:trPr>
          <w:trHeight w:val="62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556000,00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555000,00</w:t>
            </w:r>
          </w:p>
        </w:tc>
      </w:tr>
      <w:tr w:rsidR="002947BB" w:rsidRPr="001A1A2B" w:rsidTr="002947BB">
        <w:trPr>
          <w:trHeight w:val="83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299000,00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310000,00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323000,00</w:t>
            </w:r>
          </w:p>
        </w:tc>
      </w:tr>
      <w:tr w:rsidR="002947BB" w:rsidRPr="001A1A2B" w:rsidTr="002947BB">
        <w:trPr>
          <w:trHeight w:val="833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299000,00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310000,00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323000,00</w:t>
            </w:r>
          </w:p>
        </w:tc>
      </w:tr>
      <w:tr w:rsidR="002947BB" w:rsidRPr="001A1A2B" w:rsidTr="002947BB">
        <w:trPr>
          <w:trHeight w:val="139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257000,00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232000,00</w:t>
            </w:r>
          </w:p>
        </w:tc>
      </w:tr>
      <w:tr w:rsidR="002947BB" w:rsidRPr="001A1A2B" w:rsidTr="002947BB">
        <w:trPr>
          <w:trHeight w:val="83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257000,00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232000,00</w:t>
            </w:r>
          </w:p>
        </w:tc>
      </w:tr>
      <w:tr w:rsidR="002947BB" w:rsidRPr="001A1A2B" w:rsidTr="002947BB">
        <w:trPr>
          <w:trHeight w:val="110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438200000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257000,00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232000,00</w:t>
            </w:r>
          </w:p>
        </w:tc>
      </w:tr>
      <w:tr w:rsidR="002947BB" w:rsidRPr="001A1A2B" w:rsidTr="002947BB">
        <w:trPr>
          <w:trHeight w:val="843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438200000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257000,00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96668F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668F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232000,00</w:t>
            </w:r>
          </w:p>
        </w:tc>
      </w:tr>
      <w:tr w:rsidR="002947BB" w:rsidRPr="001A1A2B" w:rsidTr="002947BB">
        <w:trPr>
          <w:trHeight w:val="560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  <w:r w:rsidRPr="001A1A2B">
              <w:rPr>
                <w:rFonts w:ascii="Arial" w:hAnsi="Arial" w:cs="Arial"/>
                <w:b/>
                <w:bCs/>
              </w:rPr>
              <w:lastRenderedPageBreak/>
              <w:t>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lastRenderedPageBreak/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765800,00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473200,00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473200,00</w:t>
            </w:r>
          </w:p>
        </w:tc>
      </w:tr>
      <w:tr w:rsidR="002947BB" w:rsidRPr="001A1A2B" w:rsidTr="002947BB">
        <w:trPr>
          <w:trHeight w:val="396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585100,00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292500,00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292500,00</w:t>
            </w:r>
          </w:p>
        </w:tc>
      </w:tr>
      <w:tr w:rsidR="002947BB" w:rsidRPr="001A1A2B" w:rsidTr="002947BB">
        <w:trPr>
          <w:trHeight w:val="38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585100,00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292500,00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292500,00</w:t>
            </w:r>
          </w:p>
        </w:tc>
      </w:tr>
      <w:tr w:rsidR="002947BB" w:rsidRPr="001A1A2B" w:rsidTr="002947BB">
        <w:trPr>
          <w:trHeight w:val="87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9900003902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585100,00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292500,00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292500,00</w:t>
            </w:r>
          </w:p>
        </w:tc>
      </w:tr>
      <w:tr w:rsidR="002947BB" w:rsidRPr="001A1A2B" w:rsidTr="002947BB">
        <w:trPr>
          <w:trHeight w:val="819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9900003902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585100,00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292500,00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292500,00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3300,00</w:t>
            </w:r>
          </w:p>
        </w:tc>
      </w:tr>
      <w:tr w:rsidR="002947BB" w:rsidRPr="001A1A2B" w:rsidTr="002947BB">
        <w:trPr>
          <w:trHeight w:val="40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</w:tr>
      <w:tr w:rsidR="002947BB" w:rsidRPr="001A1A2B" w:rsidTr="002947BB">
        <w:trPr>
          <w:trHeight w:val="88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9900002106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9900002106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474,90</w:t>
            </w:r>
          </w:p>
        </w:tc>
      </w:tr>
      <w:tr w:rsidR="002947BB" w:rsidRPr="001A1A2B" w:rsidTr="002947BB">
        <w:trPr>
          <w:trHeight w:val="463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9900003915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2825,10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2825,10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2825,10</w:t>
            </w:r>
          </w:p>
        </w:tc>
      </w:tr>
      <w:tr w:rsidR="002947BB" w:rsidRPr="001A1A2B" w:rsidTr="002947BB">
        <w:trPr>
          <w:trHeight w:val="883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9900003915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2825,10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2825,10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2825,10</w:t>
            </w:r>
          </w:p>
        </w:tc>
      </w:tr>
      <w:tr w:rsidR="002947BB" w:rsidRPr="001A1A2B" w:rsidTr="002947BB">
        <w:trPr>
          <w:trHeight w:val="25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177400,00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177400,00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177400,00</w:t>
            </w:r>
          </w:p>
        </w:tc>
      </w:tr>
      <w:tr w:rsidR="002947BB" w:rsidRPr="001A1A2B" w:rsidTr="002947BB">
        <w:trPr>
          <w:trHeight w:val="372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55000,00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55500,00</w:t>
            </w:r>
          </w:p>
        </w:tc>
      </w:tr>
      <w:tr w:rsidR="002947BB" w:rsidRPr="001A1A2B" w:rsidTr="002947BB">
        <w:trPr>
          <w:trHeight w:val="76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55500,00</w:t>
            </w:r>
          </w:p>
        </w:tc>
      </w:tr>
      <w:tr w:rsidR="002947BB" w:rsidRPr="001A1A2B" w:rsidTr="002947BB">
        <w:trPr>
          <w:trHeight w:val="732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122400,00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122400,00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122400,00</w:t>
            </w:r>
          </w:p>
        </w:tc>
      </w:tr>
      <w:tr w:rsidR="002947BB" w:rsidRPr="001A1A2B" w:rsidTr="002947BB">
        <w:trPr>
          <w:trHeight w:val="77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1A1A2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122400,00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122400,00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122400,00</w:t>
            </w:r>
          </w:p>
        </w:tc>
      </w:tr>
      <w:tr w:rsidR="002947BB" w:rsidRPr="001A1A2B" w:rsidTr="002947BB">
        <w:trPr>
          <w:trHeight w:val="210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lastRenderedPageBreak/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4200,00</w:t>
            </w:r>
          </w:p>
        </w:tc>
      </w:tr>
      <w:tr w:rsidR="002947BB" w:rsidRPr="001A1A2B" w:rsidTr="002947BB">
        <w:trPr>
          <w:trHeight w:val="469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0707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</w:tr>
      <w:tr w:rsidR="002947BB" w:rsidRPr="001A1A2B" w:rsidTr="002947BB">
        <w:trPr>
          <w:trHeight w:val="335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0707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</w:tr>
      <w:tr w:rsidR="002947BB" w:rsidRPr="001A1A2B" w:rsidTr="002947BB">
        <w:trPr>
          <w:trHeight w:val="660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0707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</w:tr>
      <w:tr w:rsidR="002947BB" w:rsidRPr="001A1A2B" w:rsidTr="002947BB">
        <w:trPr>
          <w:trHeight w:val="84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0707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9900004310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4200,00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137800,00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137800,00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137800,00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137800,00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137800,00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137800,00</w:t>
            </w:r>
          </w:p>
        </w:tc>
      </w:tr>
      <w:tr w:rsidR="002947BB" w:rsidRPr="001A1A2B" w:rsidTr="002947BB">
        <w:trPr>
          <w:trHeight w:val="1410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0500000000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95400,00</w:t>
            </w:r>
          </w:p>
        </w:tc>
      </w:tr>
      <w:tr w:rsidR="002947BB" w:rsidRPr="001A1A2B" w:rsidTr="002947BB">
        <w:trPr>
          <w:trHeight w:val="551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Подпрограмма «Развитие физической культуры и спорта»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</w:tr>
      <w:tr w:rsidR="002947BB" w:rsidRPr="001A1A2B" w:rsidTr="002947BB">
        <w:trPr>
          <w:trHeight w:val="829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0518000000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</w:tr>
      <w:tr w:rsidR="002947BB" w:rsidRPr="001A1A2B" w:rsidTr="002947BB">
        <w:trPr>
          <w:trHeight w:val="696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0518040310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</w:tr>
      <w:tr w:rsidR="002947BB" w:rsidRPr="001A1A2B" w:rsidTr="002947BB">
        <w:trPr>
          <w:trHeight w:val="555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0518040310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95400,00</w:t>
            </w:r>
          </w:p>
        </w:tc>
      </w:tr>
      <w:tr w:rsidR="002947BB" w:rsidRPr="001A1A2B" w:rsidTr="002947BB">
        <w:trPr>
          <w:trHeight w:val="68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42400,00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42400,00</w:t>
            </w:r>
          </w:p>
        </w:tc>
      </w:tr>
      <w:tr w:rsidR="002947BB" w:rsidRPr="001A1A2B" w:rsidTr="002947BB">
        <w:trPr>
          <w:trHeight w:val="547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1150,00</w:t>
            </w:r>
          </w:p>
        </w:tc>
      </w:tr>
      <w:tr w:rsidR="002947BB" w:rsidRPr="001A1A2B" w:rsidTr="002947BB">
        <w:trPr>
          <w:trHeight w:val="68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1A1A2B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41250,00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41250,00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41250,00</w:t>
            </w:r>
          </w:p>
        </w:tc>
      </w:tr>
      <w:tr w:rsidR="002947BB" w:rsidRPr="001A1A2B" w:rsidTr="002947BB">
        <w:trPr>
          <w:trHeight w:val="255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1386200,00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1432900,00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1436800,00</w:t>
            </w:r>
          </w:p>
        </w:tc>
      </w:tr>
      <w:tr w:rsidR="002947BB" w:rsidRPr="001A1A2B" w:rsidTr="002947BB">
        <w:trPr>
          <w:trHeight w:val="246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1386200,00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1432900,00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1436800,00</w:t>
            </w:r>
          </w:p>
        </w:tc>
      </w:tr>
      <w:tr w:rsidR="002947BB" w:rsidRPr="001A1A2B" w:rsidTr="002947BB">
        <w:trPr>
          <w:trHeight w:val="384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Непрограммное направление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1386200,00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1389900,00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1436800,00</w:t>
            </w:r>
          </w:p>
        </w:tc>
      </w:tr>
      <w:tr w:rsidR="002947BB" w:rsidRPr="001A1A2B" w:rsidTr="002947BB">
        <w:trPr>
          <w:trHeight w:val="513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9900004409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1386200,00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1389900,00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1393800,00</w:t>
            </w:r>
          </w:p>
        </w:tc>
      </w:tr>
      <w:tr w:rsidR="002947BB" w:rsidRPr="001A1A2B" w:rsidTr="002947BB">
        <w:trPr>
          <w:trHeight w:val="396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9900004409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1091600,00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1091600,00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1091600,00</w:t>
            </w:r>
          </w:p>
        </w:tc>
      </w:tr>
      <w:tr w:rsidR="002947BB" w:rsidRPr="001A1A2B" w:rsidTr="002947BB">
        <w:trPr>
          <w:trHeight w:val="1082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9900004409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294600,00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298300,00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302200,00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/>
                <w:bCs/>
              </w:rPr>
              <w:t>Муниципальная  программа "Развитие культуры и  туризма  в муниципальном образовании "Каргасокский район""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  <w:b/>
                <w:bCs/>
              </w:rPr>
            </w:pPr>
            <w:r w:rsidRPr="001A1A2B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Cs/>
              </w:rPr>
              <w:t>Подпрограмма "Развитие культуры  в Каргасокском районе"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outlineLvl w:val="0"/>
              <w:rPr>
                <w:rFonts w:ascii="Arial" w:hAnsi="Arial" w:cs="Arial"/>
                <w:bCs/>
              </w:rPr>
            </w:pPr>
            <w:r w:rsidRPr="001A1A2B">
              <w:rPr>
                <w:rFonts w:ascii="Arial" w:hAnsi="Arial" w:cs="Arial"/>
                <w:bCs/>
              </w:rPr>
              <w:t>0210000000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  <w:bCs/>
              </w:rPr>
              <w:t xml:space="preserve">Основное мероприятие "Совершенствование </w:t>
            </w:r>
            <w:proofErr w:type="gramStart"/>
            <w:r w:rsidRPr="001A1A2B">
              <w:rPr>
                <w:rFonts w:ascii="Arial" w:hAnsi="Arial" w:cs="Arial"/>
                <w:bCs/>
              </w:rPr>
              <w:t>системы оплаты труда специалистов учреждений культуры</w:t>
            </w:r>
            <w:proofErr w:type="gramEnd"/>
            <w:r w:rsidRPr="001A1A2B">
              <w:rPr>
                <w:rFonts w:ascii="Arial" w:hAnsi="Arial" w:cs="Arial"/>
                <w:bCs/>
              </w:rPr>
              <w:t xml:space="preserve"> Каргасокского района»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outlineLvl w:val="1"/>
              <w:rPr>
                <w:rFonts w:ascii="Arial" w:hAnsi="Arial" w:cs="Arial"/>
                <w:bCs/>
              </w:rPr>
            </w:pPr>
            <w:r w:rsidRPr="001A1A2B">
              <w:rPr>
                <w:rFonts w:ascii="Arial" w:hAnsi="Arial" w:cs="Arial"/>
                <w:bCs/>
              </w:rPr>
              <w:t>0218100000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0218140660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0218140660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2947BB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43000,00</w:t>
            </w:r>
          </w:p>
        </w:tc>
      </w:tr>
      <w:tr w:rsidR="002947BB" w:rsidRPr="001A1A2B" w:rsidTr="002947BB">
        <w:trPr>
          <w:trHeight w:val="348"/>
          <w:jc w:val="center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ИТОГО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7691400,00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7356200,00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BB" w:rsidRPr="001A1A2B" w:rsidRDefault="002947BB" w:rsidP="001A1A2B">
            <w:pPr>
              <w:rPr>
                <w:rFonts w:ascii="Arial" w:hAnsi="Arial" w:cs="Arial"/>
              </w:rPr>
            </w:pPr>
            <w:r w:rsidRPr="001A1A2B">
              <w:rPr>
                <w:rFonts w:ascii="Arial" w:hAnsi="Arial" w:cs="Arial"/>
              </w:rPr>
              <w:t>7465500,00</w:t>
            </w:r>
          </w:p>
        </w:tc>
      </w:tr>
    </w:tbl>
    <w:p w:rsidR="00364C86" w:rsidRPr="001A1A2B" w:rsidRDefault="00364C86" w:rsidP="00715D4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44FE1" w:rsidRPr="001A1A2B" w:rsidRDefault="00E44FE1" w:rsidP="00E44FE1">
      <w:pPr>
        <w:pStyle w:val="a5"/>
        <w:jc w:val="center"/>
        <w:rPr>
          <w:rFonts w:ascii="Arial" w:hAnsi="Arial" w:cs="Arial"/>
          <w:b/>
          <w:bCs/>
          <w:sz w:val="24"/>
        </w:rPr>
      </w:pPr>
      <w:r w:rsidRPr="001A1A2B">
        <w:rPr>
          <w:rFonts w:ascii="Arial" w:hAnsi="Arial" w:cs="Arial"/>
          <w:b/>
          <w:bCs/>
          <w:sz w:val="24"/>
        </w:rPr>
        <w:lastRenderedPageBreak/>
        <w:t>ПОЯСНИТЕЛЬНАЯ ЗАПИСКА</w:t>
      </w:r>
    </w:p>
    <w:p w:rsidR="00E44FE1" w:rsidRPr="001A1A2B" w:rsidRDefault="00E44FE1" w:rsidP="00E44FE1">
      <w:pPr>
        <w:pStyle w:val="a5"/>
        <w:jc w:val="center"/>
        <w:rPr>
          <w:rFonts w:ascii="Arial" w:hAnsi="Arial" w:cs="Arial"/>
          <w:bCs/>
          <w:sz w:val="24"/>
        </w:rPr>
      </w:pPr>
      <w:r w:rsidRPr="001A1A2B">
        <w:rPr>
          <w:rFonts w:ascii="Arial" w:hAnsi="Arial" w:cs="Arial"/>
          <w:bCs/>
          <w:sz w:val="24"/>
        </w:rPr>
        <w:t xml:space="preserve">к проекту среднесрочного финансового плана муниципального образования </w:t>
      </w:r>
    </w:p>
    <w:p w:rsidR="00E44FE1" w:rsidRPr="001A1A2B" w:rsidRDefault="00E44FE1" w:rsidP="00E44FE1">
      <w:pPr>
        <w:pStyle w:val="a5"/>
        <w:jc w:val="center"/>
        <w:rPr>
          <w:rFonts w:ascii="Arial" w:hAnsi="Arial" w:cs="Arial"/>
          <w:bCs/>
          <w:sz w:val="24"/>
        </w:rPr>
      </w:pPr>
      <w:r w:rsidRPr="001A1A2B">
        <w:rPr>
          <w:rFonts w:ascii="Arial" w:hAnsi="Arial" w:cs="Arial"/>
          <w:bCs/>
          <w:sz w:val="24"/>
        </w:rPr>
        <w:t>«Вертикосское сельское поселение» на 201</w:t>
      </w:r>
      <w:r w:rsidR="002947BB" w:rsidRPr="001A1A2B">
        <w:rPr>
          <w:rFonts w:ascii="Arial" w:hAnsi="Arial" w:cs="Arial"/>
          <w:bCs/>
          <w:sz w:val="24"/>
        </w:rPr>
        <w:t>7</w:t>
      </w:r>
      <w:r w:rsidRPr="001A1A2B">
        <w:rPr>
          <w:rFonts w:ascii="Arial" w:hAnsi="Arial" w:cs="Arial"/>
          <w:bCs/>
          <w:sz w:val="24"/>
        </w:rPr>
        <w:t>-201</w:t>
      </w:r>
      <w:r w:rsidR="00134270" w:rsidRPr="001A1A2B">
        <w:rPr>
          <w:rFonts w:ascii="Arial" w:hAnsi="Arial" w:cs="Arial"/>
          <w:bCs/>
          <w:sz w:val="24"/>
        </w:rPr>
        <w:t>9</w:t>
      </w:r>
      <w:r w:rsidRPr="001A1A2B">
        <w:rPr>
          <w:rFonts w:ascii="Arial" w:hAnsi="Arial" w:cs="Arial"/>
          <w:bCs/>
          <w:sz w:val="24"/>
        </w:rPr>
        <w:t xml:space="preserve"> годы</w:t>
      </w:r>
    </w:p>
    <w:p w:rsidR="00E44FE1" w:rsidRPr="001A1A2B" w:rsidRDefault="00E44FE1" w:rsidP="00E44FE1">
      <w:pPr>
        <w:pStyle w:val="a5"/>
        <w:jc w:val="center"/>
        <w:rPr>
          <w:rFonts w:ascii="Arial" w:hAnsi="Arial" w:cs="Arial"/>
          <w:sz w:val="24"/>
        </w:rPr>
      </w:pP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Среднесрочный финансовый план на период 201</w:t>
      </w:r>
      <w:r w:rsidR="002947BB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>-201</w:t>
      </w:r>
      <w:r w:rsidR="002947BB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годы формировался на основе прогноза социально-экономического развития муниципального образования «Вертикосское</w:t>
      </w:r>
      <w:r w:rsidR="0074003A" w:rsidRPr="001A1A2B">
        <w:rPr>
          <w:rFonts w:ascii="Arial" w:hAnsi="Arial" w:cs="Arial"/>
          <w:sz w:val="24"/>
        </w:rPr>
        <w:t xml:space="preserve"> </w:t>
      </w:r>
      <w:r w:rsidRPr="001A1A2B">
        <w:rPr>
          <w:rFonts w:ascii="Arial" w:hAnsi="Arial" w:cs="Arial"/>
          <w:sz w:val="24"/>
        </w:rPr>
        <w:t>сельское поселение» на аналогичный период. Для разработки среднесрочного финансового плана использовались следующие данные и показатели: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- основные показатели прогноза социально-экономического развития муниципального образования «</w:t>
      </w:r>
      <w:r w:rsidR="0074003A" w:rsidRPr="001A1A2B">
        <w:rPr>
          <w:rFonts w:ascii="Arial" w:hAnsi="Arial" w:cs="Arial"/>
          <w:sz w:val="24"/>
        </w:rPr>
        <w:t>Вертикосское</w:t>
      </w:r>
      <w:r w:rsidRPr="001A1A2B">
        <w:rPr>
          <w:rFonts w:ascii="Arial" w:hAnsi="Arial" w:cs="Arial"/>
          <w:sz w:val="24"/>
        </w:rPr>
        <w:t xml:space="preserve"> сельское поселение» на 201</w:t>
      </w:r>
      <w:r w:rsidR="002947BB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 и плановый период 201</w:t>
      </w:r>
      <w:r w:rsidR="002947BB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>-201</w:t>
      </w:r>
      <w:r w:rsidR="002947BB" w:rsidRPr="001A1A2B">
        <w:rPr>
          <w:rFonts w:ascii="Arial" w:hAnsi="Arial" w:cs="Arial"/>
          <w:sz w:val="24"/>
        </w:rPr>
        <w:t>9</w:t>
      </w:r>
      <w:r w:rsidR="0074003A" w:rsidRPr="001A1A2B">
        <w:rPr>
          <w:rFonts w:ascii="Arial" w:hAnsi="Arial" w:cs="Arial"/>
          <w:sz w:val="24"/>
        </w:rPr>
        <w:t xml:space="preserve"> </w:t>
      </w:r>
      <w:r w:rsidRPr="001A1A2B">
        <w:rPr>
          <w:rFonts w:ascii="Arial" w:hAnsi="Arial" w:cs="Arial"/>
          <w:sz w:val="24"/>
        </w:rPr>
        <w:t>года;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- отчетные данные об исполнении бюджета муниципального образования «</w:t>
      </w:r>
      <w:r w:rsidR="0074003A" w:rsidRPr="001A1A2B">
        <w:rPr>
          <w:rFonts w:ascii="Arial" w:hAnsi="Arial" w:cs="Arial"/>
          <w:sz w:val="24"/>
        </w:rPr>
        <w:t xml:space="preserve">Вертикосское </w:t>
      </w:r>
      <w:r w:rsidRPr="001A1A2B">
        <w:rPr>
          <w:rFonts w:ascii="Arial" w:hAnsi="Arial" w:cs="Arial"/>
          <w:sz w:val="24"/>
        </w:rPr>
        <w:t>сельское поселение» в 201</w:t>
      </w:r>
      <w:r w:rsidR="002947BB" w:rsidRPr="001A1A2B">
        <w:rPr>
          <w:rFonts w:ascii="Arial" w:hAnsi="Arial" w:cs="Arial"/>
          <w:sz w:val="24"/>
        </w:rPr>
        <w:t>5</w:t>
      </w:r>
      <w:r w:rsidRPr="001A1A2B">
        <w:rPr>
          <w:rFonts w:ascii="Arial" w:hAnsi="Arial" w:cs="Arial"/>
          <w:sz w:val="24"/>
        </w:rPr>
        <w:t xml:space="preserve"> году;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- данные о бюджете муниципального образования «</w:t>
      </w:r>
      <w:r w:rsidR="0074003A" w:rsidRPr="001A1A2B">
        <w:rPr>
          <w:rFonts w:ascii="Arial" w:hAnsi="Arial" w:cs="Arial"/>
          <w:sz w:val="24"/>
        </w:rPr>
        <w:t>Вертикосское</w:t>
      </w:r>
      <w:r w:rsidRPr="001A1A2B">
        <w:rPr>
          <w:rFonts w:ascii="Arial" w:hAnsi="Arial" w:cs="Arial"/>
          <w:sz w:val="24"/>
        </w:rPr>
        <w:t xml:space="preserve"> сельское поселение» на 201</w:t>
      </w:r>
      <w:r w:rsidR="002947BB" w:rsidRPr="001A1A2B">
        <w:rPr>
          <w:rFonts w:ascii="Arial" w:hAnsi="Arial" w:cs="Arial"/>
          <w:sz w:val="24"/>
        </w:rPr>
        <w:t>6</w:t>
      </w:r>
      <w:r w:rsidRPr="001A1A2B">
        <w:rPr>
          <w:rFonts w:ascii="Arial" w:hAnsi="Arial" w:cs="Arial"/>
          <w:sz w:val="24"/>
        </w:rPr>
        <w:t xml:space="preserve"> год и ожидаемое исполнение бюджета муниципального образования «</w:t>
      </w:r>
      <w:r w:rsidR="0074003A" w:rsidRPr="001A1A2B">
        <w:rPr>
          <w:rFonts w:ascii="Arial" w:hAnsi="Arial" w:cs="Arial"/>
          <w:sz w:val="24"/>
        </w:rPr>
        <w:t>Вертикосское</w:t>
      </w:r>
      <w:r w:rsidRPr="001A1A2B">
        <w:rPr>
          <w:rFonts w:ascii="Arial" w:hAnsi="Arial" w:cs="Arial"/>
          <w:sz w:val="24"/>
        </w:rPr>
        <w:t xml:space="preserve"> сельское поселение» за 201</w:t>
      </w:r>
      <w:r w:rsidR="002947BB" w:rsidRPr="001A1A2B">
        <w:rPr>
          <w:rFonts w:ascii="Arial" w:hAnsi="Arial" w:cs="Arial"/>
          <w:sz w:val="24"/>
        </w:rPr>
        <w:t>6</w:t>
      </w:r>
      <w:r w:rsidRPr="001A1A2B">
        <w:rPr>
          <w:rFonts w:ascii="Arial" w:hAnsi="Arial" w:cs="Arial"/>
          <w:sz w:val="24"/>
        </w:rPr>
        <w:t xml:space="preserve"> год;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- данные реестра расходных обязательств муниципального образования «</w:t>
      </w:r>
      <w:r w:rsidR="0074003A" w:rsidRPr="001A1A2B">
        <w:rPr>
          <w:rFonts w:ascii="Arial" w:hAnsi="Arial" w:cs="Arial"/>
          <w:sz w:val="24"/>
        </w:rPr>
        <w:t>Вертикосское</w:t>
      </w:r>
      <w:r w:rsidRPr="001A1A2B">
        <w:rPr>
          <w:rFonts w:ascii="Arial" w:hAnsi="Arial" w:cs="Arial"/>
          <w:sz w:val="24"/>
        </w:rPr>
        <w:t xml:space="preserve"> сельское поселение»;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 xml:space="preserve">- результаты основных направлений деятельности органов местного самоуправления муниципального образования </w:t>
      </w:r>
      <w:r w:rsidR="0074003A" w:rsidRPr="001A1A2B">
        <w:rPr>
          <w:rFonts w:ascii="Arial" w:hAnsi="Arial" w:cs="Arial"/>
          <w:sz w:val="24"/>
        </w:rPr>
        <w:t>«Вертикосское</w:t>
      </w:r>
      <w:r w:rsidRPr="001A1A2B">
        <w:rPr>
          <w:rFonts w:ascii="Arial" w:hAnsi="Arial" w:cs="Arial"/>
          <w:sz w:val="24"/>
        </w:rPr>
        <w:t xml:space="preserve"> сельское поселение»;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- основные направления бюджетной и налоговой политики муниципального образования «</w:t>
      </w:r>
      <w:r w:rsidR="0074003A" w:rsidRPr="001A1A2B">
        <w:rPr>
          <w:rFonts w:ascii="Arial" w:hAnsi="Arial" w:cs="Arial"/>
          <w:sz w:val="24"/>
        </w:rPr>
        <w:t>Вертикосское</w:t>
      </w:r>
      <w:r w:rsidRPr="001A1A2B">
        <w:rPr>
          <w:rFonts w:ascii="Arial" w:hAnsi="Arial" w:cs="Arial"/>
          <w:sz w:val="24"/>
        </w:rPr>
        <w:t xml:space="preserve"> сельское поселение».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При разработке среднесрочного финансового плана на 201</w:t>
      </w:r>
      <w:r w:rsidR="002947BB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>-201</w:t>
      </w:r>
      <w:r w:rsidR="002947BB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годы приняты во внимание основные положения Бюджетного послания Президента Российской Федерации и действующих нормативных правовых актов бюджетного законодательства и законодательства о налогах и сборах.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органов местного самоуправления «</w:t>
      </w:r>
      <w:r w:rsidR="0074003A" w:rsidRPr="001A1A2B">
        <w:rPr>
          <w:rFonts w:ascii="Arial" w:hAnsi="Arial" w:cs="Arial"/>
          <w:sz w:val="24"/>
        </w:rPr>
        <w:t>Вертикосское</w:t>
      </w:r>
      <w:r w:rsidRPr="001A1A2B">
        <w:rPr>
          <w:rFonts w:ascii="Arial" w:hAnsi="Arial" w:cs="Arial"/>
          <w:sz w:val="24"/>
        </w:rPr>
        <w:t xml:space="preserve"> сельское поселение» в плановом периоде.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Доходная часть бюджета муниципального образования «</w:t>
      </w:r>
      <w:r w:rsidR="0074003A" w:rsidRPr="001A1A2B">
        <w:rPr>
          <w:rFonts w:ascii="Arial" w:hAnsi="Arial" w:cs="Arial"/>
          <w:sz w:val="24"/>
        </w:rPr>
        <w:t>Вертикосское</w:t>
      </w:r>
      <w:r w:rsidRPr="001A1A2B">
        <w:rPr>
          <w:rFonts w:ascii="Arial" w:hAnsi="Arial" w:cs="Arial"/>
          <w:sz w:val="24"/>
        </w:rPr>
        <w:t xml:space="preserve"> сельское поселение» формируется за счет налоговых и неналоговых доходов, подлежащих зачислению в местный бюджет в соответствии с действующим законодательством, </w:t>
      </w:r>
      <w:r w:rsidR="0074003A" w:rsidRPr="001A1A2B">
        <w:rPr>
          <w:rFonts w:ascii="Arial" w:hAnsi="Arial" w:cs="Arial"/>
          <w:sz w:val="24"/>
        </w:rPr>
        <w:t>безвозмездных поступлений в том числ</w:t>
      </w:r>
      <w:proofErr w:type="gramStart"/>
      <w:r w:rsidR="0074003A" w:rsidRPr="001A1A2B">
        <w:rPr>
          <w:rFonts w:ascii="Arial" w:hAnsi="Arial" w:cs="Arial"/>
          <w:sz w:val="24"/>
        </w:rPr>
        <w:t>е-</w:t>
      </w:r>
      <w:proofErr w:type="gramEnd"/>
      <w:r w:rsidRPr="001A1A2B">
        <w:rPr>
          <w:rFonts w:ascii="Arial" w:hAnsi="Arial" w:cs="Arial"/>
          <w:sz w:val="24"/>
        </w:rPr>
        <w:t xml:space="preserve"> межбюджетных трансфертов. Суммы средств межбюджетных трансфертов на планируемый период приняты согласно данных проекта </w:t>
      </w:r>
      <w:r w:rsidR="0074003A" w:rsidRPr="001A1A2B">
        <w:rPr>
          <w:rFonts w:ascii="Arial" w:hAnsi="Arial" w:cs="Arial"/>
          <w:sz w:val="24"/>
        </w:rPr>
        <w:t>закона Томской области «Об областном бюджете на 201</w:t>
      </w:r>
      <w:r w:rsidR="0099484A" w:rsidRPr="001A1A2B">
        <w:rPr>
          <w:rFonts w:ascii="Arial" w:hAnsi="Arial" w:cs="Arial"/>
          <w:sz w:val="24"/>
        </w:rPr>
        <w:t>7</w:t>
      </w:r>
      <w:r w:rsidR="0074003A" w:rsidRPr="001A1A2B">
        <w:rPr>
          <w:rFonts w:ascii="Arial" w:hAnsi="Arial" w:cs="Arial"/>
          <w:sz w:val="24"/>
        </w:rPr>
        <w:t xml:space="preserve">  год и на плановый период 201</w:t>
      </w:r>
      <w:r w:rsidR="0099484A" w:rsidRPr="001A1A2B">
        <w:rPr>
          <w:rFonts w:ascii="Arial" w:hAnsi="Arial" w:cs="Arial"/>
          <w:sz w:val="24"/>
        </w:rPr>
        <w:t>8</w:t>
      </w:r>
      <w:r w:rsidR="0074003A" w:rsidRPr="001A1A2B">
        <w:rPr>
          <w:rFonts w:ascii="Arial" w:hAnsi="Arial" w:cs="Arial"/>
          <w:sz w:val="24"/>
        </w:rPr>
        <w:t xml:space="preserve"> и 201</w:t>
      </w:r>
      <w:r w:rsidR="0099484A" w:rsidRPr="001A1A2B">
        <w:rPr>
          <w:rFonts w:ascii="Arial" w:hAnsi="Arial" w:cs="Arial"/>
          <w:sz w:val="24"/>
        </w:rPr>
        <w:t>9</w:t>
      </w:r>
      <w:r w:rsidR="0074003A" w:rsidRPr="001A1A2B">
        <w:rPr>
          <w:rFonts w:ascii="Arial" w:hAnsi="Arial" w:cs="Arial"/>
          <w:sz w:val="24"/>
        </w:rPr>
        <w:t xml:space="preserve"> годов».</w:t>
      </w:r>
      <w:r w:rsidRPr="001A1A2B">
        <w:rPr>
          <w:rFonts w:ascii="Arial" w:hAnsi="Arial" w:cs="Arial"/>
          <w:sz w:val="24"/>
        </w:rPr>
        <w:t xml:space="preserve"> Доходная часть бюджета на 201</w:t>
      </w:r>
      <w:r w:rsidR="0099484A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>, 201</w:t>
      </w:r>
      <w:r w:rsidR="0099484A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 xml:space="preserve"> и 201</w:t>
      </w:r>
      <w:r w:rsidR="0099484A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годы спрогнозирована в суммах </w:t>
      </w:r>
      <w:r w:rsidR="0099484A" w:rsidRPr="001A1A2B">
        <w:rPr>
          <w:rFonts w:ascii="Arial" w:hAnsi="Arial" w:cs="Arial"/>
          <w:sz w:val="24"/>
        </w:rPr>
        <w:t>7691,4</w:t>
      </w:r>
      <w:r w:rsidRPr="001A1A2B">
        <w:rPr>
          <w:rFonts w:ascii="Arial" w:hAnsi="Arial" w:cs="Arial"/>
          <w:sz w:val="24"/>
        </w:rPr>
        <w:t xml:space="preserve"> тыс</w:t>
      </w:r>
      <w:proofErr w:type="gramStart"/>
      <w:r w:rsidRPr="001A1A2B">
        <w:rPr>
          <w:rFonts w:ascii="Arial" w:hAnsi="Arial" w:cs="Arial"/>
          <w:sz w:val="24"/>
        </w:rPr>
        <w:t>.р</w:t>
      </w:r>
      <w:proofErr w:type="gramEnd"/>
      <w:r w:rsidRPr="001A1A2B">
        <w:rPr>
          <w:rFonts w:ascii="Arial" w:hAnsi="Arial" w:cs="Arial"/>
          <w:sz w:val="24"/>
        </w:rPr>
        <w:t xml:space="preserve">ублей, </w:t>
      </w:r>
      <w:r w:rsidR="0099484A" w:rsidRPr="001A1A2B">
        <w:rPr>
          <w:rFonts w:ascii="Arial" w:hAnsi="Arial" w:cs="Arial"/>
          <w:sz w:val="24"/>
        </w:rPr>
        <w:t>7356,2</w:t>
      </w:r>
      <w:r w:rsidRPr="001A1A2B">
        <w:rPr>
          <w:rFonts w:ascii="Arial" w:hAnsi="Arial" w:cs="Arial"/>
          <w:sz w:val="24"/>
        </w:rPr>
        <w:t xml:space="preserve"> тыс.рублей и </w:t>
      </w:r>
      <w:r w:rsidR="0099484A" w:rsidRPr="001A1A2B">
        <w:rPr>
          <w:rFonts w:ascii="Arial" w:hAnsi="Arial" w:cs="Arial"/>
          <w:sz w:val="24"/>
        </w:rPr>
        <w:t>7465,5</w:t>
      </w:r>
      <w:r w:rsidRPr="001A1A2B">
        <w:rPr>
          <w:rFonts w:ascii="Arial" w:hAnsi="Arial" w:cs="Arial"/>
          <w:sz w:val="24"/>
        </w:rPr>
        <w:t xml:space="preserve"> тыс.рублей соответственно.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 xml:space="preserve">В структуре доходов бюджета преобладают суммы </w:t>
      </w:r>
      <w:r w:rsidR="009A302C" w:rsidRPr="001A1A2B">
        <w:rPr>
          <w:rFonts w:ascii="Arial" w:hAnsi="Arial" w:cs="Arial"/>
          <w:sz w:val="24"/>
        </w:rPr>
        <w:t>безвозмездных поступлений</w:t>
      </w:r>
      <w:r w:rsidRPr="001A1A2B">
        <w:rPr>
          <w:rFonts w:ascii="Arial" w:hAnsi="Arial" w:cs="Arial"/>
          <w:sz w:val="24"/>
        </w:rPr>
        <w:t xml:space="preserve">, удельный вес которых в общей сумме доходов составит </w:t>
      </w:r>
      <w:r w:rsidR="0099484A" w:rsidRPr="001A1A2B">
        <w:rPr>
          <w:rFonts w:ascii="Arial" w:hAnsi="Arial" w:cs="Arial"/>
          <w:sz w:val="24"/>
        </w:rPr>
        <w:t>2017 году-</w:t>
      </w:r>
      <w:r w:rsidRPr="001A1A2B">
        <w:rPr>
          <w:rFonts w:ascii="Arial" w:hAnsi="Arial" w:cs="Arial"/>
          <w:sz w:val="24"/>
        </w:rPr>
        <w:t xml:space="preserve"> </w:t>
      </w:r>
      <w:r w:rsidR="0099484A" w:rsidRPr="001A1A2B">
        <w:rPr>
          <w:rFonts w:ascii="Arial" w:hAnsi="Arial" w:cs="Arial"/>
          <w:sz w:val="24"/>
        </w:rPr>
        <w:t>60,1%, 2018 г.- 57,5%, 2019г.-57,9%.</w:t>
      </w:r>
      <w:r w:rsidRPr="001A1A2B">
        <w:rPr>
          <w:rFonts w:ascii="Arial" w:hAnsi="Arial" w:cs="Arial"/>
          <w:sz w:val="24"/>
        </w:rPr>
        <w:t xml:space="preserve"> При этом в 201</w:t>
      </w:r>
      <w:r w:rsidR="0099484A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>-201</w:t>
      </w:r>
      <w:r w:rsidR="0099484A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годах не планируется значительного роста сумм финансовой помощи. 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proofErr w:type="gramStart"/>
      <w:r w:rsidRPr="001A1A2B">
        <w:rPr>
          <w:rFonts w:ascii="Arial" w:hAnsi="Arial" w:cs="Arial"/>
          <w:sz w:val="24"/>
        </w:rPr>
        <w:t>Налоговых и неналоговых доходов в 201</w:t>
      </w:r>
      <w:r w:rsidR="0099484A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году по сравнению с ожидаемым исполнением 201</w:t>
      </w:r>
      <w:r w:rsidR="0099484A" w:rsidRPr="001A1A2B">
        <w:rPr>
          <w:rFonts w:ascii="Arial" w:hAnsi="Arial" w:cs="Arial"/>
          <w:sz w:val="24"/>
        </w:rPr>
        <w:t>6</w:t>
      </w:r>
      <w:r w:rsidRPr="001A1A2B">
        <w:rPr>
          <w:rFonts w:ascii="Arial" w:hAnsi="Arial" w:cs="Arial"/>
          <w:sz w:val="24"/>
        </w:rPr>
        <w:t xml:space="preserve"> года составят </w:t>
      </w:r>
      <w:r w:rsidR="0099484A" w:rsidRPr="001A1A2B">
        <w:rPr>
          <w:rFonts w:ascii="Arial" w:hAnsi="Arial" w:cs="Arial"/>
          <w:sz w:val="24"/>
        </w:rPr>
        <w:t>108</w:t>
      </w:r>
      <w:r w:rsidRPr="001A1A2B">
        <w:rPr>
          <w:rFonts w:ascii="Arial" w:hAnsi="Arial" w:cs="Arial"/>
          <w:sz w:val="24"/>
        </w:rPr>
        <w:t xml:space="preserve"> %, в 201</w:t>
      </w:r>
      <w:r w:rsidR="0099484A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 xml:space="preserve"> году по сравнению с 201</w:t>
      </w:r>
      <w:r w:rsidR="0099484A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годом – </w:t>
      </w:r>
      <w:r w:rsidR="0099484A" w:rsidRPr="001A1A2B">
        <w:rPr>
          <w:rFonts w:ascii="Arial" w:hAnsi="Arial" w:cs="Arial"/>
          <w:sz w:val="24"/>
        </w:rPr>
        <w:t>100,9</w:t>
      </w:r>
      <w:r w:rsidRPr="001A1A2B">
        <w:rPr>
          <w:rFonts w:ascii="Arial" w:hAnsi="Arial" w:cs="Arial"/>
          <w:sz w:val="24"/>
        </w:rPr>
        <w:t>%, в 201</w:t>
      </w:r>
      <w:r w:rsidR="0099484A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году по сравнению с 201</w:t>
      </w:r>
      <w:r w:rsidR="0099484A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 xml:space="preserve"> годом – </w:t>
      </w:r>
      <w:r w:rsidR="0099484A" w:rsidRPr="001A1A2B">
        <w:rPr>
          <w:rFonts w:ascii="Arial" w:hAnsi="Arial" w:cs="Arial"/>
          <w:sz w:val="24"/>
        </w:rPr>
        <w:t>101,1</w:t>
      </w:r>
      <w:r w:rsidR="009A302C" w:rsidRPr="001A1A2B">
        <w:rPr>
          <w:rFonts w:ascii="Arial" w:hAnsi="Arial" w:cs="Arial"/>
          <w:sz w:val="24"/>
        </w:rPr>
        <w:t xml:space="preserve"> </w:t>
      </w:r>
      <w:r w:rsidRPr="001A1A2B">
        <w:rPr>
          <w:rFonts w:ascii="Arial" w:hAnsi="Arial" w:cs="Arial"/>
          <w:sz w:val="24"/>
        </w:rPr>
        <w:t>%.  Изменение размера собственных доходов обусловлено изменениями, вносимыми в Налоговый и Бюджетный кодекс РФ, повышением заработной платы, увеличением налогооблагаемой базы.</w:t>
      </w:r>
      <w:proofErr w:type="gramEnd"/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При формировании проекта бюджета муниципального образования «</w:t>
      </w:r>
      <w:r w:rsidR="009A302C" w:rsidRPr="001A1A2B">
        <w:rPr>
          <w:rFonts w:ascii="Arial" w:hAnsi="Arial" w:cs="Arial"/>
          <w:sz w:val="24"/>
        </w:rPr>
        <w:t>Вертикосское</w:t>
      </w:r>
      <w:r w:rsidRPr="001A1A2B">
        <w:rPr>
          <w:rFonts w:ascii="Arial" w:hAnsi="Arial" w:cs="Arial"/>
          <w:sz w:val="24"/>
        </w:rPr>
        <w:t xml:space="preserve"> сельское поселение» основной задачей стало обеспечение сбалансированности местного бюджета. 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 xml:space="preserve">Общий объем расходов бюджета на </w:t>
      </w:r>
      <w:r w:rsidR="0099484A" w:rsidRPr="001A1A2B">
        <w:rPr>
          <w:rFonts w:ascii="Arial" w:hAnsi="Arial" w:cs="Arial"/>
          <w:sz w:val="24"/>
        </w:rPr>
        <w:t xml:space="preserve">2017, 2018 и 2019 годы </w:t>
      </w:r>
      <w:r w:rsidRPr="001A1A2B">
        <w:rPr>
          <w:rFonts w:ascii="Arial" w:hAnsi="Arial" w:cs="Arial"/>
          <w:sz w:val="24"/>
        </w:rPr>
        <w:t xml:space="preserve">составит </w:t>
      </w:r>
      <w:r w:rsidR="0099484A" w:rsidRPr="001A1A2B">
        <w:rPr>
          <w:rFonts w:ascii="Arial" w:hAnsi="Arial" w:cs="Arial"/>
          <w:sz w:val="24"/>
        </w:rPr>
        <w:t>7691,4 тыс</w:t>
      </w:r>
      <w:proofErr w:type="gramStart"/>
      <w:r w:rsidR="0099484A" w:rsidRPr="001A1A2B">
        <w:rPr>
          <w:rFonts w:ascii="Arial" w:hAnsi="Arial" w:cs="Arial"/>
          <w:sz w:val="24"/>
        </w:rPr>
        <w:t>.р</w:t>
      </w:r>
      <w:proofErr w:type="gramEnd"/>
      <w:r w:rsidR="0099484A" w:rsidRPr="001A1A2B">
        <w:rPr>
          <w:rFonts w:ascii="Arial" w:hAnsi="Arial" w:cs="Arial"/>
          <w:sz w:val="24"/>
        </w:rPr>
        <w:t>ублей, 7356,2 тыс.рублей и 7465,5 тыс.рублей</w:t>
      </w:r>
      <w:r w:rsidRPr="001A1A2B">
        <w:rPr>
          <w:rFonts w:ascii="Arial" w:hAnsi="Arial" w:cs="Arial"/>
          <w:sz w:val="24"/>
        </w:rPr>
        <w:t xml:space="preserve"> соответственно. По сравнению с ранее </w:t>
      </w:r>
      <w:r w:rsidR="0099484A" w:rsidRPr="001A1A2B">
        <w:rPr>
          <w:rFonts w:ascii="Arial" w:hAnsi="Arial" w:cs="Arial"/>
          <w:sz w:val="24"/>
        </w:rPr>
        <w:t>утвержденными</w:t>
      </w:r>
      <w:r w:rsidRPr="001A1A2B">
        <w:rPr>
          <w:rFonts w:ascii="Arial" w:hAnsi="Arial" w:cs="Arial"/>
          <w:sz w:val="24"/>
        </w:rPr>
        <w:t xml:space="preserve"> параметрами среднесрочного финансового плана на 201</w:t>
      </w:r>
      <w:r w:rsidR="0099484A" w:rsidRPr="001A1A2B">
        <w:rPr>
          <w:rFonts w:ascii="Arial" w:hAnsi="Arial" w:cs="Arial"/>
          <w:sz w:val="24"/>
        </w:rPr>
        <w:t>6</w:t>
      </w:r>
      <w:r w:rsidRPr="001A1A2B">
        <w:rPr>
          <w:rFonts w:ascii="Arial" w:hAnsi="Arial" w:cs="Arial"/>
          <w:sz w:val="24"/>
        </w:rPr>
        <w:t>-201</w:t>
      </w:r>
      <w:r w:rsidR="0099484A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 xml:space="preserve"> </w:t>
      </w:r>
      <w:r w:rsidRPr="001A1A2B">
        <w:rPr>
          <w:rFonts w:ascii="Arial" w:hAnsi="Arial" w:cs="Arial"/>
          <w:sz w:val="24"/>
        </w:rPr>
        <w:lastRenderedPageBreak/>
        <w:t xml:space="preserve">годы наблюдается </w:t>
      </w:r>
      <w:r w:rsidR="00AC43CA" w:rsidRPr="001A1A2B">
        <w:rPr>
          <w:rFonts w:ascii="Arial" w:hAnsi="Arial" w:cs="Arial"/>
          <w:sz w:val="24"/>
        </w:rPr>
        <w:t xml:space="preserve">увеличение </w:t>
      </w:r>
      <w:r w:rsidRPr="001A1A2B">
        <w:rPr>
          <w:rFonts w:ascii="Arial" w:hAnsi="Arial" w:cs="Arial"/>
          <w:sz w:val="24"/>
        </w:rPr>
        <w:t>общего объема расходов  в 201</w:t>
      </w:r>
      <w:r w:rsidR="00AC43CA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году на </w:t>
      </w:r>
      <w:r w:rsidR="00A134FE" w:rsidRPr="001A1A2B">
        <w:rPr>
          <w:rFonts w:ascii="Arial" w:hAnsi="Arial" w:cs="Arial"/>
          <w:sz w:val="24"/>
        </w:rPr>
        <w:t>469,2</w:t>
      </w:r>
      <w:r w:rsidR="00AC43CA" w:rsidRPr="001A1A2B">
        <w:rPr>
          <w:rFonts w:ascii="Arial" w:hAnsi="Arial" w:cs="Arial"/>
          <w:sz w:val="24"/>
        </w:rPr>
        <w:t xml:space="preserve"> </w:t>
      </w:r>
      <w:r w:rsidRPr="001A1A2B">
        <w:rPr>
          <w:rFonts w:ascii="Arial" w:hAnsi="Arial" w:cs="Arial"/>
          <w:sz w:val="24"/>
        </w:rPr>
        <w:t>тыс</w:t>
      </w:r>
      <w:proofErr w:type="gramStart"/>
      <w:r w:rsidRPr="001A1A2B">
        <w:rPr>
          <w:rFonts w:ascii="Arial" w:hAnsi="Arial" w:cs="Arial"/>
          <w:sz w:val="24"/>
        </w:rPr>
        <w:t>.р</w:t>
      </w:r>
      <w:proofErr w:type="gramEnd"/>
      <w:r w:rsidRPr="001A1A2B">
        <w:rPr>
          <w:rFonts w:ascii="Arial" w:hAnsi="Arial" w:cs="Arial"/>
          <w:sz w:val="24"/>
        </w:rPr>
        <w:t>ублей, в 201</w:t>
      </w:r>
      <w:r w:rsidR="00AC43CA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 xml:space="preserve"> на </w:t>
      </w:r>
      <w:r w:rsidR="00AC43CA" w:rsidRPr="001A1A2B">
        <w:rPr>
          <w:rFonts w:ascii="Arial" w:hAnsi="Arial" w:cs="Arial"/>
          <w:sz w:val="24"/>
        </w:rPr>
        <w:t xml:space="preserve"> </w:t>
      </w:r>
      <w:r w:rsidR="00A134FE" w:rsidRPr="001A1A2B">
        <w:rPr>
          <w:rFonts w:ascii="Arial" w:hAnsi="Arial" w:cs="Arial"/>
          <w:sz w:val="24"/>
        </w:rPr>
        <w:t>263,8</w:t>
      </w:r>
      <w:r w:rsidR="00AC43CA" w:rsidRPr="001A1A2B">
        <w:rPr>
          <w:rFonts w:ascii="Arial" w:hAnsi="Arial" w:cs="Arial"/>
          <w:sz w:val="24"/>
        </w:rPr>
        <w:t xml:space="preserve"> </w:t>
      </w:r>
      <w:r w:rsidRPr="001A1A2B">
        <w:rPr>
          <w:rFonts w:ascii="Arial" w:hAnsi="Arial" w:cs="Arial"/>
          <w:sz w:val="24"/>
        </w:rPr>
        <w:t>тыс.рублей соо</w:t>
      </w:r>
      <w:r w:rsidR="00571AA0" w:rsidRPr="001A1A2B">
        <w:rPr>
          <w:rFonts w:ascii="Arial" w:hAnsi="Arial" w:cs="Arial"/>
          <w:sz w:val="24"/>
        </w:rPr>
        <w:t>т</w:t>
      </w:r>
      <w:r w:rsidRPr="001A1A2B">
        <w:rPr>
          <w:rFonts w:ascii="Arial" w:hAnsi="Arial" w:cs="Arial"/>
          <w:sz w:val="24"/>
        </w:rPr>
        <w:t>ветс</w:t>
      </w:r>
      <w:r w:rsidR="00571AA0" w:rsidRPr="001A1A2B">
        <w:rPr>
          <w:rFonts w:ascii="Arial" w:hAnsi="Arial" w:cs="Arial"/>
          <w:sz w:val="24"/>
        </w:rPr>
        <w:t>т</w:t>
      </w:r>
      <w:r w:rsidRPr="001A1A2B">
        <w:rPr>
          <w:rFonts w:ascii="Arial" w:hAnsi="Arial" w:cs="Arial"/>
          <w:sz w:val="24"/>
        </w:rPr>
        <w:t>венно.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Расходы на содержание органов местного  самоуправления  установлены к уровню 201</w:t>
      </w:r>
      <w:r w:rsidR="00AC43CA" w:rsidRPr="001A1A2B">
        <w:rPr>
          <w:rFonts w:ascii="Arial" w:hAnsi="Arial" w:cs="Arial"/>
          <w:sz w:val="24"/>
        </w:rPr>
        <w:t>6</w:t>
      </w:r>
      <w:r w:rsidRPr="001A1A2B">
        <w:rPr>
          <w:rFonts w:ascii="Arial" w:hAnsi="Arial" w:cs="Arial"/>
          <w:sz w:val="24"/>
        </w:rPr>
        <w:t xml:space="preserve"> года с ростом на</w:t>
      </w:r>
      <w:r w:rsidR="00571AA0" w:rsidRPr="001A1A2B">
        <w:rPr>
          <w:rFonts w:ascii="Arial" w:hAnsi="Arial" w:cs="Arial"/>
          <w:sz w:val="24"/>
        </w:rPr>
        <w:t xml:space="preserve"> </w:t>
      </w:r>
      <w:r w:rsidR="00DD2036" w:rsidRPr="001A1A2B">
        <w:rPr>
          <w:rFonts w:ascii="Arial" w:hAnsi="Arial" w:cs="Arial"/>
          <w:sz w:val="24"/>
        </w:rPr>
        <w:t>1,5</w:t>
      </w:r>
      <w:r w:rsidR="00571AA0" w:rsidRPr="001A1A2B">
        <w:rPr>
          <w:rFonts w:ascii="Arial" w:hAnsi="Arial" w:cs="Arial"/>
          <w:sz w:val="24"/>
        </w:rPr>
        <w:t xml:space="preserve"> % </w:t>
      </w:r>
      <w:r w:rsidRPr="001A1A2B">
        <w:rPr>
          <w:rFonts w:ascii="Arial" w:hAnsi="Arial" w:cs="Arial"/>
          <w:sz w:val="24"/>
        </w:rPr>
        <w:t xml:space="preserve"> и с ростом на </w:t>
      </w:r>
      <w:r w:rsidR="00DD2036" w:rsidRPr="001A1A2B">
        <w:rPr>
          <w:rFonts w:ascii="Arial" w:hAnsi="Arial" w:cs="Arial"/>
          <w:sz w:val="24"/>
        </w:rPr>
        <w:t>6,1</w:t>
      </w:r>
      <w:r w:rsidRPr="001A1A2B">
        <w:rPr>
          <w:rFonts w:ascii="Arial" w:hAnsi="Arial" w:cs="Arial"/>
          <w:sz w:val="24"/>
        </w:rPr>
        <w:t>% по сравнению с ранее одобренными параметрами на 201</w:t>
      </w:r>
      <w:r w:rsidR="00806075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год. В 201</w:t>
      </w:r>
      <w:r w:rsidR="00806075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 xml:space="preserve"> году и в 201</w:t>
      </w:r>
      <w:r w:rsidR="00806075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году расходы на содержание органов местного самоуправления рассчитаны в размере </w:t>
      </w:r>
      <w:r w:rsidR="00806075" w:rsidRPr="001A1A2B">
        <w:rPr>
          <w:rFonts w:ascii="Arial" w:hAnsi="Arial" w:cs="Arial"/>
          <w:sz w:val="24"/>
        </w:rPr>
        <w:t>-1,8% и 0,35</w:t>
      </w:r>
      <w:r w:rsidRPr="001A1A2B">
        <w:rPr>
          <w:rFonts w:ascii="Arial" w:hAnsi="Arial" w:cs="Arial"/>
          <w:sz w:val="24"/>
        </w:rPr>
        <w:t xml:space="preserve">% </w:t>
      </w:r>
      <w:r w:rsidR="00806075" w:rsidRPr="001A1A2B">
        <w:rPr>
          <w:rFonts w:ascii="Arial" w:hAnsi="Arial" w:cs="Arial"/>
          <w:sz w:val="24"/>
        </w:rPr>
        <w:t xml:space="preserve">соответственно </w:t>
      </w:r>
      <w:r w:rsidRPr="001A1A2B">
        <w:rPr>
          <w:rFonts w:ascii="Arial" w:hAnsi="Arial" w:cs="Arial"/>
          <w:sz w:val="24"/>
        </w:rPr>
        <w:t>к уровню 201</w:t>
      </w:r>
      <w:r w:rsidR="00806075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года.</w:t>
      </w: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 xml:space="preserve">Расходы на оплату услуг в области </w:t>
      </w:r>
      <w:r w:rsidR="00A106BE" w:rsidRPr="001A1A2B">
        <w:rPr>
          <w:rFonts w:ascii="Arial" w:hAnsi="Arial" w:cs="Arial"/>
          <w:sz w:val="24"/>
        </w:rPr>
        <w:t xml:space="preserve">национальной экономики на </w:t>
      </w:r>
      <w:r w:rsidRPr="001A1A2B">
        <w:rPr>
          <w:rFonts w:ascii="Arial" w:hAnsi="Arial" w:cs="Arial"/>
          <w:sz w:val="24"/>
        </w:rPr>
        <w:t xml:space="preserve"> территории поселения в 201</w:t>
      </w:r>
      <w:r w:rsidR="00806075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году </w:t>
      </w:r>
      <w:r w:rsidR="00DD2036" w:rsidRPr="001A1A2B">
        <w:rPr>
          <w:rFonts w:ascii="Arial" w:hAnsi="Arial" w:cs="Arial"/>
          <w:sz w:val="24"/>
        </w:rPr>
        <w:t>увеличены на 522,7 тыс</w:t>
      </w:r>
      <w:proofErr w:type="gramStart"/>
      <w:r w:rsidR="00DD2036" w:rsidRPr="001A1A2B">
        <w:rPr>
          <w:rFonts w:ascii="Arial" w:hAnsi="Arial" w:cs="Arial"/>
          <w:sz w:val="24"/>
        </w:rPr>
        <w:t>.р</w:t>
      </w:r>
      <w:proofErr w:type="gramEnd"/>
      <w:r w:rsidR="00DD2036" w:rsidRPr="001A1A2B">
        <w:rPr>
          <w:rFonts w:ascii="Arial" w:hAnsi="Arial" w:cs="Arial"/>
          <w:sz w:val="24"/>
        </w:rPr>
        <w:t>уб.к ожидаемому исполнению</w:t>
      </w:r>
      <w:r w:rsidRPr="001A1A2B">
        <w:rPr>
          <w:rFonts w:ascii="Arial" w:hAnsi="Arial" w:cs="Arial"/>
          <w:sz w:val="24"/>
        </w:rPr>
        <w:t xml:space="preserve"> </w:t>
      </w:r>
      <w:r w:rsidR="00DD2036" w:rsidRPr="001A1A2B">
        <w:rPr>
          <w:rFonts w:ascii="Arial" w:hAnsi="Arial" w:cs="Arial"/>
          <w:sz w:val="24"/>
        </w:rPr>
        <w:t xml:space="preserve">, </w:t>
      </w:r>
      <w:r w:rsidRPr="001A1A2B">
        <w:rPr>
          <w:rFonts w:ascii="Arial" w:hAnsi="Arial" w:cs="Arial"/>
          <w:sz w:val="24"/>
        </w:rPr>
        <w:t xml:space="preserve">и в размере </w:t>
      </w:r>
      <w:r w:rsidR="00DD2036" w:rsidRPr="001A1A2B">
        <w:rPr>
          <w:rFonts w:ascii="Arial" w:hAnsi="Arial" w:cs="Arial"/>
          <w:sz w:val="24"/>
        </w:rPr>
        <w:t>99,4</w:t>
      </w:r>
      <w:r w:rsidRPr="001A1A2B">
        <w:rPr>
          <w:rFonts w:ascii="Arial" w:hAnsi="Arial" w:cs="Arial"/>
          <w:sz w:val="24"/>
        </w:rPr>
        <w:t>% по сравнению с ранее одобренными параметрами на 201</w:t>
      </w:r>
      <w:r w:rsidR="00806075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год. На 201</w:t>
      </w:r>
      <w:r w:rsidR="00B02BED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>, 201</w:t>
      </w:r>
      <w:r w:rsidR="00B02BED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года расходы установлены в размере </w:t>
      </w:r>
      <w:r w:rsidR="00B02BED" w:rsidRPr="001A1A2B">
        <w:rPr>
          <w:rFonts w:ascii="Arial" w:hAnsi="Arial" w:cs="Arial"/>
          <w:sz w:val="24"/>
        </w:rPr>
        <w:t>99,8</w:t>
      </w:r>
      <w:r w:rsidRPr="001A1A2B">
        <w:rPr>
          <w:rFonts w:ascii="Arial" w:hAnsi="Arial" w:cs="Arial"/>
          <w:sz w:val="24"/>
        </w:rPr>
        <w:t>% к уровню 201</w:t>
      </w:r>
      <w:r w:rsidR="00B02BED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года.</w:t>
      </w:r>
    </w:p>
    <w:p w:rsidR="00A106BE" w:rsidRPr="001A1A2B" w:rsidRDefault="00A106BE" w:rsidP="00A106BE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Расходы на оплату услуг в области благоустройства территории поселения в 201</w:t>
      </w:r>
      <w:r w:rsidR="00B02BED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году установлены в размере </w:t>
      </w:r>
      <w:r w:rsidR="00DD2036" w:rsidRPr="001A1A2B">
        <w:rPr>
          <w:rFonts w:ascii="Arial" w:hAnsi="Arial" w:cs="Arial"/>
          <w:sz w:val="24"/>
        </w:rPr>
        <w:t>222,5</w:t>
      </w:r>
      <w:r w:rsidRPr="001A1A2B">
        <w:rPr>
          <w:rFonts w:ascii="Arial" w:hAnsi="Arial" w:cs="Arial"/>
          <w:sz w:val="24"/>
        </w:rPr>
        <w:t>% к уровню 201</w:t>
      </w:r>
      <w:r w:rsidR="00B02BED" w:rsidRPr="001A1A2B">
        <w:rPr>
          <w:rFonts w:ascii="Arial" w:hAnsi="Arial" w:cs="Arial"/>
          <w:sz w:val="24"/>
        </w:rPr>
        <w:t>6</w:t>
      </w:r>
      <w:r w:rsidRPr="001A1A2B">
        <w:rPr>
          <w:rFonts w:ascii="Arial" w:hAnsi="Arial" w:cs="Arial"/>
          <w:sz w:val="24"/>
        </w:rPr>
        <w:t xml:space="preserve"> года и в размере </w:t>
      </w:r>
      <w:r w:rsidR="00DD2036" w:rsidRPr="001A1A2B">
        <w:rPr>
          <w:rFonts w:ascii="Arial" w:hAnsi="Arial" w:cs="Arial"/>
          <w:sz w:val="24"/>
        </w:rPr>
        <w:t>222,5</w:t>
      </w:r>
      <w:r w:rsidRPr="001A1A2B">
        <w:rPr>
          <w:rFonts w:ascii="Arial" w:hAnsi="Arial" w:cs="Arial"/>
          <w:sz w:val="24"/>
        </w:rPr>
        <w:t>% по сравнению с ранее одобренными параметрами на 201</w:t>
      </w:r>
      <w:r w:rsidR="00B02BED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год. На 201</w:t>
      </w:r>
      <w:r w:rsidR="00B02BED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>, 201</w:t>
      </w:r>
      <w:r w:rsidR="00B02BED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года расходы установлены в размере </w:t>
      </w:r>
      <w:r w:rsidR="00DD2036" w:rsidRPr="001A1A2B">
        <w:rPr>
          <w:rFonts w:ascii="Arial" w:hAnsi="Arial" w:cs="Arial"/>
          <w:sz w:val="24"/>
        </w:rPr>
        <w:t>222,5%</w:t>
      </w:r>
      <w:r w:rsidR="00021358" w:rsidRPr="001A1A2B">
        <w:rPr>
          <w:rFonts w:ascii="Arial" w:hAnsi="Arial" w:cs="Arial"/>
          <w:sz w:val="24"/>
        </w:rPr>
        <w:t xml:space="preserve"> </w:t>
      </w:r>
      <w:r w:rsidRPr="001A1A2B">
        <w:rPr>
          <w:rFonts w:ascii="Arial" w:hAnsi="Arial" w:cs="Arial"/>
          <w:sz w:val="24"/>
        </w:rPr>
        <w:t>к уровню 201</w:t>
      </w:r>
      <w:r w:rsidR="00B02BED" w:rsidRPr="001A1A2B">
        <w:rPr>
          <w:rFonts w:ascii="Arial" w:hAnsi="Arial" w:cs="Arial"/>
          <w:sz w:val="24"/>
        </w:rPr>
        <w:t>6</w:t>
      </w:r>
      <w:r w:rsidRPr="001A1A2B">
        <w:rPr>
          <w:rFonts w:ascii="Arial" w:hAnsi="Arial" w:cs="Arial"/>
          <w:sz w:val="24"/>
        </w:rPr>
        <w:t xml:space="preserve"> года.</w:t>
      </w:r>
    </w:p>
    <w:p w:rsidR="00021358" w:rsidRPr="001A1A2B" w:rsidRDefault="00021358" w:rsidP="00021358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A1A2B">
        <w:rPr>
          <w:rFonts w:ascii="Arial" w:hAnsi="Arial" w:cs="Arial"/>
          <w:sz w:val="24"/>
        </w:rPr>
        <w:t>Расходы на оплату услуг в сфере культуры  территории поселения в 201</w:t>
      </w:r>
      <w:r w:rsidR="00B02BED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году установлены в размере </w:t>
      </w:r>
      <w:r w:rsidR="00861961" w:rsidRPr="001A1A2B">
        <w:rPr>
          <w:rFonts w:ascii="Arial" w:hAnsi="Arial" w:cs="Arial"/>
          <w:sz w:val="24"/>
        </w:rPr>
        <w:t>91,5</w:t>
      </w:r>
      <w:r w:rsidRPr="001A1A2B">
        <w:rPr>
          <w:rFonts w:ascii="Arial" w:hAnsi="Arial" w:cs="Arial"/>
          <w:sz w:val="24"/>
        </w:rPr>
        <w:t xml:space="preserve"> % к уровню 20</w:t>
      </w:r>
      <w:r w:rsidR="00B02BED" w:rsidRPr="001A1A2B">
        <w:rPr>
          <w:rFonts w:ascii="Arial" w:hAnsi="Arial" w:cs="Arial"/>
          <w:sz w:val="24"/>
        </w:rPr>
        <w:t>16</w:t>
      </w:r>
      <w:r w:rsidRPr="001A1A2B">
        <w:rPr>
          <w:rFonts w:ascii="Arial" w:hAnsi="Arial" w:cs="Arial"/>
          <w:sz w:val="24"/>
        </w:rPr>
        <w:t xml:space="preserve"> года и в размере </w:t>
      </w:r>
      <w:r w:rsidR="00861961" w:rsidRPr="001A1A2B">
        <w:rPr>
          <w:rFonts w:ascii="Arial" w:hAnsi="Arial" w:cs="Arial"/>
          <w:sz w:val="24"/>
        </w:rPr>
        <w:t>92,7</w:t>
      </w:r>
      <w:r w:rsidRPr="001A1A2B">
        <w:rPr>
          <w:rFonts w:ascii="Arial" w:hAnsi="Arial" w:cs="Arial"/>
          <w:sz w:val="24"/>
        </w:rPr>
        <w:t>% по сравнению с ранее одобренными параметрами на 201</w:t>
      </w:r>
      <w:r w:rsidR="00B02BED" w:rsidRPr="001A1A2B">
        <w:rPr>
          <w:rFonts w:ascii="Arial" w:hAnsi="Arial" w:cs="Arial"/>
          <w:sz w:val="24"/>
        </w:rPr>
        <w:t>7</w:t>
      </w:r>
      <w:r w:rsidRPr="001A1A2B">
        <w:rPr>
          <w:rFonts w:ascii="Arial" w:hAnsi="Arial" w:cs="Arial"/>
          <w:sz w:val="24"/>
        </w:rPr>
        <w:t xml:space="preserve"> год. На 201</w:t>
      </w:r>
      <w:r w:rsidR="00B02BED" w:rsidRPr="001A1A2B">
        <w:rPr>
          <w:rFonts w:ascii="Arial" w:hAnsi="Arial" w:cs="Arial"/>
          <w:sz w:val="24"/>
        </w:rPr>
        <w:t>8</w:t>
      </w:r>
      <w:r w:rsidRPr="001A1A2B">
        <w:rPr>
          <w:rFonts w:ascii="Arial" w:hAnsi="Arial" w:cs="Arial"/>
          <w:sz w:val="24"/>
        </w:rPr>
        <w:t>, 201</w:t>
      </w:r>
      <w:r w:rsidR="00B02BED" w:rsidRPr="001A1A2B">
        <w:rPr>
          <w:rFonts w:ascii="Arial" w:hAnsi="Arial" w:cs="Arial"/>
          <w:sz w:val="24"/>
        </w:rPr>
        <w:t>9</w:t>
      </w:r>
      <w:r w:rsidRPr="001A1A2B">
        <w:rPr>
          <w:rFonts w:ascii="Arial" w:hAnsi="Arial" w:cs="Arial"/>
          <w:sz w:val="24"/>
        </w:rPr>
        <w:t xml:space="preserve"> года расходы установлены в размере </w:t>
      </w:r>
      <w:r w:rsidR="00134270" w:rsidRPr="001A1A2B">
        <w:rPr>
          <w:rFonts w:ascii="Arial" w:hAnsi="Arial" w:cs="Arial"/>
          <w:sz w:val="24"/>
        </w:rPr>
        <w:t>87,7</w:t>
      </w:r>
      <w:r w:rsidRPr="001A1A2B">
        <w:rPr>
          <w:rFonts w:ascii="Arial" w:hAnsi="Arial" w:cs="Arial"/>
          <w:sz w:val="24"/>
        </w:rPr>
        <w:t xml:space="preserve">%  и  </w:t>
      </w:r>
      <w:r w:rsidR="00134270" w:rsidRPr="001A1A2B">
        <w:rPr>
          <w:rFonts w:ascii="Arial" w:hAnsi="Arial" w:cs="Arial"/>
          <w:sz w:val="24"/>
        </w:rPr>
        <w:t>88</w:t>
      </w:r>
      <w:r w:rsidRPr="001A1A2B">
        <w:rPr>
          <w:rFonts w:ascii="Arial" w:hAnsi="Arial" w:cs="Arial"/>
          <w:sz w:val="24"/>
        </w:rPr>
        <w:t xml:space="preserve"> % соответственно к уровню 201</w:t>
      </w:r>
      <w:r w:rsidR="00861961" w:rsidRPr="001A1A2B">
        <w:rPr>
          <w:rFonts w:ascii="Arial" w:hAnsi="Arial" w:cs="Arial"/>
          <w:sz w:val="24"/>
        </w:rPr>
        <w:t>6</w:t>
      </w:r>
      <w:r w:rsidRPr="001A1A2B">
        <w:rPr>
          <w:rFonts w:ascii="Arial" w:hAnsi="Arial" w:cs="Arial"/>
          <w:sz w:val="24"/>
        </w:rPr>
        <w:t xml:space="preserve"> года.</w:t>
      </w:r>
    </w:p>
    <w:p w:rsidR="00021358" w:rsidRPr="001A1A2B" w:rsidRDefault="00021358" w:rsidP="00021358">
      <w:pPr>
        <w:pStyle w:val="a5"/>
        <w:ind w:firstLine="567"/>
        <w:jc w:val="both"/>
        <w:rPr>
          <w:rFonts w:ascii="Arial" w:hAnsi="Arial" w:cs="Arial"/>
          <w:sz w:val="24"/>
        </w:rPr>
      </w:pPr>
    </w:p>
    <w:p w:rsidR="00A106BE" w:rsidRPr="001A1A2B" w:rsidRDefault="00A106BE" w:rsidP="00E44FE1">
      <w:pPr>
        <w:pStyle w:val="a5"/>
        <w:ind w:firstLine="567"/>
        <w:jc w:val="both"/>
        <w:rPr>
          <w:rFonts w:ascii="Arial" w:hAnsi="Arial" w:cs="Arial"/>
          <w:sz w:val="24"/>
        </w:rPr>
      </w:pPr>
    </w:p>
    <w:p w:rsidR="00E44FE1" w:rsidRPr="001A1A2B" w:rsidRDefault="00E44FE1" w:rsidP="00E44FE1">
      <w:pPr>
        <w:pStyle w:val="a5"/>
        <w:ind w:firstLine="567"/>
        <w:jc w:val="both"/>
        <w:rPr>
          <w:rFonts w:ascii="Arial" w:hAnsi="Arial" w:cs="Arial"/>
          <w:sz w:val="24"/>
        </w:rPr>
      </w:pPr>
    </w:p>
    <w:p w:rsidR="00E44FE1" w:rsidRPr="001A1A2B" w:rsidRDefault="00E44FE1" w:rsidP="00715D48">
      <w:pPr>
        <w:jc w:val="center"/>
        <w:rPr>
          <w:rFonts w:ascii="Arial" w:hAnsi="Arial" w:cs="Arial"/>
          <w:b/>
        </w:rPr>
      </w:pPr>
    </w:p>
    <w:p w:rsidR="00E44FE1" w:rsidRPr="001A1A2B" w:rsidRDefault="00E44FE1" w:rsidP="00715D48">
      <w:pPr>
        <w:jc w:val="center"/>
        <w:rPr>
          <w:rFonts w:ascii="Arial" w:hAnsi="Arial" w:cs="Arial"/>
          <w:b/>
        </w:rPr>
      </w:pPr>
    </w:p>
    <w:p w:rsidR="00E44FE1" w:rsidRPr="001A1A2B" w:rsidRDefault="00E44FE1" w:rsidP="00715D48">
      <w:pPr>
        <w:jc w:val="center"/>
        <w:rPr>
          <w:rFonts w:ascii="Arial" w:hAnsi="Arial" w:cs="Arial"/>
          <w:b/>
        </w:rPr>
      </w:pPr>
    </w:p>
    <w:p w:rsidR="00E44FE1" w:rsidRPr="001A1A2B" w:rsidRDefault="00E44FE1" w:rsidP="00715D48">
      <w:pPr>
        <w:jc w:val="center"/>
        <w:rPr>
          <w:rFonts w:ascii="Arial" w:hAnsi="Arial" w:cs="Arial"/>
          <w:b/>
        </w:rPr>
      </w:pPr>
    </w:p>
    <w:sectPr w:rsidR="00E44FE1" w:rsidRPr="001A1A2B" w:rsidSect="00715D48">
      <w:type w:val="continuous"/>
      <w:pgSz w:w="11907" w:h="16840" w:code="9"/>
      <w:pgMar w:top="567" w:right="567" w:bottom="567" w:left="1418" w:header="567" w:footer="567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5D48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37"/>
    <w:rsid w:val="000026A5"/>
    <w:rsid w:val="000031ED"/>
    <w:rsid w:val="00003EA5"/>
    <w:rsid w:val="00003F55"/>
    <w:rsid w:val="000041F9"/>
    <w:rsid w:val="0000463B"/>
    <w:rsid w:val="000052C4"/>
    <w:rsid w:val="000058F2"/>
    <w:rsid w:val="00005A1C"/>
    <w:rsid w:val="00005B1D"/>
    <w:rsid w:val="00005E20"/>
    <w:rsid w:val="00006072"/>
    <w:rsid w:val="00006375"/>
    <w:rsid w:val="00006478"/>
    <w:rsid w:val="000065B9"/>
    <w:rsid w:val="00006DB4"/>
    <w:rsid w:val="0000710A"/>
    <w:rsid w:val="0000729D"/>
    <w:rsid w:val="00010460"/>
    <w:rsid w:val="000108DA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5328"/>
    <w:rsid w:val="0001596D"/>
    <w:rsid w:val="00015B83"/>
    <w:rsid w:val="0001707B"/>
    <w:rsid w:val="00017418"/>
    <w:rsid w:val="000178A4"/>
    <w:rsid w:val="0002009C"/>
    <w:rsid w:val="000207AC"/>
    <w:rsid w:val="00021030"/>
    <w:rsid w:val="00021358"/>
    <w:rsid w:val="0002155E"/>
    <w:rsid w:val="00021939"/>
    <w:rsid w:val="00021B3A"/>
    <w:rsid w:val="000221D4"/>
    <w:rsid w:val="00022C00"/>
    <w:rsid w:val="00022CFD"/>
    <w:rsid w:val="000230F3"/>
    <w:rsid w:val="00023217"/>
    <w:rsid w:val="0002328C"/>
    <w:rsid w:val="000233E6"/>
    <w:rsid w:val="00023401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7442"/>
    <w:rsid w:val="000277C2"/>
    <w:rsid w:val="000278D7"/>
    <w:rsid w:val="00027F8D"/>
    <w:rsid w:val="00030570"/>
    <w:rsid w:val="000305A0"/>
    <w:rsid w:val="00030E86"/>
    <w:rsid w:val="00030EFD"/>
    <w:rsid w:val="00031501"/>
    <w:rsid w:val="00031711"/>
    <w:rsid w:val="0003306F"/>
    <w:rsid w:val="00033FEE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1FA"/>
    <w:rsid w:val="000417EB"/>
    <w:rsid w:val="00041AA9"/>
    <w:rsid w:val="00042303"/>
    <w:rsid w:val="00042FF7"/>
    <w:rsid w:val="0004359E"/>
    <w:rsid w:val="00043BA9"/>
    <w:rsid w:val="0004437F"/>
    <w:rsid w:val="00044980"/>
    <w:rsid w:val="00044C14"/>
    <w:rsid w:val="00044CE4"/>
    <w:rsid w:val="00045153"/>
    <w:rsid w:val="00045B9B"/>
    <w:rsid w:val="0004667A"/>
    <w:rsid w:val="0004689D"/>
    <w:rsid w:val="00046AB0"/>
    <w:rsid w:val="00046CE3"/>
    <w:rsid w:val="00046F8C"/>
    <w:rsid w:val="00047A0A"/>
    <w:rsid w:val="000508D5"/>
    <w:rsid w:val="00050DE9"/>
    <w:rsid w:val="000512BF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AB"/>
    <w:rsid w:val="00053EEC"/>
    <w:rsid w:val="00054189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3812"/>
    <w:rsid w:val="00064AA2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BD1"/>
    <w:rsid w:val="000771CF"/>
    <w:rsid w:val="00077506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1E37"/>
    <w:rsid w:val="00091E6A"/>
    <w:rsid w:val="00092BA4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C84"/>
    <w:rsid w:val="00095D73"/>
    <w:rsid w:val="00096267"/>
    <w:rsid w:val="00096325"/>
    <w:rsid w:val="00096637"/>
    <w:rsid w:val="00097551"/>
    <w:rsid w:val="00097A35"/>
    <w:rsid w:val="00097BD3"/>
    <w:rsid w:val="000A01DD"/>
    <w:rsid w:val="000A0754"/>
    <w:rsid w:val="000A0F25"/>
    <w:rsid w:val="000A1041"/>
    <w:rsid w:val="000A1066"/>
    <w:rsid w:val="000A10A9"/>
    <w:rsid w:val="000A1171"/>
    <w:rsid w:val="000A1609"/>
    <w:rsid w:val="000A1681"/>
    <w:rsid w:val="000A18E0"/>
    <w:rsid w:val="000A1A4B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B0FDA"/>
    <w:rsid w:val="000B12BF"/>
    <w:rsid w:val="000B1953"/>
    <w:rsid w:val="000B1BD5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F6"/>
    <w:rsid w:val="000B480C"/>
    <w:rsid w:val="000B4D12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E1"/>
    <w:rsid w:val="000C1F7B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156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D20"/>
    <w:rsid w:val="000E0145"/>
    <w:rsid w:val="000E03EB"/>
    <w:rsid w:val="000E06D1"/>
    <w:rsid w:val="000E1131"/>
    <w:rsid w:val="000E137F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868"/>
    <w:rsid w:val="000E3960"/>
    <w:rsid w:val="000E3B3C"/>
    <w:rsid w:val="000E435B"/>
    <w:rsid w:val="000E45BA"/>
    <w:rsid w:val="000E4D6F"/>
    <w:rsid w:val="000E5854"/>
    <w:rsid w:val="000E59A2"/>
    <w:rsid w:val="000E60DC"/>
    <w:rsid w:val="000E6E49"/>
    <w:rsid w:val="000E700E"/>
    <w:rsid w:val="000E772A"/>
    <w:rsid w:val="000E7A71"/>
    <w:rsid w:val="000F0260"/>
    <w:rsid w:val="000F0517"/>
    <w:rsid w:val="000F0CB4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3B5"/>
    <w:rsid w:val="001034AB"/>
    <w:rsid w:val="00103CA5"/>
    <w:rsid w:val="0010429A"/>
    <w:rsid w:val="00104B97"/>
    <w:rsid w:val="00104F58"/>
    <w:rsid w:val="001059C9"/>
    <w:rsid w:val="00105BDF"/>
    <w:rsid w:val="00106119"/>
    <w:rsid w:val="0010639F"/>
    <w:rsid w:val="00106601"/>
    <w:rsid w:val="00106663"/>
    <w:rsid w:val="00106A7B"/>
    <w:rsid w:val="00106BB5"/>
    <w:rsid w:val="00106CD4"/>
    <w:rsid w:val="00106E90"/>
    <w:rsid w:val="0010725D"/>
    <w:rsid w:val="001073F7"/>
    <w:rsid w:val="00107538"/>
    <w:rsid w:val="00107685"/>
    <w:rsid w:val="00107906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3B0"/>
    <w:rsid w:val="0011446C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C5"/>
    <w:rsid w:val="001218DB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80B"/>
    <w:rsid w:val="00127069"/>
    <w:rsid w:val="0012716D"/>
    <w:rsid w:val="001276A8"/>
    <w:rsid w:val="00127746"/>
    <w:rsid w:val="00127946"/>
    <w:rsid w:val="00127E45"/>
    <w:rsid w:val="00130071"/>
    <w:rsid w:val="00130983"/>
    <w:rsid w:val="00130CB4"/>
    <w:rsid w:val="00131051"/>
    <w:rsid w:val="00131459"/>
    <w:rsid w:val="00131764"/>
    <w:rsid w:val="00131A5A"/>
    <w:rsid w:val="0013236E"/>
    <w:rsid w:val="00132EA5"/>
    <w:rsid w:val="001334CC"/>
    <w:rsid w:val="00133BF2"/>
    <w:rsid w:val="00133E3B"/>
    <w:rsid w:val="0013405D"/>
    <w:rsid w:val="00134074"/>
    <w:rsid w:val="00134270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9D9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C05"/>
    <w:rsid w:val="00143C37"/>
    <w:rsid w:val="00143C92"/>
    <w:rsid w:val="00143CBA"/>
    <w:rsid w:val="00143F96"/>
    <w:rsid w:val="001441FA"/>
    <w:rsid w:val="001442AD"/>
    <w:rsid w:val="0014484E"/>
    <w:rsid w:val="001452F2"/>
    <w:rsid w:val="00145B03"/>
    <w:rsid w:val="00145F1C"/>
    <w:rsid w:val="00145F8A"/>
    <w:rsid w:val="0014641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F84"/>
    <w:rsid w:val="00153F6D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9B2"/>
    <w:rsid w:val="001608EC"/>
    <w:rsid w:val="00160D30"/>
    <w:rsid w:val="001612EE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CD"/>
    <w:rsid w:val="00163650"/>
    <w:rsid w:val="00163A1A"/>
    <w:rsid w:val="00163BD9"/>
    <w:rsid w:val="00164989"/>
    <w:rsid w:val="00166294"/>
    <w:rsid w:val="00166F17"/>
    <w:rsid w:val="00167350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DA0"/>
    <w:rsid w:val="001811C6"/>
    <w:rsid w:val="0018138D"/>
    <w:rsid w:val="00181D2F"/>
    <w:rsid w:val="0018208C"/>
    <w:rsid w:val="001823A8"/>
    <w:rsid w:val="0018372D"/>
    <w:rsid w:val="0018445C"/>
    <w:rsid w:val="00184D8D"/>
    <w:rsid w:val="00185251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D3E"/>
    <w:rsid w:val="00190D4B"/>
    <w:rsid w:val="00190D94"/>
    <w:rsid w:val="00190EBC"/>
    <w:rsid w:val="00191948"/>
    <w:rsid w:val="00192587"/>
    <w:rsid w:val="001927A2"/>
    <w:rsid w:val="00192C53"/>
    <w:rsid w:val="00192D20"/>
    <w:rsid w:val="00192D81"/>
    <w:rsid w:val="001930E0"/>
    <w:rsid w:val="00193587"/>
    <w:rsid w:val="00193D02"/>
    <w:rsid w:val="0019401A"/>
    <w:rsid w:val="00194192"/>
    <w:rsid w:val="00194324"/>
    <w:rsid w:val="00194721"/>
    <w:rsid w:val="00194BC4"/>
    <w:rsid w:val="00194BF5"/>
    <w:rsid w:val="0019542B"/>
    <w:rsid w:val="0019558A"/>
    <w:rsid w:val="001959B7"/>
    <w:rsid w:val="00195E50"/>
    <w:rsid w:val="00195FE8"/>
    <w:rsid w:val="0019620E"/>
    <w:rsid w:val="001965DE"/>
    <w:rsid w:val="00196908"/>
    <w:rsid w:val="00196E20"/>
    <w:rsid w:val="00197614"/>
    <w:rsid w:val="00197C2C"/>
    <w:rsid w:val="001A0949"/>
    <w:rsid w:val="001A1A2B"/>
    <w:rsid w:val="001A1EAD"/>
    <w:rsid w:val="001A206D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66A"/>
    <w:rsid w:val="001A516B"/>
    <w:rsid w:val="001A51A1"/>
    <w:rsid w:val="001A5D1B"/>
    <w:rsid w:val="001A5F47"/>
    <w:rsid w:val="001A61F4"/>
    <w:rsid w:val="001A634E"/>
    <w:rsid w:val="001A6861"/>
    <w:rsid w:val="001A6B16"/>
    <w:rsid w:val="001A6E14"/>
    <w:rsid w:val="001A70AB"/>
    <w:rsid w:val="001A7704"/>
    <w:rsid w:val="001A78B3"/>
    <w:rsid w:val="001B0180"/>
    <w:rsid w:val="001B02C3"/>
    <w:rsid w:val="001B058B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0F9A"/>
    <w:rsid w:val="001C103B"/>
    <w:rsid w:val="001C10BC"/>
    <w:rsid w:val="001C1275"/>
    <w:rsid w:val="001C254F"/>
    <w:rsid w:val="001C281E"/>
    <w:rsid w:val="001C2A17"/>
    <w:rsid w:val="001C2BB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2C1"/>
    <w:rsid w:val="001E052B"/>
    <w:rsid w:val="001E0B3C"/>
    <w:rsid w:val="001E25E5"/>
    <w:rsid w:val="001E2D08"/>
    <w:rsid w:val="001E2E78"/>
    <w:rsid w:val="001E32EC"/>
    <w:rsid w:val="001E3302"/>
    <w:rsid w:val="001E3E0C"/>
    <w:rsid w:val="001E3E46"/>
    <w:rsid w:val="001E5E86"/>
    <w:rsid w:val="001E62FE"/>
    <w:rsid w:val="001E67E0"/>
    <w:rsid w:val="001E67EE"/>
    <w:rsid w:val="001E6F9C"/>
    <w:rsid w:val="001E797E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BAC"/>
    <w:rsid w:val="001F6FE8"/>
    <w:rsid w:val="001F74C4"/>
    <w:rsid w:val="00200034"/>
    <w:rsid w:val="00200150"/>
    <w:rsid w:val="002006EC"/>
    <w:rsid w:val="00200865"/>
    <w:rsid w:val="00200AFC"/>
    <w:rsid w:val="00201051"/>
    <w:rsid w:val="0020150C"/>
    <w:rsid w:val="00201699"/>
    <w:rsid w:val="00201C32"/>
    <w:rsid w:val="002021A6"/>
    <w:rsid w:val="002024B6"/>
    <w:rsid w:val="00202EFE"/>
    <w:rsid w:val="0020310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B62"/>
    <w:rsid w:val="00206E7E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D8D"/>
    <w:rsid w:val="00212EC9"/>
    <w:rsid w:val="0021323D"/>
    <w:rsid w:val="002132C6"/>
    <w:rsid w:val="002136FC"/>
    <w:rsid w:val="0021393D"/>
    <w:rsid w:val="00213A78"/>
    <w:rsid w:val="002140B6"/>
    <w:rsid w:val="00214709"/>
    <w:rsid w:val="0021499A"/>
    <w:rsid w:val="00214FDA"/>
    <w:rsid w:val="00215965"/>
    <w:rsid w:val="0021597E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C08"/>
    <w:rsid w:val="00221362"/>
    <w:rsid w:val="00221542"/>
    <w:rsid w:val="00221F6F"/>
    <w:rsid w:val="002223A3"/>
    <w:rsid w:val="0022277E"/>
    <w:rsid w:val="0022330C"/>
    <w:rsid w:val="00223386"/>
    <w:rsid w:val="00223A8A"/>
    <w:rsid w:val="002245AB"/>
    <w:rsid w:val="00224D5F"/>
    <w:rsid w:val="00224E13"/>
    <w:rsid w:val="00226540"/>
    <w:rsid w:val="002267AB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727"/>
    <w:rsid w:val="00244DF4"/>
    <w:rsid w:val="0024501A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26E"/>
    <w:rsid w:val="00250BB0"/>
    <w:rsid w:val="00250CCF"/>
    <w:rsid w:val="0025112A"/>
    <w:rsid w:val="002513EF"/>
    <w:rsid w:val="00251698"/>
    <w:rsid w:val="00251B4D"/>
    <w:rsid w:val="002526C9"/>
    <w:rsid w:val="00252F8B"/>
    <w:rsid w:val="00253A4A"/>
    <w:rsid w:val="00253DE7"/>
    <w:rsid w:val="00254427"/>
    <w:rsid w:val="002545FD"/>
    <w:rsid w:val="00254757"/>
    <w:rsid w:val="00254B77"/>
    <w:rsid w:val="00255348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6D4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49A1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9FF"/>
    <w:rsid w:val="00277E22"/>
    <w:rsid w:val="00280660"/>
    <w:rsid w:val="002810F7"/>
    <w:rsid w:val="00281CAE"/>
    <w:rsid w:val="00282208"/>
    <w:rsid w:val="00282E04"/>
    <w:rsid w:val="002835C7"/>
    <w:rsid w:val="00283C3C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EEF"/>
    <w:rsid w:val="00292493"/>
    <w:rsid w:val="00292676"/>
    <w:rsid w:val="00292740"/>
    <w:rsid w:val="00293102"/>
    <w:rsid w:val="002931CA"/>
    <w:rsid w:val="0029379B"/>
    <w:rsid w:val="002939FC"/>
    <w:rsid w:val="0029418D"/>
    <w:rsid w:val="0029447E"/>
    <w:rsid w:val="002947BB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36C"/>
    <w:rsid w:val="002A172B"/>
    <w:rsid w:val="002A179B"/>
    <w:rsid w:val="002A2280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99"/>
    <w:rsid w:val="002B7432"/>
    <w:rsid w:val="002B746A"/>
    <w:rsid w:val="002B75A6"/>
    <w:rsid w:val="002B76E7"/>
    <w:rsid w:val="002C0566"/>
    <w:rsid w:val="002C08FD"/>
    <w:rsid w:val="002C0BEC"/>
    <w:rsid w:val="002C0C1F"/>
    <w:rsid w:val="002C1467"/>
    <w:rsid w:val="002C17DA"/>
    <w:rsid w:val="002C1C3F"/>
    <w:rsid w:val="002C1E99"/>
    <w:rsid w:val="002C2782"/>
    <w:rsid w:val="002C2A42"/>
    <w:rsid w:val="002C2DFF"/>
    <w:rsid w:val="002C2FB6"/>
    <w:rsid w:val="002C31C5"/>
    <w:rsid w:val="002C3372"/>
    <w:rsid w:val="002C3D99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5946"/>
    <w:rsid w:val="002D5D7E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FD8"/>
    <w:rsid w:val="002E31A3"/>
    <w:rsid w:val="002E34DD"/>
    <w:rsid w:val="002E3D34"/>
    <w:rsid w:val="002E3F5E"/>
    <w:rsid w:val="002E4481"/>
    <w:rsid w:val="002E47DC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2719"/>
    <w:rsid w:val="002F2B02"/>
    <w:rsid w:val="002F33C7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AB6"/>
    <w:rsid w:val="002F6D04"/>
    <w:rsid w:val="002F72EA"/>
    <w:rsid w:val="002F73E3"/>
    <w:rsid w:val="002F7FF7"/>
    <w:rsid w:val="003001DD"/>
    <w:rsid w:val="00300397"/>
    <w:rsid w:val="00300CDA"/>
    <w:rsid w:val="003010A4"/>
    <w:rsid w:val="003011C5"/>
    <w:rsid w:val="00301374"/>
    <w:rsid w:val="0030216A"/>
    <w:rsid w:val="00302678"/>
    <w:rsid w:val="003029FD"/>
    <w:rsid w:val="00302C3A"/>
    <w:rsid w:val="00302F6D"/>
    <w:rsid w:val="00303FE0"/>
    <w:rsid w:val="00304262"/>
    <w:rsid w:val="003054BC"/>
    <w:rsid w:val="003057CD"/>
    <w:rsid w:val="00305888"/>
    <w:rsid w:val="00305AAD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9A7"/>
    <w:rsid w:val="00315E60"/>
    <w:rsid w:val="00316010"/>
    <w:rsid w:val="0031606C"/>
    <w:rsid w:val="00316215"/>
    <w:rsid w:val="003169A2"/>
    <w:rsid w:val="00316B19"/>
    <w:rsid w:val="00316FA5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4E"/>
    <w:rsid w:val="00335785"/>
    <w:rsid w:val="003358E2"/>
    <w:rsid w:val="00335D41"/>
    <w:rsid w:val="00335F29"/>
    <w:rsid w:val="0033601A"/>
    <w:rsid w:val="003367A7"/>
    <w:rsid w:val="0033695A"/>
    <w:rsid w:val="003372AF"/>
    <w:rsid w:val="003379BD"/>
    <w:rsid w:val="00337D88"/>
    <w:rsid w:val="00340078"/>
    <w:rsid w:val="003402BE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802"/>
    <w:rsid w:val="00342BF1"/>
    <w:rsid w:val="00342F85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F22"/>
    <w:rsid w:val="00354ADD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1050"/>
    <w:rsid w:val="00362C1C"/>
    <w:rsid w:val="00362F3B"/>
    <w:rsid w:val="00363206"/>
    <w:rsid w:val="00363467"/>
    <w:rsid w:val="0036360C"/>
    <w:rsid w:val="00363851"/>
    <w:rsid w:val="003639A2"/>
    <w:rsid w:val="00363DAD"/>
    <w:rsid w:val="00363EE2"/>
    <w:rsid w:val="00364127"/>
    <w:rsid w:val="00364494"/>
    <w:rsid w:val="003646D9"/>
    <w:rsid w:val="003648D5"/>
    <w:rsid w:val="00364B7B"/>
    <w:rsid w:val="00364C86"/>
    <w:rsid w:val="00364D84"/>
    <w:rsid w:val="00365034"/>
    <w:rsid w:val="00365567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1BF2"/>
    <w:rsid w:val="00371ECF"/>
    <w:rsid w:val="0037214D"/>
    <w:rsid w:val="00372365"/>
    <w:rsid w:val="003723A0"/>
    <w:rsid w:val="00372A59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1C04"/>
    <w:rsid w:val="003826EC"/>
    <w:rsid w:val="00382768"/>
    <w:rsid w:val="00382B61"/>
    <w:rsid w:val="00382BA4"/>
    <w:rsid w:val="0038319D"/>
    <w:rsid w:val="00384027"/>
    <w:rsid w:val="003840EC"/>
    <w:rsid w:val="00384378"/>
    <w:rsid w:val="0038477F"/>
    <w:rsid w:val="003849FE"/>
    <w:rsid w:val="00384C53"/>
    <w:rsid w:val="00384CB8"/>
    <w:rsid w:val="00384CEA"/>
    <w:rsid w:val="00384F94"/>
    <w:rsid w:val="00385434"/>
    <w:rsid w:val="00385B24"/>
    <w:rsid w:val="003860C6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4BE"/>
    <w:rsid w:val="00390788"/>
    <w:rsid w:val="00390B5B"/>
    <w:rsid w:val="003912ED"/>
    <w:rsid w:val="00391385"/>
    <w:rsid w:val="003918F2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5EB9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55"/>
    <w:rsid w:val="003A5DAA"/>
    <w:rsid w:val="003A5ECB"/>
    <w:rsid w:val="003A6440"/>
    <w:rsid w:val="003A6572"/>
    <w:rsid w:val="003A6783"/>
    <w:rsid w:val="003A7145"/>
    <w:rsid w:val="003A72ED"/>
    <w:rsid w:val="003A754A"/>
    <w:rsid w:val="003A7805"/>
    <w:rsid w:val="003A7B3B"/>
    <w:rsid w:val="003A7E14"/>
    <w:rsid w:val="003B0634"/>
    <w:rsid w:val="003B1817"/>
    <w:rsid w:val="003B186A"/>
    <w:rsid w:val="003B19AD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645A"/>
    <w:rsid w:val="003B6C3A"/>
    <w:rsid w:val="003B700B"/>
    <w:rsid w:val="003B7118"/>
    <w:rsid w:val="003B759C"/>
    <w:rsid w:val="003B7E09"/>
    <w:rsid w:val="003B7E3A"/>
    <w:rsid w:val="003C03FD"/>
    <w:rsid w:val="003C05B8"/>
    <w:rsid w:val="003C0755"/>
    <w:rsid w:val="003C0E59"/>
    <w:rsid w:val="003C0F1F"/>
    <w:rsid w:val="003C1BE1"/>
    <w:rsid w:val="003C1C9F"/>
    <w:rsid w:val="003C2051"/>
    <w:rsid w:val="003C21DF"/>
    <w:rsid w:val="003C2668"/>
    <w:rsid w:val="003C2694"/>
    <w:rsid w:val="003C273D"/>
    <w:rsid w:val="003C28F9"/>
    <w:rsid w:val="003C2D60"/>
    <w:rsid w:val="003C2D73"/>
    <w:rsid w:val="003C3714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D28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AA3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2A24"/>
    <w:rsid w:val="003E302C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339"/>
    <w:rsid w:val="003E679F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416"/>
    <w:rsid w:val="003F70FC"/>
    <w:rsid w:val="003F7388"/>
    <w:rsid w:val="003F7742"/>
    <w:rsid w:val="003F7A93"/>
    <w:rsid w:val="003F7AEB"/>
    <w:rsid w:val="003F7CF2"/>
    <w:rsid w:val="0040007E"/>
    <w:rsid w:val="004001F3"/>
    <w:rsid w:val="00400233"/>
    <w:rsid w:val="00400709"/>
    <w:rsid w:val="00400BDA"/>
    <w:rsid w:val="00401817"/>
    <w:rsid w:val="00401AA4"/>
    <w:rsid w:val="004020F1"/>
    <w:rsid w:val="00402447"/>
    <w:rsid w:val="004026B8"/>
    <w:rsid w:val="004028B8"/>
    <w:rsid w:val="0040300E"/>
    <w:rsid w:val="0040345E"/>
    <w:rsid w:val="00403779"/>
    <w:rsid w:val="00405190"/>
    <w:rsid w:val="004053C5"/>
    <w:rsid w:val="004063D0"/>
    <w:rsid w:val="004065D8"/>
    <w:rsid w:val="00406B84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1080"/>
    <w:rsid w:val="00411CB2"/>
    <w:rsid w:val="00411DEE"/>
    <w:rsid w:val="004122C0"/>
    <w:rsid w:val="0041239A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9D"/>
    <w:rsid w:val="00416593"/>
    <w:rsid w:val="004168EA"/>
    <w:rsid w:val="00417395"/>
    <w:rsid w:val="004178F2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FAF"/>
    <w:rsid w:val="00422206"/>
    <w:rsid w:val="00422939"/>
    <w:rsid w:val="00422AF8"/>
    <w:rsid w:val="00422F52"/>
    <w:rsid w:val="004237C5"/>
    <w:rsid w:val="004240E6"/>
    <w:rsid w:val="004242ED"/>
    <w:rsid w:val="00424A9D"/>
    <w:rsid w:val="00424ACA"/>
    <w:rsid w:val="00424CC0"/>
    <w:rsid w:val="00425074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A1"/>
    <w:rsid w:val="00432BB6"/>
    <w:rsid w:val="00433482"/>
    <w:rsid w:val="00433952"/>
    <w:rsid w:val="00433F0E"/>
    <w:rsid w:val="0043418C"/>
    <w:rsid w:val="0043459C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0EEE"/>
    <w:rsid w:val="004412DD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3099"/>
    <w:rsid w:val="00463AB5"/>
    <w:rsid w:val="00463AE7"/>
    <w:rsid w:val="0046406A"/>
    <w:rsid w:val="0046433C"/>
    <w:rsid w:val="00464752"/>
    <w:rsid w:val="00464B86"/>
    <w:rsid w:val="00464F0B"/>
    <w:rsid w:val="0046510C"/>
    <w:rsid w:val="00465A12"/>
    <w:rsid w:val="00466057"/>
    <w:rsid w:val="004663C6"/>
    <w:rsid w:val="004665E5"/>
    <w:rsid w:val="004666CD"/>
    <w:rsid w:val="00466782"/>
    <w:rsid w:val="0046713B"/>
    <w:rsid w:val="0046721B"/>
    <w:rsid w:val="0046770E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FDC"/>
    <w:rsid w:val="0047307F"/>
    <w:rsid w:val="004735A1"/>
    <w:rsid w:val="00473619"/>
    <w:rsid w:val="00473A95"/>
    <w:rsid w:val="00473CFB"/>
    <w:rsid w:val="00473D62"/>
    <w:rsid w:val="00475276"/>
    <w:rsid w:val="004755CF"/>
    <w:rsid w:val="00475A24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28E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AA8"/>
    <w:rsid w:val="0049512C"/>
    <w:rsid w:val="004952D9"/>
    <w:rsid w:val="004954F8"/>
    <w:rsid w:val="00495CD5"/>
    <w:rsid w:val="00495FFE"/>
    <w:rsid w:val="00496507"/>
    <w:rsid w:val="004966F7"/>
    <w:rsid w:val="00496927"/>
    <w:rsid w:val="0049693C"/>
    <w:rsid w:val="00497823"/>
    <w:rsid w:val="004A0149"/>
    <w:rsid w:val="004A05A5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90B"/>
    <w:rsid w:val="004A3CE9"/>
    <w:rsid w:val="004A3FE9"/>
    <w:rsid w:val="004A428F"/>
    <w:rsid w:val="004A45AD"/>
    <w:rsid w:val="004A5091"/>
    <w:rsid w:val="004A5531"/>
    <w:rsid w:val="004A5CB9"/>
    <w:rsid w:val="004A65E5"/>
    <w:rsid w:val="004A661E"/>
    <w:rsid w:val="004A6918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009"/>
    <w:rsid w:val="004C3C75"/>
    <w:rsid w:val="004C4194"/>
    <w:rsid w:val="004C48A0"/>
    <w:rsid w:val="004C4B10"/>
    <w:rsid w:val="004C4B96"/>
    <w:rsid w:val="004C4DAA"/>
    <w:rsid w:val="004C54D8"/>
    <w:rsid w:val="004C58A8"/>
    <w:rsid w:val="004C5AEA"/>
    <w:rsid w:val="004C5B69"/>
    <w:rsid w:val="004C5F94"/>
    <w:rsid w:val="004C6358"/>
    <w:rsid w:val="004C657C"/>
    <w:rsid w:val="004C66D0"/>
    <w:rsid w:val="004C6784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6FD1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BC0"/>
    <w:rsid w:val="00503EF4"/>
    <w:rsid w:val="00503F21"/>
    <w:rsid w:val="00504755"/>
    <w:rsid w:val="005048A0"/>
    <w:rsid w:val="005053EB"/>
    <w:rsid w:val="00505ADD"/>
    <w:rsid w:val="00505C5A"/>
    <w:rsid w:val="00505C83"/>
    <w:rsid w:val="00506554"/>
    <w:rsid w:val="0050664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0BC"/>
    <w:rsid w:val="00512394"/>
    <w:rsid w:val="005123D4"/>
    <w:rsid w:val="005124CC"/>
    <w:rsid w:val="0051269F"/>
    <w:rsid w:val="005126AA"/>
    <w:rsid w:val="00513106"/>
    <w:rsid w:val="005133B4"/>
    <w:rsid w:val="00513D28"/>
    <w:rsid w:val="005140AE"/>
    <w:rsid w:val="0051428B"/>
    <w:rsid w:val="00514770"/>
    <w:rsid w:val="00514792"/>
    <w:rsid w:val="00514BB9"/>
    <w:rsid w:val="005150F0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D39"/>
    <w:rsid w:val="00520FBE"/>
    <w:rsid w:val="00521927"/>
    <w:rsid w:val="00521EC3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ED6"/>
    <w:rsid w:val="00524FAD"/>
    <w:rsid w:val="00525127"/>
    <w:rsid w:val="00525130"/>
    <w:rsid w:val="0052667D"/>
    <w:rsid w:val="00526804"/>
    <w:rsid w:val="00526DE4"/>
    <w:rsid w:val="00526F18"/>
    <w:rsid w:val="00527504"/>
    <w:rsid w:val="00527643"/>
    <w:rsid w:val="005276D5"/>
    <w:rsid w:val="005276F1"/>
    <w:rsid w:val="00527B63"/>
    <w:rsid w:val="005302D9"/>
    <w:rsid w:val="005313A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D52"/>
    <w:rsid w:val="005421C0"/>
    <w:rsid w:val="00542425"/>
    <w:rsid w:val="0054253C"/>
    <w:rsid w:val="005429E8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4C5"/>
    <w:rsid w:val="00553890"/>
    <w:rsid w:val="005538B3"/>
    <w:rsid w:val="005542E4"/>
    <w:rsid w:val="0055435B"/>
    <w:rsid w:val="00554650"/>
    <w:rsid w:val="0055488A"/>
    <w:rsid w:val="0055489A"/>
    <w:rsid w:val="005550C7"/>
    <w:rsid w:val="0055577B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DCA"/>
    <w:rsid w:val="0055729F"/>
    <w:rsid w:val="00557547"/>
    <w:rsid w:val="00557661"/>
    <w:rsid w:val="0056016B"/>
    <w:rsid w:val="00560281"/>
    <w:rsid w:val="00560292"/>
    <w:rsid w:val="00560FDA"/>
    <w:rsid w:val="00561627"/>
    <w:rsid w:val="00561882"/>
    <w:rsid w:val="005619A1"/>
    <w:rsid w:val="005620DE"/>
    <w:rsid w:val="00562B56"/>
    <w:rsid w:val="005633DF"/>
    <w:rsid w:val="005636CF"/>
    <w:rsid w:val="00563B72"/>
    <w:rsid w:val="00563CFC"/>
    <w:rsid w:val="00564AB1"/>
    <w:rsid w:val="00564D88"/>
    <w:rsid w:val="00564E10"/>
    <w:rsid w:val="00564E41"/>
    <w:rsid w:val="00565393"/>
    <w:rsid w:val="005657D4"/>
    <w:rsid w:val="00565F0A"/>
    <w:rsid w:val="00566087"/>
    <w:rsid w:val="00566B1C"/>
    <w:rsid w:val="00567725"/>
    <w:rsid w:val="005700DA"/>
    <w:rsid w:val="005707C9"/>
    <w:rsid w:val="00571AA0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496C"/>
    <w:rsid w:val="005751E7"/>
    <w:rsid w:val="00575C4D"/>
    <w:rsid w:val="00575E60"/>
    <w:rsid w:val="00576140"/>
    <w:rsid w:val="00576249"/>
    <w:rsid w:val="00576B0D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B77"/>
    <w:rsid w:val="00592F85"/>
    <w:rsid w:val="005930B7"/>
    <w:rsid w:val="005940DE"/>
    <w:rsid w:val="005942D3"/>
    <w:rsid w:val="005944FB"/>
    <w:rsid w:val="00594C40"/>
    <w:rsid w:val="00594EA4"/>
    <w:rsid w:val="0059543A"/>
    <w:rsid w:val="0059574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F76"/>
    <w:rsid w:val="005A019F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C0B"/>
    <w:rsid w:val="005A454F"/>
    <w:rsid w:val="005A473A"/>
    <w:rsid w:val="005A51C1"/>
    <w:rsid w:val="005A5337"/>
    <w:rsid w:val="005A5BEC"/>
    <w:rsid w:val="005A69EF"/>
    <w:rsid w:val="005A6B4C"/>
    <w:rsid w:val="005A76D5"/>
    <w:rsid w:val="005A78EC"/>
    <w:rsid w:val="005A7C63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E45"/>
    <w:rsid w:val="005C2EC7"/>
    <w:rsid w:val="005C2F6A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8CD"/>
    <w:rsid w:val="005D7D25"/>
    <w:rsid w:val="005D7F77"/>
    <w:rsid w:val="005E01D3"/>
    <w:rsid w:val="005E09CE"/>
    <w:rsid w:val="005E11BB"/>
    <w:rsid w:val="005E157B"/>
    <w:rsid w:val="005E1DF0"/>
    <w:rsid w:val="005E21A5"/>
    <w:rsid w:val="005E252A"/>
    <w:rsid w:val="005E2ABC"/>
    <w:rsid w:val="005E3065"/>
    <w:rsid w:val="005E3527"/>
    <w:rsid w:val="005E35DA"/>
    <w:rsid w:val="005E3691"/>
    <w:rsid w:val="005E3AEB"/>
    <w:rsid w:val="005E3F5A"/>
    <w:rsid w:val="005E40B5"/>
    <w:rsid w:val="005E4E5E"/>
    <w:rsid w:val="005E5006"/>
    <w:rsid w:val="005E55D7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051"/>
    <w:rsid w:val="005F228A"/>
    <w:rsid w:val="005F235C"/>
    <w:rsid w:val="005F294B"/>
    <w:rsid w:val="005F2BBA"/>
    <w:rsid w:val="005F2D30"/>
    <w:rsid w:val="005F2D3F"/>
    <w:rsid w:val="005F377B"/>
    <w:rsid w:val="005F3802"/>
    <w:rsid w:val="005F3B99"/>
    <w:rsid w:val="005F3BFD"/>
    <w:rsid w:val="005F4844"/>
    <w:rsid w:val="005F4885"/>
    <w:rsid w:val="005F498D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65AE"/>
    <w:rsid w:val="00606B89"/>
    <w:rsid w:val="00606CD8"/>
    <w:rsid w:val="006070E6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133"/>
    <w:rsid w:val="00613790"/>
    <w:rsid w:val="00613F3C"/>
    <w:rsid w:val="0061405D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7515"/>
    <w:rsid w:val="00620006"/>
    <w:rsid w:val="00620065"/>
    <w:rsid w:val="00620250"/>
    <w:rsid w:val="00620330"/>
    <w:rsid w:val="0062038C"/>
    <w:rsid w:val="00620C65"/>
    <w:rsid w:val="00621054"/>
    <w:rsid w:val="0062129B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883"/>
    <w:rsid w:val="00630C32"/>
    <w:rsid w:val="00630F67"/>
    <w:rsid w:val="00631263"/>
    <w:rsid w:val="006312F6"/>
    <w:rsid w:val="006321B1"/>
    <w:rsid w:val="0063268A"/>
    <w:rsid w:val="00632B7E"/>
    <w:rsid w:val="00633A64"/>
    <w:rsid w:val="006349C1"/>
    <w:rsid w:val="00634B21"/>
    <w:rsid w:val="006354C5"/>
    <w:rsid w:val="006363AF"/>
    <w:rsid w:val="00636493"/>
    <w:rsid w:val="006367E4"/>
    <w:rsid w:val="00636815"/>
    <w:rsid w:val="00636A02"/>
    <w:rsid w:val="00636E76"/>
    <w:rsid w:val="006401BB"/>
    <w:rsid w:val="0064049F"/>
    <w:rsid w:val="00640CE6"/>
    <w:rsid w:val="006411A5"/>
    <w:rsid w:val="00641702"/>
    <w:rsid w:val="00641711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1185"/>
    <w:rsid w:val="006515C5"/>
    <w:rsid w:val="0065173B"/>
    <w:rsid w:val="00651AD6"/>
    <w:rsid w:val="00651B80"/>
    <w:rsid w:val="00651C96"/>
    <w:rsid w:val="0065222A"/>
    <w:rsid w:val="00652515"/>
    <w:rsid w:val="0065317B"/>
    <w:rsid w:val="006538AB"/>
    <w:rsid w:val="00653FEA"/>
    <w:rsid w:val="006545D0"/>
    <w:rsid w:val="006550A3"/>
    <w:rsid w:val="00655FF0"/>
    <w:rsid w:val="00656BAF"/>
    <w:rsid w:val="00656BC5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E80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2BB"/>
    <w:rsid w:val="0066590E"/>
    <w:rsid w:val="00665999"/>
    <w:rsid w:val="00665AE3"/>
    <w:rsid w:val="006664E0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DD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EEA"/>
    <w:rsid w:val="00675020"/>
    <w:rsid w:val="006753C4"/>
    <w:rsid w:val="0067543E"/>
    <w:rsid w:val="006756A6"/>
    <w:rsid w:val="006757A4"/>
    <w:rsid w:val="006759EA"/>
    <w:rsid w:val="00675C6D"/>
    <w:rsid w:val="00676A51"/>
    <w:rsid w:val="00676F34"/>
    <w:rsid w:val="006775BF"/>
    <w:rsid w:val="0067784B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671"/>
    <w:rsid w:val="00692A34"/>
    <w:rsid w:val="006934AE"/>
    <w:rsid w:val="00693698"/>
    <w:rsid w:val="00693A50"/>
    <w:rsid w:val="00693CBF"/>
    <w:rsid w:val="006956B1"/>
    <w:rsid w:val="006957B4"/>
    <w:rsid w:val="0069621A"/>
    <w:rsid w:val="00696346"/>
    <w:rsid w:val="0069674E"/>
    <w:rsid w:val="006971F7"/>
    <w:rsid w:val="006974BD"/>
    <w:rsid w:val="00697B30"/>
    <w:rsid w:val="006A0185"/>
    <w:rsid w:val="006A0C99"/>
    <w:rsid w:val="006A0FF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7E0"/>
    <w:rsid w:val="006B2874"/>
    <w:rsid w:val="006B34FE"/>
    <w:rsid w:val="006B36C2"/>
    <w:rsid w:val="006B3765"/>
    <w:rsid w:val="006B37CF"/>
    <w:rsid w:val="006B384A"/>
    <w:rsid w:val="006B3EFA"/>
    <w:rsid w:val="006B3F7F"/>
    <w:rsid w:val="006B4349"/>
    <w:rsid w:val="006B4366"/>
    <w:rsid w:val="006B50F8"/>
    <w:rsid w:val="006B5165"/>
    <w:rsid w:val="006B59B5"/>
    <w:rsid w:val="006B630A"/>
    <w:rsid w:val="006B63EA"/>
    <w:rsid w:val="006B65BE"/>
    <w:rsid w:val="006B6778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6A3"/>
    <w:rsid w:val="006C1761"/>
    <w:rsid w:val="006C17CA"/>
    <w:rsid w:val="006C1A3F"/>
    <w:rsid w:val="006C1CAD"/>
    <w:rsid w:val="006C210A"/>
    <w:rsid w:val="006C2113"/>
    <w:rsid w:val="006C2690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92A"/>
    <w:rsid w:val="006E4937"/>
    <w:rsid w:val="006E4C0D"/>
    <w:rsid w:val="006E4C15"/>
    <w:rsid w:val="006E4F32"/>
    <w:rsid w:val="006E502C"/>
    <w:rsid w:val="006E541E"/>
    <w:rsid w:val="006E5467"/>
    <w:rsid w:val="006E54D5"/>
    <w:rsid w:val="006E5500"/>
    <w:rsid w:val="006E5E17"/>
    <w:rsid w:val="006E6720"/>
    <w:rsid w:val="006E6AF7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99D"/>
    <w:rsid w:val="006F6E84"/>
    <w:rsid w:val="006F7068"/>
    <w:rsid w:val="006F76B3"/>
    <w:rsid w:val="006F7D05"/>
    <w:rsid w:val="00700876"/>
    <w:rsid w:val="00700B71"/>
    <w:rsid w:val="007010EE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B5"/>
    <w:rsid w:val="00707E7F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510A"/>
    <w:rsid w:val="007152A9"/>
    <w:rsid w:val="00715CF5"/>
    <w:rsid w:val="00715D48"/>
    <w:rsid w:val="007166A6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1FA"/>
    <w:rsid w:val="00723283"/>
    <w:rsid w:val="00723542"/>
    <w:rsid w:val="00723ADA"/>
    <w:rsid w:val="00723FF6"/>
    <w:rsid w:val="007241C9"/>
    <w:rsid w:val="007242CD"/>
    <w:rsid w:val="0072433E"/>
    <w:rsid w:val="0072437E"/>
    <w:rsid w:val="007245F5"/>
    <w:rsid w:val="00724B5A"/>
    <w:rsid w:val="00724FE5"/>
    <w:rsid w:val="00724FED"/>
    <w:rsid w:val="00725605"/>
    <w:rsid w:val="00725AB2"/>
    <w:rsid w:val="00725BEF"/>
    <w:rsid w:val="007263B2"/>
    <w:rsid w:val="007265CA"/>
    <w:rsid w:val="00726B6F"/>
    <w:rsid w:val="00726CF3"/>
    <w:rsid w:val="00726E30"/>
    <w:rsid w:val="007270E0"/>
    <w:rsid w:val="0072749B"/>
    <w:rsid w:val="00727594"/>
    <w:rsid w:val="00730004"/>
    <w:rsid w:val="00730781"/>
    <w:rsid w:val="0073084D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374"/>
    <w:rsid w:val="00734463"/>
    <w:rsid w:val="0073448A"/>
    <w:rsid w:val="00734645"/>
    <w:rsid w:val="00735404"/>
    <w:rsid w:val="00735504"/>
    <w:rsid w:val="00736018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03A"/>
    <w:rsid w:val="007402E9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914"/>
    <w:rsid w:val="007444E6"/>
    <w:rsid w:val="0074472B"/>
    <w:rsid w:val="00744809"/>
    <w:rsid w:val="00744E37"/>
    <w:rsid w:val="0074513D"/>
    <w:rsid w:val="00745D18"/>
    <w:rsid w:val="007460CA"/>
    <w:rsid w:val="007460F9"/>
    <w:rsid w:val="00746395"/>
    <w:rsid w:val="007465AA"/>
    <w:rsid w:val="007465CC"/>
    <w:rsid w:val="00747005"/>
    <w:rsid w:val="007470A8"/>
    <w:rsid w:val="00747B3E"/>
    <w:rsid w:val="00747EC7"/>
    <w:rsid w:val="00747F65"/>
    <w:rsid w:val="007502FB"/>
    <w:rsid w:val="0075051C"/>
    <w:rsid w:val="0075058F"/>
    <w:rsid w:val="00750B3B"/>
    <w:rsid w:val="00751B1E"/>
    <w:rsid w:val="00751CCF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532"/>
    <w:rsid w:val="0077271D"/>
    <w:rsid w:val="00772775"/>
    <w:rsid w:val="00772ACE"/>
    <w:rsid w:val="00772E88"/>
    <w:rsid w:val="007734C2"/>
    <w:rsid w:val="00773842"/>
    <w:rsid w:val="00774734"/>
    <w:rsid w:val="00774798"/>
    <w:rsid w:val="007748EF"/>
    <w:rsid w:val="00774923"/>
    <w:rsid w:val="007752AA"/>
    <w:rsid w:val="00775897"/>
    <w:rsid w:val="00775CEB"/>
    <w:rsid w:val="007763FF"/>
    <w:rsid w:val="00776737"/>
    <w:rsid w:val="0077680A"/>
    <w:rsid w:val="00776BD9"/>
    <w:rsid w:val="00777390"/>
    <w:rsid w:val="007774A3"/>
    <w:rsid w:val="00777528"/>
    <w:rsid w:val="007775ED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AD6"/>
    <w:rsid w:val="00787F20"/>
    <w:rsid w:val="00787FAF"/>
    <w:rsid w:val="00790211"/>
    <w:rsid w:val="007904F6"/>
    <w:rsid w:val="00790555"/>
    <w:rsid w:val="00790684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3551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EB"/>
    <w:rsid w:val="007A7995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88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F0"/>
    <w:rsid w:val="007E05A4"/>
    <w:rsid w:val="007E0EDF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3D53"/>
    <w:rsid w:val="007E4211"/>
    <w:rsid w:val="007E4222"/>
    <w:rsid w:val="007E4330"/>
    <w:rsid w:val="007E48D3"/>
    <w:rsid w:val="007E4911"/>
    <w:rsid w:val="007E4A29"/>
    <w:rsid w:val="007E52CE"/>
    <w:rsid w:val="007E543C"/>
    <w:rsid w:val="007E5EC6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511"/>
    <w:rsid w:val="007F1BFF"/>
    <w:rsid w:val="007F1F2F"/>
    <w:rsid w:val="007F34AE"/>
    <w:rsid w:val="007F34DB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1CA"/>
    <w:rsid w:val="00800A1C"/>
    <w:rsid w:val="00800A9E"/>
    <w:rsid w:val="00800DD6"/>
    <w:rsid w:val="0080114E"/>
    <w:rsid w:val="0080144D"/>
    <w:rsid w:val="00801CF8"/>
    <w:rsid w:val="00801FC7"/>
    <w:rsid w:val="00801FD0"/>
    <w:rsid w:val="00802054"/>
    <w:rsid w:val="00802324"/>
    <w:rsid w:val="008023EA"/>
    <w:rsid w:val="00802905"/>
    <w:rsid w:val="00802949"/>
    <w:rsid w:val="00802C81"/>
    <w:rsid w:val="00802DA0"/>
    <w:rsid w:val="00803455"/>
    <w:rsid w:val="008034A5"/>
    <w:rsid w:val="0080376F"/>
    <w:rsid w:val="008040DE"/>
    <w:rsid w:val="0080473C"/>
    <w:rsid w:val="00804937"/>
    <w:rsid w:val="008051EC"/>
    <w:rsid w:val="00805425"/>
    <w:rsid w:val="00806075"/>
    <w:rsid w:val="00806476"/>
    <w:rsid w:val="00806783"/>
    <w:rsid w:val="0080686D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B7D"/>
    <w:rsid w:val="00812243"/>
    <w:rsid w:val="0081256E"/>
    <w:rsid w:val="00812F3F"/>
    <w:rsid w:val="008136E8"/>
    <w:rsid w:val="00813877"/>
    <w:rsid w:val="00813C8D"/>
    <w:rsid w:val="00813D7B"/>
    <w:rsid w:val="00813DA7"/>
    <w:rsid w:val="00814C6C"/>
    <w:rsid w:val="00814C9D"/>
    <w:rsid w:val="00814CD9"/>
    <w:rsid w:val="00814DBB"/>
    <w:rsid w:val="0081543A"/>
    <w:rsid w:val="00815717"/>
    <w:rsid w:val="008157C9"/>
    <w:rsid w:val="00815996"/>
    <w:rsid w:val="008161C4"/>
    <w:rsid w:val="0081671D"/>
    <w:rsid w:val="0081690B"/>
    <w:rsid w:val="00816D3D"/>
    <w:rsid w:val="008175FA"/>
    <w:rsid w:val="008177DE"/>
    <w:rsid w:val="008178A7"/>
    <w:rsid w:val="00820E26"/>
    <w:rsid w:val="0082194A"/>
    <w:rsid w:val="00821976"/>
    <w:rsid w:val="00821A1A"/>
    <w:rsid w:val="008220C1"/>
    <w:rsid w:val="0082255C"/>
    <w:rsid w:val="00822EBE"/>
    <w:rsid w:val="0082305E"/>
    <w:rsid w:val="008239BC"/>
    <w:rsid w:val="00825256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1D35"/>
    <w:rsid w:val="008322FF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3C4"/>
    <w:rsid w:val="0084251F"/>
    <w:rsid w:val="00842C7C"/>
    <w:rsid w:val="00842D21"/>
    <w:rsid w:val="00843188"/>
    <w:rsid w:val="008431D5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0D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961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328"/>
    <w:rsid w:val="008665E0"/>
    <w:rsid w:val="0086674D"/>
    <w:rsid w:val="008667B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7CC"/>
    <w:rsid w:val="00875BC6"/>
    <w:rsid w:val="00876027"/>
    <w:rsid w:val="0087616A"/>
    <w:rsid w:val="00876554"/>
    <w:rsid w:val="00876BED"/>
    <w:rsid w:val="00877616"/>
    <w:rsid w:val="00877B21"/>
    <w:rsid w:val="00877EC9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4BB"/>
    <w:rsid w:val="00885B9E"/>
    <w:rsid w:val="00885F8F"/>
    <w:rsid w:val="008861D8"/>
    <w:rsid w:val="0088627A"/>
    <w:rsid w:val="00886399"/>
    <w:rsid w:val="008873E6"/>
    <w:rsid w:val="0088765F"/>
    <w:rsid w:val="0088787F"/>
    <w:rsid w:val="00890353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894"/>
    <w:rsid w:val="00896952"/>
    <w:rsid w:val="00896A79"/>
    <w:rsid w:val="00896B00"/>
    <w:rsid w:val="00897420"/>
    <w:rsid w:val="008976A1"/>
    <w:rsid w:val="008977FF"/>
    <w:rsid w:val="00897971"/>
    <w:rsid w:val="00897EA4"/>
    <w:rsid w:val="008A085F"/>
    <w:rsid w:val="008A0903"/>
    <w:rsid w:val="008A11D5"/>
    <w:rsid w:val="008A2144"/>
    <w:rsid w:val="008A22EA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51"/>
    <w:rsid w:val="008B4D69"/>
    <w:rsid w:val="008B50F7"/>
    <w:rsid w:val="008B532E"/>
    <w:rsid w:val="008B59B7"/>
    <w:rsid w:val="008B5D1C"/>
    <w:rsid w:val="008B689E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53"/>
    <w:rsid w:val="008C315A"/>
    <w:rsid w:val="008C31D4"/>
    <w:rsid w:val="008C4338"/>
    <w:rsid w:val="008C43D0"/>
    <w:rsid w:val="008C458E"/>
    <w:rsid w:val="008C475F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88F"/>
    <w:rsid w:val="008F3FA8"/>
    <w:rsid w:val="008F4240"/>
    <w:rsid w:val="008F4527"/>
    <w:rsid w:val="008F52F8"/>
    <w:rsid w:val="008F54C3"/>
    <w:rsid w:val="008F5774"/>
    <w:rsid w:val="008F5EA8"/>
    <w:rsid w:val="008F6305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37B8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10252"/>
    <w:rsid w:val="0091075C"/>
    <w:rsid w:val="00910E01"/>
    <w:rsid w:val="00911BE3"/>
    <w:rsid w:val="00911CE6"/>
    <w:rsid w:val="00911E6D"/>
    <w:rsid w:val="00911E9D"/>
    <w:rsid w:val="0091277E"/>
    <w:rsid w:val="009139AD"/>
    <w:rsid w:val="009149A5"/>
    <w:rsid w:val="00914B90"/>
    <w:rsid w:val="00914BE9"/>
    <w:rsid w:val="0091503C"/>
    <w:rsid w:val="00915132"/>
    <w:rsid w:val="00915135"/>
    <w:rsid w:val="0091590E"/>
    <w:rsid w:val="00915B3C"/>
    <w:rsid w:val="009162AB"/>
    <w:rsid w:val="0091636D"/>
    <w:rsid w:val="00916DC0"/>
    <w:rsid w:val="009173D0"/>
    <w:rsid w:val="00917FDD"/>
    <w:rsid w:val="00920448"/>
    <w:rsid w:val="009205BE"/>
    <w:rsid w:val="00920967"/>
    <w:rsid w:val="00920A7C"/>
    <w:rsid w:val="00920B39"/>
    <w:rsid w:val="00920C2E"/>
    <w:rsid w:val="00920F89"/>
    <w:rsid w:val="0092107E"/>
    <w:rsid w:val="00921643"/>
    <w:rsid w:val="009219E2"/>
    <w:rsid w:val="00921AE0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27FAD"/>
    <w:rsid w:val="009305A5"/>
    <w:rsid w:val="0093079A"/>
    <w:rsid w:val="00930B8B"/>
    <w:rsid w:val="009312F5"/>
    <w:rsid w:val="00931900"/>
    <w:rsid w:val="00931D72"/>
    <w:rsid w:val="00932536"/>
    <w:rsid w:val="00932CC5"/>
    <w:rsid w:val="009332EB"/>
    <w:rsid w:val="009334D8"/>
    <w:rsid w:val="0093380A"/>
    <w:rsid w:val="009340BE"/>
    <w:rsid w:val="00934248"/>
    <w:rsid w:val="00934689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50E"/>
    <w:rsid w:val="00937563"/>
    <w:rsid w:val="00937B9A"/>
    <w:rsid w:val="00937D9D"/>
    <w:rsid w:val="0094026A"/>
    <w:rsid w:val="009411D8"/>
    <w:rsid w:val="0094164F"/>
    <w:rsid w:val="00941885"/>
    <w:rsid w:val="00941A0A"/>
    <w:rsid w:val="00941ED6"/>
    <w:rsid w:val="0094275B"/>
    <w:rsid w:val="009428F9"/>
    <w:rsid w:val="00942A25"/>
    <w:rsid w:val="00943690"/>
    <w:rsid w:val="009442C8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62B"/>
    <w:rsid w:val="00946983"/>
    <w:rsid w:val="00947191"/>
    <w:rsid w:val="0094730B"/>
    <w:rsid w:val="00947ADE"/>
    <w:rsid w:val="00947FFA"/>
    <w:rsid w:val="0095004A"/>
    <w:rsid w:val="00950293"/>
    <w:rsid w:val="0095091E"/>
    <w:rsid w:val="00950A3D"/>
    <w:rsid w:val="009514EA"/>
    <w:rsid w:val="00951E81"/>
    <w:rsid w:val="009520E3"/>
    <w:rsid w:val="00952248"/>
    <w:rsid w:val="0095230A"/>
    <w:rsid w:val="00952466"/>
    <w:rsid w:val="00952531"/>
    <w:rsid w:val="009526A2"/>
    <w:rsid w:val="009530CE"/>
    <w:rsid w:val="0095430A"/>
    <w:rsid w:val="00954445"/>
    <w:rsid w:val="009548CE"/>
    <w:rsid w:val="00954DAE"/>
    <w:rsid w:val="00954DF1"/>
    <w:rsid w:val="00955A0B"/>
    <w:rsid w:val="00955B99"/>
    <w:rsid w:val="00955D41"/>
    <w:rsid w:val="00956E26"/>
    <w:rsid w:val="00957082"/>
    <w:rsid w:val="0095718E"/>
    <w:rsid w:val="00957451"/>
    <w:rsid w:val="00957943"/>
    <w:rsid w:val="00957AAF"/>
    <w:rsid w:val="0096189F"/>
    <w:rsid w:val="00961C34"/>
    <w:rsid w:val="00961D52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8F"/>
    <w:rsid w:val="00966695"/>
    <w:rsid w:val="009671DD"/>
    <w:rsid w:val="009671F6"/>
    <w:rsid w:val="0096722D"/>
    <w:rsid w:val="0097142D"/>
    <w:rsid w:val="0097150C"/>
    <w:rsid w:val="00971AE3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B4"/>
    <w:rsid w:val="00973EC7"/>
    <w:rsid w:val="0097425B"/>
    <w:rsid w:val="00974670"/>
    <w:rsid w:val="009747F9"/>
    <w:rsid w:val="00974846"/>
    <w:rsid w:val="00974A22"/>
    <w:rsid w:val="00974A57"/>
    <w:rsid w:val="009769FD"/>
    <w:rsid w:val="0097759C"/>
    <w:rsid w:val="0097785D"/>
    <w:rsid w:val="00977F47"/>
    <w:rsid w:val="00980418"/>
    <w:rsid w:val="00980693"/>
    <w:rsid w:val="00980866"/>
    <w:rsid w:val="009808D3"/>
    <w:rsid w:val="009809CE"/>
    <w:rsid w:val="00980F11"/>
    <w:rsid w:val="0098106A"/>
    <w:rsid w:val="009811EE"/>
    <w:rsid w:val="0098152F"/>
    <w:rsid w:val="00981642"/>
    <w:rsid w:val="00981930"/>
    <w:rsid w:val="00981972"/>
    <w:rsid w:val="00981D6E"/>
    <w:rsid w:val="009822A2"/>
    <w:rsid w:val="0098241D"/>
    <w:rsid w:val="009825FD"/>
    <w:rsid w:val="00982668"/>
    <w:rsid w:val="009836BD"/>
    <w:rsid w:val="00983B8B"/>
    <w:rsid w:val="009846A3"/>
    <w:rsid w:val="00984858"/>
    <w:rsid w:val="00984A65"/>
    <w:rsid w:val="00984E50"/>
    <w:rsid w:val="00984EF5"/>
    <w:rsid w:val="0098517C"/>
    <w:rsid w:val="009854E8"/>
    <w:rsid w:val="00985832"/>
    <w:rsid w:val="00985880"/>
    <w:rsid w:val="00985937"/>
    <w:rsid w:val="00985BBB"/>
    <w:rsid w:val="0098600C"/>
    <w:rsid w:val="00986050"/>
    <w:rsid w:val="00987094"/>
    <w:rsid w:val="00987321"/>
    <w:rsid w:val="009875ED"/>
    <w:rsid w:val="00987840"/>
    <w:rsid w:val="00987BEA"/>
    <w:rsid w:val="00987C88"/>
    <w:rsid w:val="0099032A"/>
    <w:rsid w:val="009909BB"/>
    <w:rsid w:val="00991497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84A"/>
    <w:rsid w:val="00994ABB"/>
    <w:rsid w:val="00994AE1"/>
    <w:rsid w:val="00995638"/>
    <w:rsid w:val="00995866"/>
    <w:rsid w:val="009959E2"/>
    <w:rsid w:val="009960D0"/>
    <w:rsid w:val="00996421"/>
    <w:rsid w:val="009966A9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24B5"/>
    <w:rsid w:val="009A2643"/>
    <w:rsid w:val="009A28CA"/>
    <w:rsid w:val="009A29EE"/>
    <w:rsid w:val="009A2AA4"/>
    <w:rsid w:val="009A2CCB"/>
    <w:rsid w:val="009A302C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6294"/>
    <w:rsid w:val="009A645C"/>
    <w:rsid w:val="009A66FA"/>
    <w:rsid w:val="009A717F"/>
    <w:rsid w:val="009A7433"/>
    <w:rsid w:val="009A772A"/>
    <w:rsid w:val="009A7935"/>
    <w:rsid w:val="009A7A28"/>
    <w:rsid w:val="009A7ED7"/>
    <w:rsid w:val="009B0224"/>
    <w:rsid w:val="009B0947"/>
    <w:rsid w:val="009B0D2F"/>
    <w:rsid w:val="009B1050"/>
    <w:rsid w:val="009B1474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415D"/>
    <w:rsid w:val="009B46CC"/>
    <w:rsid w:val="009B4C45"/>
    <w:rsid w:val="009B4D39"/>
    <w:rsid w:val="009B56F9"/>
    <w:rsid w:val="009B5D26"/>
    <w:rsid w:val="009B6328"/>
    <w:rsid w:val="009B6B91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4D63"/>
    <w:rsid w:val="009C51C9"/>
    <w:rsid w:val="009C5836"/>
    <w:rsid w:val="009C6492"/>
    <w:rsid w:val="009C65AE"/>
    <w:rsid w:val="009C67E2"/>
    <w:rsid w:val="009C6A00"/>
    <w:rsid w:val="009C6B50"/>
    <w:rsid w:val="009C6C6C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0A4"/>
    <w:rsid w:val="009D43AB"/>
    <w:rsid w:val="009D4420"/>
    <w:rsid w:val="009D4C8A"/>
    <w:rsid w:val="009D4D39"/>
    <w:rsid w:val="009D5C37"/>
    <w:rsid w:val="009D63F3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1AB"/>
    <w:rsid w:val="009E42EC"/>
    <w:rsid w:val="009E440A"/>
    <w:rsid w:val="009E44C8"/>
    <w:rsid w:val="009E48F9"/>
    <w:rsid w:val="009E4F5E"/>
    <w:rsid w:val="009E606E"/>
    <w:rsid w:val="009E6345"/>
    <w:rsid w:val="009E668A"/>
    <w:rsid w:val="009E6940"/>
    <w:rsid w:val="009E6D53"/>
    <w:rsid w:val="009E7FB0"/>
    <w:rsid w:val="009F0E56"/>
    <w:rsid w:val="009F1137"/>
    <w:rsid w:val="009F12A0"/>
    <w:rsid w:val="009F1A65"/>
    <w:rsid w:val="009F219A"/>
    <w:rsid w:val="009F2308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55C1"/>
    <w:rsid w:val="009F5D10"/>
    <w:rsid w:val="009F5E2D"/>
    <w:rsid w:val="009F5F35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58C"/>
    <w:rsid w:val="00A02833"/>
    <w:rsid w:val="00A02FAF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6BE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34FE"/>
    <w:rsid w:val="00A1417E"/>
    <w:rsid w:val="00A14C4C"/>
    <w:rsid w:val="00A1513D"/>
    <w:rsid w:val="00A16217"/>
    <w:rsid w:val="00A1639E"/>
    <w:rsid w:val="00A16B31"/>
    <w:rsid w:val="00A16C1C"/>
    <w:rsid w:val="00A175DC"/>
    <w:rsid w:val="00A17AB5"/>
    <w:rsid w:val="00A17C7F"/>
    <w:rsid w:val="00A2001D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EA3"/>
    <w:rsid w:val="00A26897"/>
    <w:rsid w:val="00A26974"/>
    <w:rsid w:val="00A26A57"/>
    <w:rsid w:val="00A2712D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19D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A23"/>
    <w:rsid w:val="00A4116C"/>
    <w:rsid w:val="00A417D3"/>
    <w:rsid w:val="00A41894"/>
    <w:rsid w:val="00A418D9"/>
    <w:rsid w:val="00A41E6B"/>
    <w:rsid w:val="00A42299"/>
    <w:rsid w:val="00A43190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1BAC"/>
    <w:rsid w:val="00A51D53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BAA"/>
    <w:rsid w:val="00A55FAC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96D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7BC"/>
    <w:rsid w:val="00A71A67"/>
    <w:rsid w:val="00A71A7D"/>
    <w:rsid w:val="00A72285"/>
    <w:rsid w:val="00A72370"/>
    <w:rsid w:val="00A728AD"/>
    <w:rsid w:val="00A72A02"/>
    <w:rsid w:val="00A735EB"/>
    <w:rsid w:val="00A73647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5C7"/>
    <w:rsid w:val="00A82BD7"/>
    <w:rsid w:val="00A83390"/>
    <w:rsid w:val="00A83615"/>
    <w:rsid w:val="00A8378D"/>
    <w:rsid w:val="00A841D8"/>
    <w:rsid w:val="00A8456B"/>
    <w:rsid w:val="00A8461D"/>
    <w:rsid w:val="00A84F32"/>
    <w:rsid w:val="00A85BB2"/>
    <w:rsid w:val="00A85CC9"/>
    <w:rsid w:val="00A861DB"/>
    <w:rsid w:val="00A862EE"/>
    <w:rsid w:val="00A873B8"/>
    <w:rsid w:val="00A874CF"/>
    <w:rsid w:val="00A878EE"/>
    <w:rsid w:val="00A87ACC"/>
    <w:rsid w:val="00A9069B"/>
    <w:rsid w:val="00A906CA"/>
    <w:rsid w:val="00A906E6"/>
    <w:rsid w:val="00A90F09"/>
    <w:rsid w:val="00A91165"/>
    <w:rsid w:val="00A91E0B"/>
    <w:rsid w:val="00A91E86"/>
    <w:rsid w:val="00A931D5"/>
    <w:rsid w:val="00A9364B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DBE"/>
    <w:rsid w:val="00AA1F19"/>
    <w:rsid w:val="00AA2222"/>
    <w:rsid w:val="00AA23C1"/>
    <w:rsid w:val="00AA2E2E"/>
    <w:rsid w:val="00AA30A8"/>
    <w:rsid w:val="00AA35EA"/>
    <w:rsid w:val="00AA38A7"/>
    <w:rsid w:val="00AA3A37"/>
    <w:rsid w:val="00AA3F16"/>
    <w:rsid w:val="00AA40B0"/>
    <w:rsid w:val="00AA4791"/>
    <w:rsid w:val="00AA4CB9"/>
    <w:rsid w:val="00AA4D8D"/>
    <w:rsid w:val="00AA4FE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B022D"/>
    <w:rsid w:val="00AB0327"/>
    <w:rsid w:val="00AB0C80"/>
    <w:rsid w:val="00AB120A"/>
    <w:rsid w:val="00AB1229"/>
    <w:rsid w:val="00AB16AC"/>
    <w:rsid w:val="00AB183D"/>
    <w:rsid w:val="00AB233E"/>
    <w:rsid w:val="00AB25E4"/>
    <w:rsid w:val="00AB295A"/>
    <w:rsid w:val="00AB2EA2"/>
    <w:rsid w:val="00AB2EF9"/>
    <w:rsid w:val="00AB3532"/>
    <w:rsid w:val="00AB36D0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50FB"/>
    <w:rsid w:val="00AB5182"/>
    <w:rsid w:val="00AB5546"/>
    <w:rsid w:val="00AB57DF"/>
    <w:rsid w:val="00AB5ABD"/>
    <w:rsid w:val="00AB5C61"/>
    <w:rsid w:val="00AB66A7"/>
    <w:rsid w:val="00AB6902"/>
    <w:rsid w:val="00AB6BC3"/>
    <w:rsid w:val="00AB7199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3CA"/>
    <w:rsid w:val="00AC4855"/>
    <w:rsid w:val="00AC4AAC"/>
    <w:rsid w:val="00AC4B93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123D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44CB"/>
    <w:rsid w:val="00AD4A81"/>
    <w:rsid w:val="00AD4CA7"/>
    <w:rsid w:val="00AD533D"/>
    <w:rsid w:val="00AD59F1"/>
    <w:rsid w:val="00AD5A19"/>
    <w:rsid w:val="00AD5A21"/>
    <w:rsid w:val="00AD5E3F"/>
    <w:rsid w:val="00AD60F0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D1E"/>
    <w:rsid w:val="00AE62F6"/>
    <w:rsid w:val="00AE6774"/>
    <w:rsid w:val="00AE6958"/>
    <w:rsid w:val="00AE72F7"/>
    <w:rsid w:val="00AE7E99"/>
    <w:rsid w:val="00AE7F33"/>
    <w:rsid w:val="00AF0423"/>
    <w:rsid w:val="00AF0A23"/>
    <w:rsid w:val="00AF0FC9"/>
    <w:rsid w:val="00AF2DEE"/>
    <w:rsid w:val="00AF2FA8"/>
    <w:rsid w:val="00AF2FEA"/>
    <w:rsid w:val="00AF3092"/>
    <w:rsid w:val="00AF3102"/>
    <w:rsid w:val="00AF39DA"/>
    <w:rsid w:val="00AF3A14"/>
    <w:rsid w:val="00AF4734"/>
    <w:rsid w:val="00AF4A3F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219"/>
    <w:rsid w:val="00B014BC"/>
    <w:rsid w:val="00B01920"/>
    <w:rsid w:val="00B01DA4"/>
    <w:rsid w:val="00B020FB"/>
    <w:rsid w:val="00B021BA"/>
    <w:rsid w:val="00B02542"/>
    <w:rsid w:val="00B02A8C"/>
    <w:rsid w:val="00B02BED"/>
    <w:rsid w:val="00B030F3"/>
    <w:rsid w:val="00B0318F"/>
    <w:rsid w:val="00B03E1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FA0"/>
    <w:rsid w:val="00B0748E"/>
    <w:rsid w:val="00B07748"/>
    <w:rsid w:val="00B07D17"/>
    <w:rsid w:val="00B10224"/>
    <w:rsid w:val="00B10358"/>
    <w:rsid w:val="00B107FA"/>
    <w:rsid w:val="00B10A80"/>
    <w:rsid w:val="00B10B9E"/>
    <w:rsid w:val="00B10BF6"/>
    <w:rsid w:val="00B10DC1"/>
    <w:rsid w:val="00B1108F"/>
    <w:rsid w:val="00B11696"/>
    <w:rsid w:val="00B11A25"/>
    <w:rsid w:val="00B11FAC"/>
    <w:rsid w:val="00B1245D"/>
    <w:rsid w:val="00B126AE"/>
    <w:rsid w:val="00B139D4"/>
    <w:rsid w:val="00B13A87"/>
    <w:rsid w:val="00B13C04"/>
    <w:rsid w:val="00B14044"/>
    <w:rsid w:val="00B140D1"/>
    <w:rsid w:val="00B1440C"/>
    <w:rsid w:val="00B145CA"/>
    <w:rsid w:val="00B15327"/>
    <w:rsid w:val="00B15798"/>
    <w:rsid w:val="00B162A3"/>
    <w:rsid w:val="00B178AB"/>
    <w:rsid w:val="00B178CF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93C"/>
    <w:rsid w:val="00B23B43"/>
    <w:rsid w:val="00B23FFB"/>
    <w:rsid w:val="00B246B1"/>
    <w:rsid w:val="00B24BF9"/>
    <w:rsid w:val="00B24C88"/>
    <w:rsid w:val="00B24DD2"/>
    <w:rsid w:val="00B25EDD"/>
    <w:rsid w:val="00B26838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96B"/>
    <w:rsid w:val="00B36E9A"/>
    <w:rsid w:val="00B37086"/>
    <w:rsid w:val="00B37192"/>
    <w:rsid w:val="00B37211"/>
    <w:rsid w:val="00B4011F"/>
    <w:rsid w:val="00B401F2"/>
    <w:rsid w:val="00B403AE"/>
    <w:rsid w:val="00B403D6"/>
    <w:rsid w:val="00B407FE"/>
    <w:rsid w:val="00B40A78"/>
    <w:rsid w:val="00B40E15"/>
    <w:rsid w:val="00B41117"/>
    <w:rsid w:val="00B413E4"/>
    <w:rsid w:val="00B41F69"/>
    <w:rsid w:val="00B424BE"/>
    <w:rsid w:val="00B431DA"/>
    <w:rsid w:val="00B43C96"/>
    <w:rsid w:val="00B442F3"/>
    <w:rsid w:val="00B4442F"/>
    <w:rsid w:val="00B44907"/>
    <w:rsid w:val="00B44E46"/>
    <w:rsid w:val="00B452BA"/>
    <w:rsid w:val="00B46F24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3F5F"/>
    <w:rsid w:val="00B54765"/>
    <w:rsid w:val="00B556A9"/>
    <w:rsid w:val="00B55F1D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57EAA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4036"/>
    <w:rsid w:val="00B6422D"/>
    <w:rsid w:val="00B64572"/>
    <w:rsid w:val="00B6495E"/>
    <w:rsid w:val="00B64D4D"/>
    <w:rsid w:val="00B64FB2"/>
    <w:rsid w:val="00B65835"/>
    <w:rsid w:val="00B65845"/>
    <w:rsid w:val="00B65937"/>
    <w:rsid w:val="00B67049"/>
    <w:rsid w:val="00B675CE"/>
    <w:rsid w:val="00B676B2"/>
    <w:rsid w:val="00B67FA9"/>
    <w:rsid w:val="00B70474"/>
    <w:rsid w:val="00B70AB0"/>
    <w:rsid w:val="00B70BB2"/>
    <w:rsid w:val="00B722F5"/>
    <w:rsid w:val="00B72334"/>
    <w:rsid w:val="00B7247D"/>
    <w:rsid w:val="00B72880"/>
    <w:rsid w:val="00B73DC1"/>
    <w:rsid w:val="00B7428B"/>
    <w:rsid w:val="00B742B6"/>
    <w:rsid w:val="00B7505A"/>
    <w:rsid w:val="00B75128"/>
    <w:rsid w:val="00B751D4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716A"/>
    <w:rsid w:val="00B77202"/>
    <w:rsid w:val="00B77287"/>
    <w:rsid w:val="00B77322"/>
    <w:rsid w:val="00B7766A"/>
    <w:rsid w:val="00B7796B"/>
    <w:rsid w:val="00B77A16"/>
    <w:rsid w:val="00B77B2D"/>
    <w:rsid w:val="00B802C0"/>
    <w:rsid w:val="00B808D5"/>
    <w:rsid w:val="00B80AB9"/>
    <w:rsid w:val="00B80C81"/>
    <w:rsid w:val="00B80FD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4BE8"/>
    <w:rsid w:val="00B85058"/>
    <w:rsid w:val="00B85576"/>
    <w:rsid w:val="00B85BF0"/>
    <w:rsid w:val="00B86394"/>
    <w:rsid w:val="00B86FF9"/>
    <w:rsid w:val="00B8701A"/>
    <w:rsid w:val="00B87701"/>
    <w:rsid w:val="00B87B44"/>
    <w:rsid w:val="00B87FDF"/>
    <w:rsid w:val="00B90C83"/>
    <w:rsid w:val="00B90E77"/>
    <w:rsid w:val="00B91215"/>
    <w:rsid w:val="00B9189D"/>
    <w:rsid w:val="00B91EFB"/>
    <w:rsid w:val="00B9202B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D7"/>
    <w:rsid w:val="00B968ED"/>
    <w:rsid w:val="00B97660"/>
    <w:rsid w:val="00B97E89"/>
    <w:rsid w:val="00BA0241"/>
    <w:rsid w:val="00BA0334"/>
    <w:rsid w:val="00BA067C"/>
    <w:rsid w:val="00BA0682"/>
    <w:rsid w:val="00BA0B06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97B"/>
    <w:rsid w:val="00BE4A18"/>
    <w:rsid w:val="00BE4B24"/>
    <w:rsid w:val="00BE52CD"/>
    <w:rsid w:val="00BE6322"/>
    <w:rsid w:val="00BE64B7"/>
    <w:rsid w:val="00BE64BB"/>
    <w:rsid w:val="00BE6963"/>
    <w:rsid w:val="00BE6A7A"/>
    <w:rsid w:val="00BE6C5B"/>
    <w:rsid w:val="00BE7654"/>
    <w:rsid w:val="00BE7886"/>
    <w:rsid w:val="00BE7DFE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5DB"/>
    <w:rsid w:val="00BF3F27"/>
    <w:rsid w:val="00BF4FE2"/>
    <w:rsid w:val="00BF5085"/>
    <w:rsid w:val="00BF52FE"/>
    <w:rsid w:val="00BF54AA"/>
    <w:rsid w:val="00BF57C3"/>
    <w:rsid w:val="00BF5A35"/>
    <w:rsid w:val="00BF5F49"/>
    <w:rsid w:val="00BF6152"/>
    <w:rsid w:val="00BF66C3"/>
    <w:rsid w:val="00BF6D80"/>
    <w:rsid w:val="00BF757A"/>
    <w:rsid w:val="00BF7A24"/>
    <w:rsid w:val="00BF7CB0"/>
    <w:rsid w:val="00BF7E2A"/>
    <w:rsid w:val="00BF7EF8"/>
    <w:rsid w:val="00BF7F0E"/>
    <w:rsid w:val="00C010F4"/>
    <w:rsid w:val="00C0142A"/>
    <w:rsid w:val="00C01464"/>
    <w:rsid w:val="00C01A12"/>
    <w:rsid w:val="00C01CDE"/>
    <w:rsid w:val="00C0235F"/>
    <w:rsid w:val="00C02972"/>
    <w:rsid w:val="00C02BC2"/>
    <w:rsid w:val="00C03800"/>
    <w:rsid w:val="00C03A93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697F"/>
    <w:rsid w:val="00C06C0E"/>
    <w:rsid w:val="00C071A0"/>
    <w:rsid w:val="00C07FB5"/>
    <w:rsid w:val="00C107E8"/>
    <w:rsid w:val="00C109D1"/>
    <w:rsid w:val="00C1140B"/>
    <w:rsid w:val="00C11535"/>
    <w:rsid w:val="00C115CE"/>
    <w:rsid w:val="00C11664"/>
    <w:rsid w:val="00C117BA"/>
    <w:rsid w:val="00C1223E"/>
    <w:rsid w:val="00C12EF7"/>
    <w:rsid w:val="00C1339E"/>
    <w:rsid w:val="00C13B5D"/>
    <w:rsid w:val="00C14068"/>
    <w:rsid w:val="00C14661"/>
    <w:rsid w:val="00C146E4"/>
    <w:rsid w:val="00C15206"/>
    <w:rsid w:val="00C15729"/>
    <w:rsid w:val="00C15904"/>
    <w:rsid w:val="00C15DA5"/>
    <w:rsid w:val="00C15DC8"/>
    <w:rsid w:val="00C15F87"/>
    <w:rsid w:val="00C161F9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3984"/>
    <w:rsid w:val="00C243A4"/>
    <w:rsid w:val="00C24540"/>
    <w:rsid w:val="00C24ADD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2E3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696"/>
    <w:rsid w:val="00C35B66"/>
    <w:rsid w:val="00C36344"/>
    <w:rsid w:val="00C36996"/>
    <w:rsid w:val="00C36DF7"/>
    <w:rsid w:val="00C3733D"/>
    <w:rsid w:val="00C374EF"/>
    <w:rsid w:val="00C3759F"/>
    <w:rsid w:val="00C3792D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DC4"/>
    <w:rsid w:val="00C47E76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46"/>
    <w:rsid w:val="00C5534E"/>
    <w:rsid w:val="00C559AA"/>
    <w:rsid w:val="00C55A74"/>
    <w:rsid w:val="00C55E66"/>
    <w:rsid w:val="00C564F3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1578"/>
    <w:rsid w:val="00C71600"/>
    <w:rsid w:val="00C71609"/>
    <w:rsid w:val="00C718C4"/>
    <w:rsid w:val="00C71A58"/>
    <w:rsid w:val="00C71F9D"/>
    <w:rsid w:val="00C7274B"/>
    <w:rsid w:val="00C72799"/>
    <w:rsid w:val="00C73159"/>
    <w:rsid w:val="00C7336B"/>
    <w:rsid w:val="00C73F0B"/>
    <w:rsid w:val="00C74139"/>
    <w:rsid w:val="00C74374"/>
    <w:rsid w:val="00C74431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2C"/>
    <w:rsid w:val="00C847CB"/>
    <w:rsid w:val="00C84A0E"/>
    <w:rsid w:val="00C84B9D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899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DB"/>
    <w:rsid w:val="00CA72EA"/>
    <w:rsid w:val="00CA7618"/>
    <w:rsid w:val="00CB0147"/>
    <w:rsid w:val="00CB0205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816"/>
    <w:rsid w:val="00CB5C4A"/>
    <w:rsid w:val="00CB69B5"/>
    <w:rsid w:val="00CB71FF"/>
    <w:rsid w:val="00CB7545"/>
    <w:rsid w:val="00CC06ED"/>
    <w:rsid w:val="00CC13AA"/>
    <w:rsid w:val="00CC2086"/>
    <w:rsid w:val="00CC228E"/>
    <w:rsid w:val="00CC2D39"/>
    <w:rsid w:val="00CC2E34"/>
    <w:rsid w:val="00CC3085"/>
    <w:rsid w:val="00CC35A5"/>
    <w:rsid w:val="00CC381B"/>
    <w:rsid w:val="00CC3A68"/>
    <w:rsid w:val="00CC3AD8"/>
    <w:rsid w:val="00CC488A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1D8"/>
    <w:rsid w:val="00CD53D6"/>
    <w:rsid w:val="00CD5904"/>
    <w:rsid w:val="00CD5A45"/>
    <w:rsid w:val="00CD5BE2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F0E3F"/>
    <w:rsid w:val="00CF24B1"/>
    <w:rsid w:val="00CF27FB"/>
    <w:rsid w:val="00CF2D93"/>
    <w:rsid w:val="00CF32ED"/>
    <w:rsid w:val="00CF451E"/>
    <w:rsid w:val="00CF4554"/>
    <w:rsid w:val="00CF49F8"/>
    <w:rsid w:val="00CF4A98"/>
    <w:rsid w:val="00CF50DE"/>
    <w:rsid w:val="00CF5BC9"/>
    <w:rsid w:val="00CF5E6F"/>
    <w:rsid w:val="00CF604E"/>
    <w:rsid w:val="00CF66F8"/>
    <w:rsid w:val="00CF695A"/>
    <w:rsid w:val="00CF69D4"/>
    <w:rsid w:val="00CF6AC5"/>
    <w:rsid w:val="00CF6CCC"/>
    <w:rsid w:val="00CF7035"/>
    <w:rsid w:val="00CF776C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1C3A"/>
    <w:rsid w:val="00D01F7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4572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532"/>
    <w:rsid w:val="00D17BD7"/>
    <w:rsid w:val="00D17CF4"/>
    <w:rsid w:val="00D204BC"/>
    <w:rsid w:val="00D20D87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1028"/>
    <w:rsid w:val="00D41B6F"/>
    <w:rsid w:val="00D42608"/>
    <w:rsid w:val="00D4290F"/>
    <w:rsid w:val="00D42C26"/>
    <w:rsid w:val="00D436CB"/>
    <w:rsid w:val="00D438E2"/>
    <w:rsid w:val="00D439C0"/>
    <w:rsid w:val="00D43F2A"/>
    <w:rsid w:val="00D44332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50479"/>
    <w:rsid w:val="00D50586"/>
    <w:rsid w:val="00D5094A"/>
    <w:rsid w:val="00D50966"/>
    <w:rsid w:val="00D50BCB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90C"/>
    <w:rsid w:val="00D63B38"/>
    <w:rsid w:val="00D64574"/>
    <w:rsid w:val="00D64731"/>
    <w:rsid w:val="00D64899"/>
    <w:rsid w:val="00D64925"/>
    <w:rsid w:val="00D64A72"/>
    <w:rsid w:val="00D64B4E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74E"/>
    <w:rsid w:val="00D74EF5"/>
    <w:rsid w:val="00D75748"/>
    <w:rsid w:val="00D75938"/>
    <w:rsid w:val="00D75D34"/>
    <w:rsid w:val="00D75DC4"/>
    <w:rsid w:val="00D76160"/>
    <w:rsid w:val="00D77356"/>
    <w:rsid w:val="00D7756E"/>
    <w:rsid w:val="00D77953"/>
    <w:rsid w:val="00D77CC8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081"/>
    <w:rsid w:val="00D851C5"/>
    <w:rsid w:val="00D85841"/>
    <w:rsid w:val="00D85D42"/>
    <w:rsid w:val="00D85F9D"/>
    <w:rsid w:val="00D86584"/>
    <w:rsid w:val="00D86821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C6D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7434"/>
    <w:rsid w:val="00D974DC"/>
    <w:rsid w:val="00D976DE"/>
    <w:rsid w:val="00D977C2"/>
    <w:rsid w:val="00D9783F"/>
    <w:rsid w:val="00DA0481"/>
    <w:rsid w:val="00DA0B85"/>
    <w:rsid w:val="00DA0BAB"/>
    <w:rsid w:val="00DA21BE"/>
    <w:rsid w:val="00DA2367"/>
    <w:rsid w:val="00DA2A1D"/>
    <w:rsid w:val="00DA2FE9"/>
    <w:rsid w:val="00DA3B88"/>
    <w:rsid w:val="00DA4DD1"/>
    <w:rsid w:val="00DA5AA0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7E0"/>
    <w:rsid w:val="00DB3B3B"/>
    <w:rsid w:val="00DB4434"/>
    <w:rsid w:val="00DB44CE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0908"/>
    <w:rsid w:val="00DC09DA"/>
    <w:rsid w:val="00DC16B6"/>
    <w:rsid w:val="00DC18E3"/>
    <w:rsid w:val="00DC1D16"/>
    <w:rsid w:val="00DC2029"/>
    <w:rsid w:val="00DC212A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36"/>
    <w:rsid w:val="00DD2052"/>
    <w:rsid w:val="00DD20E4"/>
    <w:rsid w:val="00DD2110"/>
    <w:rsid w:val="00DD2925"/>
    <w:rsid w:val="00DD2D47"/>
    <w:rsid w:val="00DD316B"/>
    <w:rsid w:val="00DD33F8"/>
    <w:rsid w:val="00DD3655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5CB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9DB"/>
    <w:rsid w:val="00DF2B76"/>
    <w:rsid w:val="00DF2DC2"/>
    <w:rsid w:val="00DF2F13"/>
    <w:rsid w:val="00DF38AB"/>
    <w:rsid w:val="00DF419C"/>
    <w:rsid w:val="00DF425E"/>
    <w:rsid w:val="00DF4373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CD5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00D"/>
    <w:rsid w:val="00E1351F"/>
    <w:rsid w:val="00E13ACC"/>
    <w:rsid w:val="00E13B9A"/>
    <w:rsid w:val="00E14122"/>
    <w:rsid w:val="00E1437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4300"/>
    <w:rsid w:val="00E24A4D"/>
    <w:rsid w:val="00E25242"/>
    <w:rsid w:val="00E253F8"/>
    <w:rsid w:val="00E256BC"/>
    <w:rsid w:val="00E2583B"/>
    <w:rsid w:val="00E25C9C"/>
    <w:rsid w:val="00E260E4"/>
    <w:rsid w:val="00E26435"/>
    <w:rsid w:val="00E26AB3"/>
    <w:rsid w:val="00E26B79"/>
    <w:rsid w:val="00E271DB"/>
    <w:rsid w:val="00E272C6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B3B"/>
    <w:rsid w:val="00E35F15"/>
    <w:rsid w:val="00E3657C"/>
    <w:rsid w:val="00E36BFD"/>
    <w:rsid w:val="00E36C27"/>
    <w:rsid w:val="00E3740D"/>
    <w:rsid w:val="00E375BE"/>
    <w:rsid w:val="00E3783B"/>
    <w:rsid w:val="00E37C0B"/>
    <w:rsid w:val="00E40D43"/>
    <w:rsid w:val="00E410C7"/>
    <w:rsid w:val="00E41BCA"/>
    <w:rsid w:val="00E4205B"/>
    <w:rsid w:val="00E4283E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A59"/>
    <w:rsid w:val="00E43C00"/>
    <w:rsid w:val="00E43FA6"/>
    <w:rsid w:val="00E44421"/>
    <w:rsid w:val="00E4473A"/>
    <w:rsid w:val="00E449C2"/>
    <w:rsid w:val="00E44DDD"/>
    <w:rsid w:val="00E44F55"/>
    <w:rsid w:val="00E44FE1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CAB"/>
    <w:rsid w:val="00E55DF7"/>
    <w:rsid w:val="00E55F7D"/>
    <w:rsid w:val="00E564D5"/>
    <w:rsid w:val="00E57280"/>
    <w:rsid w:val="00E575A6"/>
    <w:rsid w:val="00E5786E"/>
    <w:rsid w:val="00E57A4E"/>
    <w:rsid w:val="00E57F4D"/>
    <w:rsid w:val="00E601B2"/>
    <w:rsid w:val="00E60789"/>
    <w:rsid w:val="00E60888"/>
    <w:rsid w:val="00E60925"/>
    <w:rsid w:val="00E6152D"/>
    <w:rsid w:val="00E61A70"/>
    <w:rsid w:val="00E61D14"/>
    <w:rsid w:val="00E62430"/>
    <w:rsid w:val="00E62604"/>
    <w:rsid w:val="00E62D7B"/>
    <w:rsid w:val="00E6346B"/>
    <w:rsid w:val="00E639CE"/>
    <w:rsid w:val="00E63E7C"/>
    <w:rsid w:val="00E644FC"/>
    <w:rsid w:val="00E64723"/>
    <w:rsid w:val="00E64978"/>
    <w:rsid w:val="00E6573B"/>
    <w:rsid w:val="00E65754"/>
    <w:rsid w:val="00E65786"/>
    <w:rsid w:val="00E6590D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81F"/>
    <w:rsid w:val="00E768A2"/>
    <w:rsid w:val="00E76B37"/>
    <w:rsid w:val="00E76E06"/>
    <w:rsid w:val="00E77242"/>
    <w:rsid w:val="00E772A8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31E"/>
    <w:rsid w:val="00E813C3"/>
    <w:rsid w:val="00E81BBD"/>
    <w:rsid w:val="00E823AC"/>
    <w:rsid w:val="00E827B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095A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B3C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93E"/>
    <w:rsid w:val="00EA0FF2"/>
    <w:rsid w:val="00EA1671"/>
    <w:rsid w:val="00EA257B"/>
    <w:rsid w:val="00EA2D23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6C2D"/>
    <w:rsid w:val="00EA6EC8"/>
    <w:rsid w:val="00EA709B"/>
    <w:rsid w:val="00EA76D8"/>
    <w:rsid w:val="00EA7842"/>
    <w:rsid w:val="00EB007E"/>
    <w:rsid w:val="00EB01A4"/>
    <w:rsid w:val="00EB0457"/>
    <w:rsid w:val="00EB049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DCE"/>
    <w:rsid w:val="00EC1EC0"/>
    <w:rsid w:val="00EC20B0"/>
    <w:rsid w:val="00EC2319"/>
    <w:rsid w:val="00EC291B"/>
    <w:rsid w:val="00EC2FDA"/>
    <w:rsid w:val="00EC321F"/>
    <w:rsid w:val="00EC3283"/>
    <w:rsid w:val="00EC35A2"/>
    <w:rsid w:val="00EC35AA"/>
    <w:rsid w:val="00EC415B"/>
    <w:rsid w:val="00EC41E3"/>
    <w:rsid w:val="00EC4836"/>
    <w:rsid w:val="00EC4D35"/>
    <w:rsid w:val="00EC5161"/>
    <w:rsid w:val="00EC5332"/>
    <w:rsid w:val="00EC568A"/>
    <w:rsid w:val="00EC5CD3"/>
    <w:rsid w:val="00EC60E6"/>
    <w:rsid w:val="00EC64EB"/>
    <w:rsid w:val="00EC6513"/>
    <w:rsid w:val="00EC6DB7"/>
    <w:rsid w:val="00EC6F3D"/>
    <w:rsid w:val="00EC70FD"/>
    <w:rsid w:val="00EC73F4"/>
    <w:rsid w:val="00EC7CF3"/>
    <w:rsid w:val="00EC7E85"/>
    <w:rsid w:val="00ED0381"/>
    <w:rsid w:val="00ED0FE7"/>
    <w:rsid w:val="00ED16B9"/>
    <w:rsid w:val="00ED18F1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58B3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1266"/>
    <w:rsid w:val="00EF18D2"/>
    <w:rsid w:val="00EF2680"/>
    <w:rsid w:val="00EF3441"/>
    <w:rsid w:val="00EF344D"/>
    <w:rsid w:val="00EF396F"/>
    <w:rsid w:val="00EF3ACE"/>
    <w:rsid w:val="00EF3F30"/>
    <w:rsid w:val="00EF4702"/>
    <w:rsid w:val="00EF4C3A"/>
    <w:rsid w:val="00EF526E"/>
    <w:rsid w:val="00EF5A60"/>
    <w:rsid w:val="00EF62A9"/>
    <w:rsid w:val="00EF67F5"/>
    <w:rsid w:val="00EF6A22"/>
    <w:rsid w:val="00EF6E7B"/>
    <w:rsid w:val="00EF72F6"/>
    <w:rsid w:val="00EF732D"/>
    <w:rsid w:val="00EF74F5"/>
    <w:rsid w:val="00EF756D"/>
    <w:rsid w:val="00F00223"/>
    <w:rsid w:val="00F00782"/>
    <w:rsid w:val="00F009E8"/>
    <w:rsid w:val="00F00BB6"/>
    <w:rsid w:val="00F00C62"/>
    <w:rsid w:val="00F00DC2"/>
    <w:rsid w:val="00F00FE4"/>
    <w:rsid w:val="00F01342"/>
    <w:rsid w:val="00F01B73"/>
    <w:rsid w:val="00F024B6"/>
    <w:rsid w:val="00F02D03"/>
    <w:rsid w:val="00F039BC"/>
    <w:rsid w:val="00F0404E"/>
    <w:rsid w:val="00F04384"/>
    <w:rsid w:val="00F043E7"/>
    <w:rsid w:val="00F048B6"/>
    <w:rsid w:val="00F04E0F"/>
    <w:rsid w:val="00F04E1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21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B31"/>
    <w:rsid w:val="00F15B70"/>
    <w:rsid w:val="00F15DAD"/>
    <w:rsid w:val="00F1654B"/>
    <w:rsid w:val="00F16BEB"/>
    <w:rsid w:val="00F16F0C"/>
    <w:rsid w:val="00F17994"/>
    <w:rsid w:val="00F17AB2"/>
    <w:rsid w:val="00F20CBE"/>
    <w:rsid w:val="00F20CC2"/>
    <w:rsid w:val="00F22167"/>
    <w:rsid w:val="00F23748"/>
    <w:rsid w:val="00F239F1"/>
    <w:rsid w:val="00F23ABA"/>
    <w:rsid w:val="00F23E68"/>
    <w:rsid w:val="00F24B21"/>
    <w:rsid w:val="00F24E7E"/>
    <w:rsid w:val="00F24F66"/>
    <w:rsid w:val="00F25353"/>
    <w:rsid w:val="00F25765"/>
    <w:rsid w:val="00F258BA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23D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506"/>
    <w:rsid w:val="00F366A9"/>
    <w:rsid w:val="00F3697B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512"/>
    <w:rsid w:val="00F50526"/>
    <w:rsid w:val="00F506F2"/>
    <w:rsid w:val="00F509BD"/>
    <w:rsid w:val="00F509D1"/>
    <w:rsid w:val="00F50B72"/>
    <w:rsid w:val="00F51185"/>
    <w:rsid w:val="00F516DF"/>
    <w:rsid w:val="00F517CD"/>
    <w:rsid w:val="00F51892"/>
    <w:rsid w:val="00F51E22"/>
    <w:rsid w:val="00F526CD"/>
    <w:rsid w:val="00F52B59"/>
    <w:rsid w:val="00F52DB5"/>
    <w:rsid w:val="00F5375C"/>
    <w:rsid w:val="00F5444E"/>
    <w:rsid w:val="00F54BDB"/>
    <w:rsid w:val="00F54C85"/>
    <w:rsid w:val="00F54F3C"/>
    <w:rsid w:val="00F55061"/>
    <w:rsid w:val="00F552A6"/>
    <w:rsid w:val="00F5626D"/>
    <w:rsid w:val="00F569DB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35D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81B"/>
    <w:rsid w:val="00F708D3"/>
    <w:rsid w:val="00F70A02"/>
    <w:rsid w:val="00F70A06"/>
    <w:rsid w:val="00F70BC0"/>
    <w:rsid w:val="00F70DCA"/>
    <w:rsid w:val="00F7110F"/>
    <w:rsid w:val="00F71312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9DA"/>
    <w:rsid w:val="00F76BDC"/>
    <w:rsid w:val="00F76D3F"/>
    <w:rsid w:val="00F76D4D"/>
    <w:rsid w:val="00F76F14"/>
    <w:rsid w:val="00F7737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860"/>
    <w:rsid w:val="00F86943"/>
    <w:rsid w:val="00F86AB1"/>
    <w:rsid w:val="00F86AC3"/>
    <w:rsid w:val="00F86C05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94D"/>
    <w:rsid w:val="00F93D92"/>
    <w:rsid w:val="00F94923"/>
    <w:rsid w:val="00F94BF1"/>
    <w:rsid w:val="00F94C84"/>
    <w:rsid w:val="00F94D7B"/>
    <w:rsid w:val="00F956F9"/>
    <w:rsid w:val="00F95C30"/>
    <w:rsid w:val="00F96146"/>
    <w:rsid w:val="00F96304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DDA"/>
    <w:rsid w:val="00FA6678"/>
    <w:rsid w:val="00FA6BBB"/>
    <w:rsid w:val="00FA7066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86E"/>
    <w:rsid w:val="00FC1058"/>
    <w:rsid w:val="00FC1254"/>
    <w:rsid w:val="00FC160F"/>
    <w:rsid w:val="00FC1A3A"/>
    <w:rsid w:val="00FC1B13"/>
    <w:rsid w:val="00FC1E18"/>
    <w:rsid w:val="00FC2309"/>
    <w:rsid w:val="00FC26FE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5BC"/>
    <w:rsid w:val="00FC4CF8"/>
    <w:rsid w:val="00FC5159"/>
    <w:rsid w:val="00FC5335"/>
    <w:rsid w:val="00FC5EA4"/>
    <w:rsid w:val="00FC623C"/>
    <w:rsid w:val="00FC6CAB"/>
    <w:rsid w:val="00FC6DD4"/>
    <w:rsid w:val="00FC779E"/>
    <w:rsid w:val="00FC7BDA"/>
    <w:rsid w:val="00FC7F8C"/>
    <w:rsid w:val="00FD02A7"/>
    <w:rsid w:val="00FD07D5"/>
    <w:rsid w:val="00FD08BE"/>
    <w:rsid w:val="00FD10F6"/>
    <w:rsid w:val="00FD16B5"/>
    <w:rsid w:val="00FD1DD8"/>
    <w:rsid w:val="00FD1EF4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81A"/>
    <w:rsid w:val="00FD6F52"/>
    <w:rsid w:val="00FD7A38"/>
    <w:rsid w:val="00FE00DE"/>
    <w:rsid w:val="00FE0C5A"/>
    <w:rsid w:val="00FE0D8F"/>
    <w:rsid w:val="00FE19D8"/>
    <w:rsid w:val="00FE1CDB"/>
    <w:rsid w:val="00FE201D"/>
    <w:rsid w:val="00FE2083"/>
    <w:rsid w:val="00FE2987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4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15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5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15D4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D48"/>
    <w:pPr>
      <w:ind w:left="720"/>
      <w:contextualSpacing/>
    </w:pPr>
  </w:style>
  <w:style w:type="paragraph" w:styleId="a5">
    <w:name w:val="Body Text"/>
    <w:basedOn w:val="a"/>
    <w:link w:val="a6"/>
    <w:rsid w:val="00715D48"/>
    <w:rPr>
      <w:sz w:val="28"/>
    </w:rPr>
  </w:style>
  <w:style w:type="character" w:customStyle="1" w:styleId="a6">
    <w:name w:val="Основной текст Знак"/>
    <w:basedOn w:val="a0"/>
    <w:link w:val="a5"/>
    <w:rsid w:val="00715D48"/>
    <w:rPr>
      <w:rFonts w:eastAsia="Times New Roman"/>
      <w:szCs w:val="24"/>
      <w:lang w:eastAsia="ru-RU"/>
    </w:rPr>
  </w:style>
  <w:style w:type="paragraph" w:styleId="a7">
    <w:name w:val="Body Text Indent"/>
    <w:basedOn w:val="a"/>
    <w:link w:val="a8"/>
    <w:rsid w:val="00715D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15D48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5D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15D48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15D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5D48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5D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5D48"/>
    <w:rPr>
      <w:rFonts w:eastAsia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2016-10-31T03:53:00Z</cp:lastPrinted>
  <dcterms:created xsi:type="dcterms:W3CDTF">2016-10-31T02:31:00Z</dcterms:created>
  <dcterms:modified xsi:type="dcterms:W3CDTF">2016-10-31T03:53:00Z</dcterms:modified>
</cp:coreProperties>
</file>